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E5" w:rsidRPr="003B1443" w:rsidRDefault="002C48E5">
      <w:pPr>
        <w:pStyle w:val="ConsPlusTitlePage"/>
        <w:rPr>
          <w:color w:val="000000" w:themeColor="text1"/>
        </w:rPr>
      </w:pPr>
      <w:r w:rsidRPr="003B1443">
        <w:rPr>
          <w:color w:val="000000" w:themeColor="text1"/>
        </w:rPr>
        <w:br/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1443" w:rsidRPr="003B14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8E5" w:rsidRPr="003B1443" w:rsidRDefault="002C48E5">
            <w:pPr>
              <w:pStyle w:val="ConsPlusNormal"/>
              <w:rPr>
                <w:color w:val="000000" w:themeColor="text1"/>
              </w:rPr>
            </w:pPr>
            <w:r w:rsidRPr="003B1443">
              <w:rPr>
                <w:color w:val="000000" w:themeColor="text1"/>
              </w:rPr>
              <w:t>5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8E5" w:rsidRPr="003B1443" w:rsidRDefault="002C48E5">
            <w:pPr>
              <w:pStyle w:val="ConsPlusNormal"/>
              <w:jc w:val="right"/>
              <w:rPr>
                <w:color w:val="000000" w:themeColor="text1"/>
              </w:rPr>
            </w:pPr>
            <w:r w:rsidRPr="003B1443">
              <w:rPr>
                <w:color w:val="000000" w:themeColor="text1"/>
              </w:rPr>
              <w:t>N 354</w:t>
            </w:r>
          </w:p>
        </w:tc>
      </w:tr>
    </w:tbl>
    <w:p w:rsidR="002C48E5" w:rsidRPr="003B1443" w:rsidRDefault="002C48E5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Title"/>
        <w:jc w:val="center"/>
        <w:rPr>
          <w:color w:val="000000" w:themeColor="text1"/>
        </w:rPr>
      </w:pPr>
      <w:r w:rsidRPr="003B1443">
        <w:rPr>
          <w:color w:val="000000" w:themeColor="text1"/>
        </w:rPr>
        <w:t>РОССИЙСКАЯ ФЕДЕРАЦИЯ</w:t>
      </w:r>
    </w:p>
    <w:p w:rsidR="002C48E5" w:rsidRPr="003B1443" w:rsidRDefault="002C48E5">
      <w:pPr>
        <w:pStyle w:val="ConsPlusTitle"/>
        <w:jc w:val="center"/>
        <w:rPr>
          <w:color w:val="000000" w:themeColor="text1"/>
        </w:rPr>
      </w:pPr>
      <w:r w:rsidRPr="003B1443">
        <w:rPr>
          <w:color w:val="000000" w:themeColor="text1"/>
        </w:rPr>
        <w:t>Тюменская область</w:t>
      </w:r>
    </w:p>
    <w:p w:rsidR="002C48E5" w:rsidRPr="003B1443" w:rsidRDefault="002C48E5">
      <w:pPr>
        <w:pStyle w:val="ConsPlusTitle"/>
        <w:jc w:val="center"/>
        <w:rPr>
          <w:color w:val="000000" w:themeColor="text1"/>
        </w:rPr>
      </w:pPr>
    </w:p>
    <w:p w:rsidR="002C48E5" w:rsidRPr="003B1443" w:rsidRDefault="002C48E5">
      <w:pPr>
        <w:pStyle w:val="ConsPlusTitle"/>
        <w:jc w:val="center"/>
        <w:rPr>
          <w:color w:val="000000" w:themeColor="text1"/>
        </w:rPr>
      </w:pPr>
      <w:r w:rsidRPr="003B1443">
        <w:rPr>
          <w:color w:val="000000" w:themeColor="text1"/>
        </w:rPr>
        <w:t>ЗАКОН ТЮМЕНСКОЙ ОБЛАСТИ</w:t>
      </w:r>
    </w:p>
    <w:p w:rsidR="002C48E5" w:rsidRPr="003B1443" w:rsidRDefault="002C48E5">
      <w:pPr>
        <w:pStyle w:val="ConsPlusTitle"/>
        <w:jc w:val="center"/>
        <w:rPr>
          <w:color w:val="000000" w:themeColor="text1"/>
        </w:rPr>
      </w:pPr>
    </w:p>
    <w:p w:rsidR="002C48E5" w:rsidRPr="003B1443" w:rsidRDefault="002C48E5">
      <w:pPr>
        <w:pStyle w:val="ConsPlusTitle"/>
        <w:jc w:val="center"/>
        <w:rPr>
          <w:color w:val="000000" w:themeColor="text1"/>
        </w:rPr>
      </w:pPr>
      <w:r w:rsidRPr="003B1443">
        <w:rPr>
          <w:color w:val="000000" w:themeColor="text1"/>
        </w:rPr>
        <w:t>О РЕГУЛИРОВАНИИ ТОРГОВОЙ ДЕЯТЕЛЬНОСТИ В ТЮМЕНСКОЙ ОБЛАСТИ</w:t>
      </w: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  <w:r w:rsidRPr="003B1443">
        <w:rPr>
          <w:color w:val="000000" w:themeColor="text1"/>
        </w:rPr>
        <w:t>Принят областной Думой 22 июня 2001 года</w:t>
      </w: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  <w:r w:rsidRPr="003B1443">
        <w:rPr>
          <w:color w:val="000000" w:themeColor="text1"/>
        </w:rPr>
        <w:t>(в ред. Законов Тюменской области от 30.11.2001 N 443,</w:t>
      </w: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  <w:r w:rsidRPr="003B1443">
        <w:rPr>
          <w:color w:val="000000" w:themeColor="text1"/>
        </w:rPr>
        <w:t>от 04.03.2005 N 350, от 10.11.2006 N 507,</w:t>
      </w: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  <w:r w:rsidRPr="003B1443">
        <w:rPr>
          <w:color w:val="000000" w:themeColor="text1"/>
        </w:rPr>
        <w:t>от 21.02.2007 N 550, от 07.07.2010 N 49,</w:t>
      </w: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  <w:r w:rsidRPr="003B1443">
        <w:rPr>
          <w:color w:val="000000" w:themeColor="text1"/>
        </w:rPr>
        <w:t>от 08.06.2011 N 37, от 20.02.2012 N 17,</w:t>
      </w:r>
    </w:p>
    <w:p w:rsidR="002C48E5" w:rsidRPr="003B1443" w:rsidRDefault="002C48E5">
      <w:pPr>
        <w:pStyle w:val="ConsPlusNormal"/>
        <w:jc w:val="center"/>
        <w:rPr>
          <w:color w:val="000000" w:themeColor="text1"/>
        </w:rPr>
      </w:pPr>
      <w:r w:rsidRPr="003B1443">
        <w:rPr>
          <w:color w:val="000000" w:themeColor="text1"/>
        </w:rPr>
        <w:t>от 02.06.2014 N 46)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Настоящий Закон в соответствии с Федеральными законами "Об основах государственного регулирования торговой деятельности в Российской Федерации", "О розничных рынках и о внесении изменений в Трудовой кодекс Российской Федерации", другими федеральными законами и иными нормативными правовыми актами Российской Федерации, Уставом Тюменской области регулирует отношения в области торговой деятельности, а также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(преамбула 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1. Основные понятия, используемые в Законе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В настоящем Законе понятия применяются в значениях, установленных федеральным законодательством.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Статьи 2 - 4. Утратили силу. - Закон Тюменской области от 07.07.2010 N 49.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5. Полномочия органов государственной власти Тюменской области в сфере торговой деятельности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1. К полномочиям Тюменской областной Думы в сфере торговой деятельности относится: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1) принятие областных законов;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2) толкование областных законов;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3) контроль за исполнением областных законов.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bookmarkStart w:id="0" w:name="P35"/>
      <w:bookmarkEnd w:id="0"/>
      <w:r w:rsidRPr="003B1443">
        <w:rPr>
          <w:color w:val="000000" w:themeColor="text1"/>
        </w:rPr>
        <w:t>2. К полномочиям исполнительных органов государственной власти Тюменской области в сфере торговой деятельности относится: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1) реализация государственной политики в сфере торговой деятельности в Тюменской области;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2) установление нормативов минимальной обеспеченности населения площадью торговых объектов для Тюменской области;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3) проведение информационно-аналитического наблюдения за состоянием рынка определенного товара и осуществлением торговой деятельности в Тюменской области;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 xml:space="preserve">4) разработка и реализация мероприятий, содействующих развитию торговой деятельности в </w:t>
      </w:r>
      <w:r w:rsidRPr="003B1443">
        <w:rPr>
          <w:color w:val="000000" w:themeColor="text1"/>
        </w:rPr>
        <w:lastRenderedPageBreak/>
        <w:t>Тюменской области;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5) установление порядка и условий торговой деятельности, осуществляемой государственными предприятиями, государственными учреждениями торговли;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6) государственное регулирование цен на отдельные виды товаров, торговых надбавок к ценам на них в соответствии с федеральным законодательством;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7) формирование торгового реестра в соответствии с федеральным законодательством;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8) установление порядка формирования и ведения реестра рынков, его формирование и ведение;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9) установление порядка организации ярмарок и продажи товаров (выполнения работ, оказания услуг) на них, за исключением случаев, установленных федеральным законодательством;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(п. 9 в ред. Закона Тюменской области от 08.06.2011 N 37)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10)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(п. 10 в ред. Закона Тюменской области от 08.06.2011 N 37)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11) установление требований к торговым местам на рынках, расположенных в Тюменской области, в соответствии с федеральным законодательством;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12) утверждение плана организации рынков в Тюменской области;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13) установление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14) установление порядка заключения договора о предоставлении торгового места на рынке и его типовой формы, в том числе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02.06.2014 N 46)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15)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16) установление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17) установление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02.06.2014 N 46)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18) утратил силу. - Закон Тюменской области от 20.02.2012 N 17;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19) осуществление мероприятий по реализации, обеспечению и защите прав потребителей и принятие мер в пределах своих полномочий;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 xml:space="preserve">20) утверждение ассортимента сопутствующих товаров в </w:t>
      </w:r>
      <w:proofErr w:type="spellStart"/>
      <w:r w:rsidRPr="003B1443">
        <w:rPr>
          <w:color w:val="000000" w:themeColor="text1"/>
        </w:rPr>
        <w:t>газетно</w:t>
      </w:r>
      <w:proofErr w:type="spellEnd"/>
      <w:r w:rsidRPr="003B1443">
        <w:rPr>
          <w:color w:val="000000" w:themeColor="text1"/>
        </w:rPr>
        <w:t>-журнальных киосках;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21) утверждение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техники;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22)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Уставом Тюменской области, нормативными правовыми актами Тюменской области.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3. Утратила силу. - Закон Тюменской области от 20.02.2012 N 17.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4. Полномочия, предусмотренные частью 2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20.02.2012 N 17)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5.1. Полномочия органов местного самоуправления в сфере торговой деятельности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(введена Законом Тюменской области от 10.11.2006 N 507)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Органы местного самоуправления осуществляют полномочия в сфере торговой деятельности в соответствии с действующим законодательством.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Органы местного самоуправления могут наделяться отдельными государственными полномочиями в сфере торговой деятельности.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Статьи 6 - 7. Исключены. - Закон Тюменской области от 10.11.2006 N 507.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8. Осуществление торговой деятельности в Тюменской области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Торговая деятельность в Тюменской области осуществляется в соответствии с действующим законодательством.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8.1. Нормативы минимальной обеспеченности населения площадью торговых объектов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(введена Законом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1.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нормативы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2. Разработка и утверждение нормативов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образований, осуществляется в соответствии с действующим законодательством.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9. Исключена. - Закон Тюменской области от 10.11.2006 N 507.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10. Меры по развитию торговой деятельности в Тюменской области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1. В целях развития торговой деятельности в Тюменской области органы исполнительной власти Тюменской области разрабатывают и реализуют программы развития торговли и осуществляют мероприятия, содействующие развитию торговой деятельности.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2. Программы развития торговли разрабатываются с учетом требований, установленных действующим законодательством.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10.1. Требования к организации ярмарок и продажи товаров (выполнения работ, оказания услуг) на них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08.06.2011 N 37)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(введена Законом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1. Организация ярмарок и продажи товаров (выполнения работ, оказания услуг) на них осуществляется в порядке, установленном Правительством Тюменской области, за исключением случаев, установленных федеральным законодательством.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08.06.2011 N 37)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 xml:space="preserve">2.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Тюменской области с учетом </w:t>
      </w:r>
      <w:r w:rsidRPr="003B1443">
        <w:rPr>
          <w:color w:val="000000" w:themeColor="text1"/>
        </w:rPr>
        <w:lastRenderedPageBreak/>
        <w:t>требований действующего законодательства.</w:t>
      </w:r>
    </w:p>
    <w:p w:rsidR="002C48E5" w:rsidRPr="003B1443" w:rsidRDefault="002C48E5">
      <w:pPr>
        <w:pStyle w:val="ConsPlusNormal"/>
        <w:jc w:val="both"/>
        <w:rPr>
          <w:color w:val="000000" w:themeColor="text1"/>
        </w:rPr>
      </w:pPr>
      <w:r w:rsidRPr="003B1443">
        <w:rPr>
          <w:color w:val="000000" w:themeColor="text1"/>
        </w:rPr>
        <w:t>(часть 2 в ред. Закона Тюменской области от 08.06.2011 N 37)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11. Торговый реестр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Торговый реестр формируется уполномоченным органом исполнительной власти Тюменской области в порядке, утвержденном уполномоченным федеральным органом исполнительной власти.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12. Размещение нестационарных торговых объектов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области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Тюменской области.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13. Утратила силу. - Закон Тюменской области от 07.07.2010 N 49.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14. Контроль в сфере торговой деятельности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Контроль в сфере торговой деятельности в Тюменской области осуществляется в соответствии с действующим законодательством.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14.1. Разрешение на организацию рынка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(введена Законом Тюменской области от 21.02.2007 N 550)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Разрешение на организацию рынка выдается главой местной администрации муниципального образования, на территории которого расположен рынок.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15. Исключена. - Закон Тюменской области от 10.11.2006 N 507.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16. Ответственность за нарушение требований настоящего Закона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(в ред. Закона Тюменской области от 07.07.2010 N 49)</w:t>
      </w: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Нарушение требований настоящего Закона влечет за собой ответственность в соответствии с действующим законодательством.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Статья 17. Вступление настоящего Закона в силу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ind w:firstLine="540"/>
        <w:jc w:val="both"/>
        <w:rPr>
          <w:color w:val="000000" w:themeColor="text1"/>
        </w:rPr>
      </w:pPr>
      <w:r w:rsidRPr="003B1443">
        <w:rPr>
          <w:color w:val="000000" w:themeColor="text1"/>
        </w:rPr>
        <w:t>Закон вступает в силу со дня его официального опубликования.</w:t>
      </w:r>
    </w:p>
    <w:p w:rsidR="002C48E5" w:rsidRPr="003B1443" w:rsidRDefault="002C48E5">
      <w:pPr>
        <w:pStyle w:val="ConsPlusNormal"/>
        <w:rPr>
          <w:color w:val="000000" w:themeColor="text1"/>
        </w:rPr>
      </w:pPr>
    </w:p>
    <w:p w:rsidR="002C48E5" w:rsidRPr="003B1443" w:rsidRDefault="002C48E5">
      <w:pPr>
        <w:pStyle w:val="ConsPlusNormal"/>
        <w:jc w:val="right"/>
        <w:rPr>
          <w:color w:val="000000" w:themeColor="text1"/>
        </w:rPr>
      </w:pPr>
      <w:r w:rsidRPr="003B1443">
        <w:rPr>
          <w:color w:val="000000" w:themeColor="text1"/>
        </w:rPr>
        <w:t>Губернатор области</w:t>
      </w:r>
    </w:p>
    <w:p w:rsidR="002C48E5" w:rsidRPr="003B1443" w:rsidRDefault="002C48E5">
      <w:pPr>
        <w:pStyle w:val="ConsPlusNormal"/>
        <w:jc w:val="right"/>
        <w:rPr>
          <w:color w:val="000000" w:themeColor="text1"/>
        </w:rPr>
      </w:pPr>
      <w:r w:rsidRPr="003B1443">
        <w:rPr>
          <w:color w:val="000000" w:themeColor="text1"/>
        </w:rPr>
        <w:t>С.С.СОБЯНИН</w:t>
      </w:r>
    </w:p>
    <w:p w:rsidR="002C48E5" w:rsidRPr="003B1443" w:rsidRDefault="002C48E5">
      <w:pPr>
        <w:pStyle w:val="ConsPlusNormal"/>
        <w:rPr>
          <w:color w:val="000000" w:themeColor="text1"/>
        </w:rPr>
      </w:pPr>
      <w:r w:rsidRPr="003B1443">
        <w:rPr>
          <w:color w:val="000000" w:themeColor="text1"/>
        </w:rPr>
        <w:t>г. Тюмень</w:t>
      </w:r>
    </w:p>
    <w:p w:rsidR="002C48E5" w:rsidRPr="003B1443" w:rsidRDefault="002C48E5">
      <w:pPr>
        <w:pStyle w:val="ConsPlusNormal"/>
        <w:rPr>
          <w:color w:val="000000" w:themeColor="text1"/>
        </w:rPr>
      </w:pPr>
      <w:r w:rsidRPr="003B1443">
        <w:rPr>
          <w:color w:val="000000" w:themeColor="text1"/>
        </w:rPr>
        <w:t>5 июля 2001 года</w:t>
      </w:r>
    </w:p>
    <w:p w:rsidR="002C48E5" w:rsidRPr="003B1443" w:rsidRDefault="002C48E5">
      <w:pPr>
        <w:pStyle w:val="ConsPlusNormal"/>
        <w:rPr>
          <w:color w:val="000000" w:themeColor="text1"/>
        </w:rPr>
      </w:pPr>
      <w:r w:rsidRPr="003B1443">
        <w:rPr>
          <w:color w:val="000000" w:themeColor="text1"/>
        </w:rPr>
        <w:t>N 354</w:t>
      </w:r>
    </w:p>
    <w:p w:rsidR="002C48E5" w:rsidRPr="003B1443" w:rsidRDefault="002C48E5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  <w:bookmarkStart w:id="1" w:name="_GoBack"/>
      <w:bookmarkEnd w:id="1"/>
    </w:p>
    <w:p w:rsidR="00A9493D" w:rsidRPr="003B1443" w:rsidRDefault="00A9493D">
      <w:pPr>
        <w:rPr>
          <w:color w:val="000000" w:themeColor="text1"/>
        </w:rPr>
      </w:pPr>
    </w:p>
    <w:sectPr w:rsidR="00A9493D" w:rsidRPr="003B1443" w:rsidSect="007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5"/>
    <w:rsid w:val="002C48E5"/>
    <w:rsid w:val="003B1443"/>
    <w:rsid w:val="00A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35B5-6F57-4D49-A962-590C15F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Дарья Владимировна</dc:creator>
  <cp:keywords/>
  <dc:description/>
  <cp:lastModifiedBy>Проскурня Дарья Владимировна</cp:lastModifiedBy>
  <cp:revision>3</cp:revision>
  <dcterms:created xsi:type="dcterms:W3CDTF">2015-09-07T05:21:00Z</dcterms:created>
  <dcterms:modified xsi:type="dcterms:W3CDTF">2015-09-07T05:24:00Z</dcterms:modified>
</cp:coreProperties>
</file>