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EF" w:rsidRPr="008115C8" w:rsidRDefault="002508EF" w:rsidP="002508EF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  <w:shd w:val="clear" w:color="auto" w:fill="FFFF00"/>
        </w:rPr>
      </w:pPr>
      <w:r w:rsidRPr="008115C8">
        <w:rPr>
          <w:rFonts w:ascii="Times New Roman" w:eastAsia="Arial" w:hAnsi="Times New Roman"/>
        </w:rPr>
        <w:t>Приложение 4</w:t>
      </w:r>
    </w:p>
    <w:p w:rsidR="002508EF" w:rsidRPr="008115C8" w:rsidRDefault="002508EF" w:rsidP="002508EF">
      <w:pPr>
        <w:widowControl w:val="0"/>
        <w:suppressAutoHyphens/>
        <w:autoSpaceDE w:val="0"/>
        <w:autoSpaceDN w:val="0"/>
        <w:ind w:firstLine="0"/>
        <w:textAlignment w:val="baseline"/>
        <w:rPr>
          <w:rFonts w:ascii="Times New Roman" w:eastAsia="Arial" w:hAnsi="Times New Roman"/>
          <w:sz w:val="20"/>
          <w:szCs w:val="20"/>
          <w:shd w:val="clear" w:color="auto" w:fill="FFFF00"/>
        </w:rPr>
      </w:pPr>
      <w:r w:rsidRPr="008115C8">
        <w:rPr>
          <w:rFonts w:ascii="Times New Roman" w:eastAsia="Arial" w:hAnsi="Times New Roman"/>
          <w:sz w:val="20"/>
          <w:szCs w:val="20"/>
          <w:shd w:val="clear" w:color="auto" w:fill="FFFF00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2508EF" w:rsidRPr="008115C8" w:rsidTr="00AB1234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В Администрацию </w:t>
            </w:r>
            <w:proofErr w:type="spell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Муллашинского</w:t>
            </w:r>
            <w:proofErr w:type="spellEnd"/>
          </w:p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right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2508EF" w:rsidRPr="008115C8" w:rsidTr="00AB1234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line="276" w:lineRule="auto"/>
              <w:ind w:left="113"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2508EF" w:rsidRPr="008115C8" w:rsidRDefault="002508EF" w:rsidP="00AB1234">
            <w:pPr>
              <w:suppressAutoHyphens/>
              <w:autoSpaceDN w:val="0"/>
              <w:spacing w:line="276" w:lineRule="auto"/>
              <w:ind w:left="113"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Фамилия, имя,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отчество (при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Документ,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удостоверяющий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личность (вид,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серия, номер,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выдавший орган,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код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подразделения,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дата выдачи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Контактные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данные (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почтовый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адрес, номер телефона, адрес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электронной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ar-SA"/>
              </w:rPr>
              <w:t>почты</w:t>
            </w: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508EF" w:rsidRPr="008115C8" w:rsidTr="00AB1234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292201" w:rsidRDefault="00292201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  <w:r w:rsidRPr="00292201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>Иванов Иван Иванович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292201" w:rsidRDefault="00292201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>71 22.145122 выдан 01.02.2022 ОУФМС России по Тюменской области в Тюменском районе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код подразделения 720-004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92201" w:rsidP="00AB1234">
            <w:pPr>
              <w:suppressAutoHyphens/>
              <w:autoSpaceDN w:val="0"/>
              <w:spacing w:line="276" w:lineRule="auto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Тюменская область Тюменский район, с.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>Муллаши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  <w:t>, ул. Советская, д.2  тел. 774-717</w:t>
            </w:r>
          </w:p>
        </w:tc>
      </w:tr>
      <w:tr w:rsidR="002508EF" w:rsidRPr="008115C8" w:rsidTr="00AB1234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after="20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Представитель заявителя</w:t>
            </w:r>
            <w:r w:rsidRPr="008115C8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(заполняется в случае обращения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представителя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8115C8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n-US"/>
              </w:rPr>
              <w:t>заявителя)</w:t>
            </w:r>
          </w:p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line="276" w:lineRule="auto"/>
              <w:ind w:right="-2" w:firstLine="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2508EF" w:rsidRPr="008115C8" w:rsidTr="00AB1234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tabs>
                <w:tab w:val="left" w:pos="-360"/>
                <w:tab w:val="left" w:pos="0"/>
              </w:tabs>
              <w:suppressAutoHyphens/>
              <w:autoSpaceDN w:val="0"/>
              <w:ind w:firstLine="170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  <w:p w:rsidR="002508EF" w:rsidRPr="008115C8" w:rsidRDefault="002508EF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Прошу исправить допущенную ошибку (опечатку) </w:t>
            </w:r>
            <w:r w:rsidRPr="00292201">
              <w:rPr>
                <w:rFonts w:ascii="Times New Roman" w:eastAsia="Arial" w:hAnsi="Times New Roman"/>
                <w:lang w:eastAsia="en-US"/>
              </w:rPr>
              <w:t>в _</w:t>
            </w:r>
            <w:r w:rsidR="00292201" w:rsidRPr="00292201">
              <w:rPr>
                <w:rFonts w:ascii="Times New Roman" w:eastAsia="Arial" w:hAnsi="Times New Roman"/>
                <w:lang w:eastAsia="en-US"/>
              </w:rPr>
              <w:t>решении вы</w:t>
            </w:r>
            <w:bookmarkStart w:id="0" w:name="_GoBack"/>
            <w:bookmarkEnd w:id="0"/>
            <w:r w:rsidR="00292201" w:rsidRPr="00292201">
              <w:rPr>
                <w:rFonts w:ascii="Times New Roman" w:eastAsia="Arial" w:hAnsi="Times New Roman"/>
                <w:lang w:eastAsia="en-US"/>
              </w:rPr>
              <w:t xml:space="preserve">данной администрацией </w:t>
            </w:r>
            <w:proofErr w:type="spellStart"/>
            <w:r w:rsidR="00292201" w:rsidRPr="00292201">
              <w:rPr>
                <w:rFonts w:ascii="Times New Roman" w:eastAsia="Arial" w:hAnsi="Times New Roman"/>
                <w:lang w:eastAsia="en-US"/>
              </w:rPr>
              <w:t>Муллашинского</w:t>
            </w:r>
            <w:proofErr w:type="spellEnd"/>
            <w:r w:rsidR="00292201" w:rsidRPr="00292201">
              <w:rPr>
                <w:rFonts w:ascii="Times New Roman" w:eastAsia="Arial" w:hAnsi="Times New Roman"/>
                <w:lang w:eastAsia="en-US"/>
              </w:rPr>
              <w:t xml:space="preserve"> муниципального образования</w:t>
            </w:r>
            <w:r w:rsidRPr="00292201">
              <w:rPr>
                <w:rFonts w:ascii="Times New Roman" w:eastAsia="Calibri" w:hAnsi="Times New Roman"/>
                <w:shd w:val="clear" w:color="auto" w:fill="FFFF00"/>
                <w:lang w:eastAsia="en-US"/>
              </w:rPr>
              <w:br/>
            </w:r>
            <w:r w:rsidRPr="008115C8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</w:p>
          <w:p w:rsidR="002508EF" w:rsidRPr="008115C8" w:rsidRDefault="002508EF" w:rsidP="00AB1234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  <w:lang w:eastAsia="en-US"/>
              </w:rPr>
            </w:pPr>
            <w:proofErr w:type="gramStart"/>
            <w:r w:rsidRPr="008115C8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2508EF" w:rsidRPr="008115C8" w:rsidRDefault="002508EF" w:rsidP="00AB1234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 xml:space="preserve">заключающуюся в </w:t>
            </w:r>
            <w:r w:rsidRPr="008115C8">
              <w:rPr>
                <w:rFonts w:ascii="Times New Roman" w:eastAsia="Arial" w:hAnsi="Times New Roman"/>
                <w:sz w:val="20"/>
                <w:szCs w:val="20"/>
              </w:rPr>
              <w:t>________________________________________________________________</w:t>
            </w:r>
          </w:p>
          <w:p w:rsidR="002508EF" w:rsidRPr="008115C8" w:rsidRDefault="002508EF" w:rsidP="00AB1234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proofErr w:type="gramStart"/>
            <w:r w:rsidRPr="008115C8">
              <w:rPr>
                <w:rFonts w:ascii="Times New Roman" w:eastAsia="Arial" w:hAnsi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2508EF" w:rsidRPr="008115C8" w:rsidRDefault="002508EF" w:rsidP="00AB1234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508EF" w:rsidRPr="008115C8" w:rsidTr="00AB1234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4"/>
                <w:szCs w:val="4"/>
                <w:shd w:val="clear" w:color="auto" w:fill="FFFF00"/>
                <w:lang w:eastAsia="en-US"/>
              </w:rPr>
            </w:pPr>
          </w:p>
          <w:p w:rsidR="002508EF" w:rsidRPr="008115C8" w:rsidRDefault="002508EF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2508EF" w:rsidRPr="008115C8" w:rsidRDefault="002508EF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посредством направления на указанный выше адрес электронной почты</w:t>
            </w:r>
          </w:p>
          <w:p w:rsidR="002508EF" w:rsidRPr="008115C8" w:rsidRDefault="002508EF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почтовым отправлением на указанный выше адрес</w:t>
            </w:r>
          </w:p>
          <w:p w:rsidR="002508EF" w:rsidRPr="008115C8" w:rsidRDefault="002508EF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shd w:val="clear" w:color="auto" w:fill="FFFF00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 личном обращении в МФЦ</w:t>
            </w:r>
          </w:p>
        </w:tc>
      </w:tr>
      <w:tr w:rsidR="002508EF" w:rsidRPr="008115C8" w:rsidTr="00AB1234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2508EF" w:rsidRPr="008115C8" w:rsidTr="00AB1234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______________________   ______</w:t>
            </w:r>
            <w:proofErr w:type="spellStart"/>
            <w:r w:rsidR="00292201" w:rsidRPr="00292201">
              <w:rPr>
                <w:rFonts w:ascii="Times New Roman" w:eastAsia="SimSun" w:hAnsi="Times New Roman"/>
                <w:kern w:val="3"/>
                <w:sz w:val="22"/>
                <w:szCs w:val="22"/>
                <w:u w:val="single"/>
                <w:lang w:eastAsia="zh-CN" w:bidi="hi-IN"/>
              </w:rPr>
              <w:t>Иванов</w:t>
            </w:r>
            <w:r w:rsidRPr="00292201">
              <w:rPr>
                <w:rFonts w:ascii="Times New Roman" w:eastAsia="SimSun" w:hAnsi="Times New Roman"/>
                <w:kern w:val="3"/>
                <w:sz w:val="22"/>
                <w:szCs w:val="22"/>
                <w:u w:val="single"/>
                <w:lang w:eastAsia="zh-CN" w:bidi="hi-IN"/>
              </w:rPr>
              <w:t>_</w:t>
            </w:r>
            <w:r w:rsidR="00292201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_</w:t>
            </w:r>
            <w:r w:rsidR="00292201" w:rsidRPr="00292201">
              <w:rPr>
                <w:rFonts w:ascii="Times New Roman" w:eastAsia="SimSun" w:hAnsi="Times New Roman"/>
                <w:kern w:val="3"/>
                <w:sz w:val="22"/>
                <w:szCs w:val="22"/>
                <w:u w:val="single"/>
                <w:lang w:eastAsia="zh-CN" w:bidi="hi-IN"/>
              </w:rPr>
              <w:t>И.И</w:t>
            </w:r>
            <w:proofErr w:type="spellEnd"/>
            <w:r w:rsidR="00292201" w:rsidRPr="00292201">
              <w:rPr>
                <w:rFonts w:ascii="Times New Roman" w:eastAsia="SimSun" w:hAnsi="Times New Roman"/>
                <w:kern w:val="3"/>
                <w:sz w:val="22"/>
                <w:szCs w:val="22"/>
                <w:u w:val="single"/>
                <w:lang w:eastAsia="zh-CN" w:bidi="hi-IN"/>
              </w:rPr>
              <w:t>._</w:t>
            </w:r>
            <w:r w:rsidR="00292201">
              <w:rPr>
                <w:rFonts w:ascii="Times New Roman" w:eastAsia="SimSun" w:hAnsi="Times New Roman"/>
                <w:kern w:val="3"/>
                <w:sz w:val="22"/>
                <w:szCs w:val="22"/>
                <w:u w:val="single"/>
                <w:lang w:eastAsia="zh-CN" w:bidi="hi-IN"/>
              </w:rPr>
              <w:t>__________</w:t>
            </w:r>
          </w:p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(Подпись)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г</w:t>
            </w:r>
            <w:proofErr w:type="gramEnd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tr w:rsidR="002508EF" w:rsidRPr="008115C8" w:rsidTr="00AB1234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2508EF" w:rsidRPr="008115C8" w:rsidTr="00AB1234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left="709"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____________________   ___________________________</w:t>
            </w:r>
          </w:p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709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08EF" w:rsidRPr="008115C8" w:rsidRDefault="002508EF" w:rsidP="00AB1234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г</w:t>
            </w:r>
            <w:proofErr w:type="gramEnd"/>
            <w:r w:rsidRPr="008115C8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</w:tbl>
    <w:p w:rsidR="002508EF" w:rsidRPr="008115C8" w:rsidRDefault="002508EF" w:rsidP="002508EF">
      <w:pPr>
        <w:suppressAutoHyphens/>
        <w:autoSpaceDE w:val="0"/>
        <w:autoSpaceDN w:val="0"/>
        <w:ind w:firstLine="0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273922" w:rsidRDefault="00273922"/>
    <w:sectPr w:rsidR="002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EF"/>
    <w:rsid w:val="002508EF"/>
    <w:rsid w:val="00273922"/>
    <w:rsid w:val="002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08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08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Company>Krokoz™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2023-12-26T08:16:00Z</dcterms:created>
  <dcterms:modified xsi:type="dcterms:W3CDTF">2024-10-22T10:45:00Z</dcterms:modified>
</cp:coreProperties>
</file>