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6AA" w:rsidRDefault="00C366A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366AA" w:rsidRDefault="00C366AA">
      <w:pPr>
        <w:pStyle w:val="ConsPlusNormal"/>
        <w:jc w:val="both"/>
        <w:outlineLvl w:val="0"/>
      </w:pPr>
    </w:p>
    <w:p w:rsidR="00C366AA" w:rsidRDefault="00C366AA">
      <w:pPr>
        <w:pStyle w:val="ConsPlusTitle"/>
        <w:jc w:val="center"/>
        <w:outlineLvl w:val="0"/>
      </w:pPr>
      <w:r>
        <w:t>ПРАВИТЕЛЬСТВО ТЮМЕНСКОЙ ОБЛАСТИ</w:t>
      </w:r>
    </w:p>
    <w:p w:rsidR="00C366AA" w:rsidRDefault="00C366AA">
      <w:pPr>
        <w:pStyle w:val="ConsPlusTitle"/>
        <w:jc w:val="center"/>
      </w:pPr>
    </w:p>
    <w:p w:rsidR="00C366AA" w:rsidRDefault="00C366AA">
      <w:pPr>
        <w:pStyle w:val="ConsPlusTitle"/>
        <w:jc w:val="center"/>
      </w:pPr>
      <w:r>
        <w:t>ПОСТАНОВЛЕНИЕ</w:t>
      </w:r>
    </w:p>
    <w:p w:rsidR="00C366AA" w:rsidRDefault="00C366AA">
      <w:pPr>
        <w:pStyle w:val="ConsPlusTitle"/>
        <w:jc w:val="center"/>
      </w:pPr>
      <w:r>
        <w:t>от 28 декабря 2012 г. N 578-п</w:t>
      </w:r>
    </w:p>
    <w:p w:rsidR="00C366AA" w:rsidRDefault="00C366AA">
      <w:pPr>
        <w:pStyle w:val="ConsPlusTitle"/>
        <w:jc w:val="center"/>
      </w:pPr>
    </w:p>
    <w:p w:rsidR="00C366AA" w:rsidRDefault="00C366AA">
      <w:pPr>
        <w:pStyle w:val="ConsPlusTitle"/>
        <w:jc w:val="center"/>
      </w:pPr>
      <w:r>
        <w:t>ОБ УТВЕРЖДЕНИИ ПЕРЕЧНЯ ГОСУДАРСТВЕННЫХ УСЛУГ,</w:t>
      </w:r>
    </w:p>
    <w:p w:rsidR="00C366AA" w:rsidRDefault="00C366AA">
      <w:pPr>
        <w:pStyle w:val="ConsPlusTitle"/>
        <w:jc w:val="center"/>
      </w:pPr>
      <w:r>
        <w:t>ПРЕДОСТАВЛЯЕМЫХ В МНОГОФУНКЦИОНАЛЬНЫХ ЦЕНТРАХ ПРЕДОСТАВЛЕНИЯ</w:t>
      </w:r>
    </w:p>
    <w:p w:rsidR="00C366AA" w:rsidRDefault="00C366AA">
      <w:pPr>
        <w:pStyle w:val="ConsPlusTitle"/>
        <w:jc w:val="center"/>
      </w:pPr>
      <w:r>
        <w:t>ГОСУДАРСТВЕННЫХ И МУНИЦИПАЛЬНЫХ УСЛУГ</w:t>
      </w:r>
    </w:p>
    <w:p w:rsidR="00C366AA" w:rsidRDefault="00C366A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366A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366AA" w:rsidRDefault="00C366A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366AA" w:rsidRDefault="00C366A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Тюменской области от 13.05.2013 </w:t>
            </w:r>
            <w:hyperlink r:id="rId5" w:history="1">
              <w:r>
                <w:rPr>
                  <w:color w:val="0000FF"/>
                </w:rPr>
                <w:t>N 141-п</w:t>
              </w:r>
            </w:hyperlink>
            <w:r>
              <w:rPr>
                <w:color w:val="392C69"/>
              </w:rPr>
              <w:t>,</w:t>
            </w:r>
          </w:p>
          <w:p w:rsidR="00C366AA" w:rsidRDefault="00C366A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01.07.2013 </w:t>
            </w:r>
            <w:hyperlink r:id="rId6" w:history="1">
              <w:r>
                <w:rPr>
                  <w:color w:val="0000FF"/>
                </w:rPr>
                <w:t>N 240-п</w:t>
              </w:r>
            </w:hyperlink>
            <w:r>
              <w:rPr>
                <w:color w:val="392C69"/>
              </w:rPr>
              <w:t xml:space="preserve">, от 05.07.2013 </w:t>
            </w:r>
            <w:hyperlink r:id="rId7" w:history="1">
              <w:r>
                <w:rPr>
                  <w:color w:val="0000FF"/>
                </w:rPr>
                <w:t>N 274-п</w:t>
              </w:r>
            </w:hyperlink>
            <w:r>
              <w:rPr>
                <w:color w:val="392C69"/>
              </w:rPr>
              <w:t xml:space="preserve">, от 16.09.2013 </w:t>
            </w:r>
            <w:hyperlink r:id="rId8" w:history="1">
              <w:r>
                <w:rPr>
                  <w:color w:val="0000FF"/>
                </w:rPr>
                <w:t>N 403-п</w:t>
              </w:r>
            </w:hyperlink>
            <w:r>
              <w:rPr>
                <w:color w:val="392C69"/>
              </w:rPr>
              <w:t>,</w:t>
            </w:r>
          </w:p>
          <w:p w:rsidR="00C366AA" w:rsidRDefault="00C366A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30.09.2013 </w:t>
            </w:r>
            <w:hyperlink r:id="rId9" w:history="1">
              <w:r>
                <w:rPr>
                  <w:color w:val="0000FF"/>
                </w:rPr>
                <w:t>N 429-п</w:t>
              </w:r>
            </w:hyperlink>
            <w:r>
              <w:rPr>
                <w:color w:val="392C69"/>
              </w:rPr>
              <w:t xml:space="preserve">, от 10.12.2013 </w:t>
            </w:r>
            <w:hyperlink r:id="rId10" w:history="1">
              <w:r>
                <w:rPr>
                  <w:color w:val="0000FF"/>
                </w:rPr>
                <w:t>N 544-п</w:t>
              </w:r>
            </w:hyperlink>
            <w:r>
              <w:rPr>
                <w:color w:val="392C69"/>
              </w:rPr>
              <w:t xml:space="preserve">, от 20.01.2014 </w:t>
            </w:r>
            <w:hyperlink r:id="rId11" w:history="1">
              <w:r>
                <w:rPr>
                  <w:color w:val="0000FF"/>
                </w:rPr>
                <w:t>N 20-п</w:t>
              </w:r>
            </w:hyperlink>
            <w:r>
              <w:rPr>
                <w:color w:val="392C69"/>
              </w:rPr>
              <w:t>,</w:t>
            </w:r>
          </w:p>
          <w:p w:rsidR="00C366AA" w:rsidRDefault="00C366A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29.04.2014 </w:t>
            </w:r>
            <w:hyperlink r:id="rId12" w:history="1">
              <w:r>
                <w:rPr>
                  <w:color w:val="0000FF"/>
                </w:rPr>
                <w:t>N 205-п</w:t>
              </w:r>
            </w:hyperlink>
            <w:r>
              <w:rPr>
                <w:color w:val="392C69"/>
              </w:rPr>
              <w:t xml:space="preserve">, от 28.05.2014 </w:t>
            </w:r>
            <w:hyperlink r:id="rId13" w:history="1">
              <w:r>
                <w:rPr>
                  <w:color w:val="0000FF"/>
                </w:rPr>
                <w:t>N 262-п</w:t>
              </w:r>
            </w:hyperlink>
            <w:r>
              <w:rPr>
                <w:color w:val="392C69"/>
              </w:rPr>
              <w:t xml:space="preserve">, от 09.06.2014 </w:t>
            </w:r>
            <w:hyperlink r:id="rId14" w:history="1">
              <w:r>
                <w:rPr>
                  <w:color w:val="0000FF"/>
                </w:rPr>
                <w:t>N 301-п</w:t>
              </w:r>
            </w:hyperlink>
            <w:r>
              <w:rPr>
                <w:color w:val="392C69"/>
              </w:rPr>
              <w:t>,</w:t>
            </w:r>
          </w:p>
          <w:p w:rsidR="00C366AA" w:rsidRDefault="00C366A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30.06.2014 </w:t>
            </w:r>
            <w:hyperlink r:id="rId15" w:history="1">
              <w:r>
                <w:rPr>
                  <w:color w:val="0000FF"/>
                </w:rPr>
                <w:t>N 345-п</w:t>
              </w:r>
            </w:hyperlink>
            <w:r>
              <w:rPr>
                <w:color w:val="392C69"/>
              </w:rPr>
              <w:t xml:space="preserve">, от 04.08.2014 </w:t>
            </w:r>
            <w:hyperlink r:id="rId16" w:history="1">
              <w:r>
                <w:rPr>
                  <w:color w:val="0000FF"/>
                </w:rPr>
                <w:t>N 426-п</w:t>
              </w:r>
            </w:hyperlink>
            <w:r>
              <w:rPr>
                <w:color w:val="392C69"/>
              </w:rPr>
              <w:t xml:space="preserve">, от 04.08.2014 </w:t>
            </w:r>
            <w:hyperlink r:id="rId17" w:history="1">
              <w:r>
                <w:rPr>
                  <w:color w:val="0000FF"/>
                </w:rPr>
                <w:t>N 430-п</w:t>
              </w:r>
            </w:hyperlink>
            <w:r>
              <w:rPr>
                <w:color w:val="392C69"/>
              </w:rPr>
              <w:t>,</w:t>
            </w:r>
          </w:p>
          <w:p w:rsidR="00C366AA" w:rsidRDefault="00C366A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25.08.2014 </w:t>
            </w:r>
            <w:hyperlink r:id="rId18" w:history="1">
              <w:r>
                <w:rPr>
                  <w:color w:val="0000FF"/>
                </w:rPr>
                <w:t>N 450-п</w:t>
              </w:r>
            </w:hyperlink>
            <w:r>
              <w:rPr>
                <w:color w:val="392C69"/>
              </w:rPr>
              <w:t xml:space="preserve">, от 11.09.2014 </w:t>
            </w:r>
            <w:hyperlink r:id="rId19" w:history="1">
              <w:r>
                <w:rPr>
                  <w:color w:val="0000FF"/>
                </w:rPr>
                <w:t>N 488-п</w:t>
              </w:r>
            </w:hyperlink>
            <w:r>
              <w:rPr>
                <w:color w:val="392C69"/>
              </w:rPr>
              <w:t xml:space="preserve">, от 18.11.2014 </w:t>
            </w:r>
            <w:hyperlink r:id="rId20" w:history="1">
              <w:r>
                <w:rPr>
                  <w:color w:val="0000FF"/>
                </w:rPr>
                <w:t>N 577-п</w:t>
              </w:r>
            </w:hyperlink>
            <w:r>
              <w:rPr>
                <w:color w:val="392C69"/>
              </w:rPr>
              <w:t>,</w:t>
            </w:r>
          </w:p>
          <w:p w:rsidR="00C366AA" w:rsidRDefault="00C366A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15.12.2014 </w:t>
            </w:r>
            <w:hyperlink r:id="rId21" w:history="1">
              <w:r>
                <w:rPr>
                  <w:color w:val="0000FF"/>
                </w:rPr>
                <w:t>N 639-п</w:t>
              </w:r>
            </w:hyperlink>
            <w:r>
              <w:rPr>
                <w:color w:val="392C69"/>
              </w:rPr>
              <w:t xml:space="preserve">, от 30.12.2014 </w:t>
            </w:r>
            <w:hyperlink r:id="rId22" w:history="1">
              <w:r>
                <w:rPr>
                  <w:color w:val="0000FF"/>
                </w:rPr>
                <w:t>N 712-п</w:t>
              </w:r>
            </w:hyperlink>
            <w:r>
              <w:rPr>
                <w:color w:val="392C69"/>
              </w:rPr>
              <w:t xml:space="preserve">, от 30.12.2014 </w:t>
            </w:r>
            <w:hyperlink r:id="rId23" w:history="1">
              <w:r>
                <w:rPr>
                  <w:color w:val="0000FF"/>
                </w:rPr>
                <w:t>N 732-п</w:t>
              </w:r>
            </w:hyperlink>
            <w:r>
              <w:rPr>
                <w:color w:val="392C69"/>
              </w:rPr>
              <w:t>,</w:t>
            </w:r>
          </w:p>
          <w:p w:rsidR="00C366AA" w:rsidRDefault="00C366A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30.12.2014 </w:t>
            </w:r>
            <w:hyperlink r:id="rId24" w:history="1">
              <w:r>
                <w:rPr>
                  <w:color w:val="0000FF"/>
                </w:rPr>
                <w:t>N 734-п</w:t>
              </w:r>
            </w:hyperlink>
            <w:r>
              <w:rPr>
                <w:color w:val="392C69"/>
              </w:rPr>
              <w:t xml:space="preserve">, от 26.01.2015 </w:t>
            </w:r>
            <w:hyperlink r:id="rId25" w:history="1">
              <w:r>
                <w:rPr>
                  <w:color w:val="0000FF"/>
                </w:rPr>
                <w:t>N 20-п</w:t>
              </w:r>
            </w:hyperlink>
            <w:r>
              <w:rPr>
                <w:color w:val="392C69"/>
              </w:rPr>
              <w:t xml:space="preserve">, от 26.02.2015 </w:t>
            </w:r>
            <w:hyperlink r:id="rId26" w:history="1">
              <w:r>
                <w:rPr>
                  <w:color w:val="0000FF"/>
                </w:rPr>
                <w:t>N 76-п</w:t>
              </w:r>
            </w:hyperlink>
            <w:r>
              <w:rPr>
                <w:color w:val="392C69"/>
              </w:rPr>
              <w:t>,</w:t>
            </w:r>
          </w:p>
          <w:p w:rsidR="00C366AA" w:rsidRDefault="00C366A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26.02.2015 </w:t>
            </w:r>
            <w:hyperlink r:id="rId27" w:history="1">
              <w:r>
                <w:rPr>
                  <w:color w:val="0000FF"/>
                </w:rPr>
                <w:t>N 77-п</w:t>
              </w:r>
            </w:hyperlink>
            <w:r>
              <w:rPr>
                <w:color w:val="392C69"/>
              </w:rPr>
              <w:t xml:space="preserve">, от 14.09.2015 </w:t>
            </w:r>
            <w:hyperlink r:id="rId28" w:history="1">
              <w:r>
                <w:rPr>
                  <w:color w:val="0000FF"/>
                </w:rPr>
                <w:t>N 429-п</w:t>
              </w:r>
            </w:hyperlink>
            <w:r>
              <w:rPr>
                <w:color w:val="392C69"/>
              </w:rPr>
              <w:t xml:space="preserve">, от 10.11.2015 </w:t>
            </w:r>
            <w:hyperlink r:id="rId29" w:history="1">
              <w:r>
                <w:rPr>
                  <w:color w:val="0000FF"/>
                </w:rPr>
                <w:t>N 515-п</w:t>
              </w:r>
            </w:hyperlink>
            <w:r>
              <w:rPr>
                <w:color w:val="392C69"/>
              </w:rPr>
              <w:t>,</w:t>
            </w:r>
          </w:p>
          <w:p w:rsidR="00C366AA" w:rsidRDefault="00C366A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18.03.2016 </w:t>
            </w:r>
            <w:hyperlink r:id="rId30" w:history="1">
              <w:r>
                <w:rPr>
                  <w:color w:val="0000FF"/>
                </w:rPr>
                <w:t>N 99-п</w:t>
              </w:r>
            </w:hyperlink>
            <w:r>
              <w:rPr>
                <w:color w:val="392C69"/>
              </w:rPr>
              <w:t xml:space="preserve">, от 18.03.2016 </w:t>
            </w:r>
            <w:hyperlink r:id="rId31" w:history="1">
              <w:r>
                <w:rPr>
                  <w:color w:val="0000FF"/>
                </w:rPr>
                <w:t>N 115-п</w:t>
              </w:r>
            </w:hyperlink>
            <w:r>
              <w:rPr>
                <w:color w:val="392C69"/>
              </w:rPr>
              <w:t xml:space="preserve">, от 04.05.2016 </w:t>
            </w:r>
            <w:hyperlink r:id="rId32" w:history="1">
              <w:r>
                <w:rPr>
                  <w:color w:val="0000FF"/>
                </w:rPr>
                <w:t>N 185-п</w:t>
              </w:r>
            </w:hyperlink>
            <w:r>
              <w:rPr>
                <w:color w:val="392C69"/>
              </w:rPr>
              <w:t>,</w:t>
            </w:r>
          </w:p>
          <w:p w:rsidR="00C366AA" w:rsidRDefault="00C366A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27.05.2016 </w:t>
            </w:r>
            <w:hyperlink r:id="rId33" w:history="1">
              <w:r>
                <w:rPr>
                  <w:color w:val="0000FF"/>
                </w:rPr>
                <w:t>N 205-п</w:t>
              </w:r>
            </w:hyperlink>
            <w:r>
              <w:rPr>
                <w:color w:val="392C69"/>
              </w:rPr>
              <w:t xml:space="preserve">, от 08.12.2016 </w:t>
            </w:r>
            <w:hyperlink r:id="rId34" w:history="1">
              <w:r>
                <w:rPr>
                  <w:color w:val="0000FF"/>
                </w:rPr>
                <w:t>N 548-п</w:t>
              </w:r>
            </w:hyperlink>
            <w:r>
              <w:rPr>
                <w:color w:val="392C69"/>
              </w:rPr>
              <w:t xml:space="preserve">, от 20.03.2017 </w:t>
            </w:r>
            <w:hyperlink r:id="rId35" w:history="1">
              <w:r>
                <w:rPr>
                  <w:color w:val="0000FF"/>
                </w:rPr>
                <w:t>N 117-п</w:t>
              </w:r>
            </w:hyperlink>
            <w:r>
              <w:rPr>
                <w:color w:val="392C69"/>
              </w:rPr>
              <w:t>,</w:t>
            </w:r>
          </w:p>
          <w:p w:rsidR="00C366AA" w:rsidRDefault="00C366A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22.05.2017 </w:t>
            </w:r>
            <w:hyperlink r:id="rId36" w:history="1">
              <w:r>
                <w:rPr>
                  <w:color w:val="0000FF"/>
                </w:rPr>
                <w:t>N 178-п</w:t>
              </w:r>
            </w:hyperlink>
            <w:r>
              <w:rPr>
                <w:color w:val="392C69"/>
              </w:rPr>
              <w:t xml:space="preserve">, от 19.01.2018 </w:t>
            </w:r>
            <w:hyperlink r:id="rId37" w:history="1">
              <w:r>
                <w:rPr>
                  <w:color w:val="0000FF"/>
                </w:rPr>
                <w:t>N 10-п</w:t>
              </w:r>
            </w:hyperlink>
            <w:r>
              <w:rPr>
                <w:color w:val="392C69"/>
              </w:rPr>
              <w:t xml:space="preserve">, от 21.02.2018 </w:t>
            </w:r>
            <w:hyperlink r:id="rId38" w:history="1">
              <w:r>
                <w:rPr>
                  <w:color w:val="0000FF"/>
                </w:rPr>
                <w:t>N 55-п</w:t>
              </w:r>
            </w:hyperlink>
            <w:r>
              <w:rPr>
                <w:color w:val="392C69"/>
              </w:rPr>
              <w:t>,</w:t>
            </w:r>
          </w:p>
          <w:p w:rsidR="00C366AA" w:rsidRDefault="00C366A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02.04.2018 </w:t>
            </w:r>
            <w:hyperlink r:id="rId39" w:history="1">
              <w:r>
                <w:rPr>
                  <w:color w:val="0000FF"/>
                </w:rPr>
                <w:t>N 97-п</w:t>
              </w:r>
            </w:hyperlink>
            <w:r>
              <w:rPr>
                <w:color w:val="392C69"/>
              </w:rPr>
              <w:t xml:space="preserve">, от 16.08.2018 </w:t>
            </w:r>
            <w:hyperlink r:id="rId40" w:history="1">
              <w:r>
                <w:rPr>
                  <w:color w:val="0000FF"/>
                </w:rPr>
                <w:t>N 327-п</w:t>
              </w:r>
            </w:hyperlink>
            <w:r>
              <w:rPr>
                <w:color w:val="392C69"/>
              </w:rPr>
              <w:t xml:space="preserve">, от 26.10.2018 </w:t>
            </w:r>
            <w:hyperlink r:id="rId41" w:history="1">
              <w:r>
                <w:rPr>
                  <w:color w:val="0000FF"/>
                </w:rPr>
                <w:t>N 417-п</w:t>
              </w:r>
            </w:hyperlink>
            <w:r>
              <w:rPr>
                <w:color w:val="392C69"/>
              </w:rPr>
              <w:t>,</w:t>
            </w:r>
          </w:p>
          <w:p w:rsidR="00C366AA" w:rsidRDefault="00C366A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14.12.2018 </w:t>
            </w:r>
            <w:hyperlink r:id="rId42" w:history="1">
              <w:r>
                <w:rPr>
                  <w:color w:val="0000FF"/>
                </w:rPr>
                <w:t>N 486-п</w:t>
              </w:r>
            </w:hyperlink>
            <w:r>
              <w:rPr>
                <w:color w:val="392C69"/>
              </w:rPr>
              <w:t xml:space="preserve">, от 18.01.2019 </w:t>
            </w:r>
            <w:hyperlink r:id="rId43" w:history="1">
              <w:r>
                <w:rPr>
                  <w:color w:val="0000FF"/>
                </w:rPr>
                <w:t>N 10-п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366AA" w:rsidRDefault="00C366AA">
      <w:pPr>
        <w:pStyle w:val="ConsPlusNormal"/>
        <w:jc w:val="both"/>
      </w:pPr>
    </w:p>
    <w:p w:rsidR="00C366AA" w:rsidRDefault="00C366AA">
      <w:pPr>
        <w:pStyle w:val="ConsPlusNormal"/>
        <w:ind w:firstLine="540"/>
        <w:jc w:val="both"/>
      </w:pPr>
      <w:r>
        <w:t xml:space="preserve">На основании </w:t>
      </w:r>
      <w:hyperlink r:id="rId44" w:history="1">
        <w:r>
          <w:rPr>
            <w:color w:val="0000FF"/>
          </w:rPr>
          <w:t>пункта 8 статьи 37</w:t>
        </w:r>
      </w:hyperlink>
      <w:r>
        <w:t xml:space="preserve"> Федерального закона от 28.07.2012 N 133-ФЗ "О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"одного окна":</w:t>
      </w:r>
    </w:p>
    <w:p w:rsidR="00C366AA" w:rsidRDefault="00C366AA">
      <w:pPr>
        <w:pStyle w:val="ConsPlusNormal"/>
        <w:spacing w:before="220"/>
        <w:ind w:firstLine="540"/>
        <w:jc w:val="both"/>
      </w:pPr>
      <w:hyperlink r:id="rId45" w:history="1">
        <w:r>
          <w:rPr>
            <w:color w:val="0000FF"/>
          </w:rPr>
          <w:t>1</w:t>
        </w:r>
      </w:hyperlink>
      <w:r>
        <w:t xml:space="preserve">. Утвердить </w:t>
      </w:r>
      <w:hyperlink w:anchor="P43" w:history="1">
        <w:r>
          <w:rPr>
            <w:color w:val="0000FF"/>
          </w:rPr>
          <w:t>Перечень</w:t>
        </w:r>
      </w:hyperlink>
      <w:r>
        <w:t xml:space="preserve"> государственных услуг, предоставляемых органами государственной власти Тюменской области, в многофункциональных центрах предоставления государственных и муниципальных услуг, согласно приложению 1 к настоящему постановлению.</w:t>
      </w:r>
    </w:p>
    <w:p w:rsidR="00C366AA" w:rsidRDefault="00C366AA">
      <w:pPr>
        <w:pStyle w:val="ConsPlusNormal"/>
        <w:jc w:val="both"/>
      </w:pPr>
      <w:r>
        <w:t xml:space="preserve">(п. 1 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02.04.2018 N 97-п)</w:t>
      </w:r>
    </w:p>
    <w:p w:rsidR="00C366AA" w:rsidRDefault="00C366AA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312" w:history="1">
        <w:r>
          <w:rPr>
            <w:color w:val="0000FF"/>
          </w:rPr>
          <w:t>Перечень</w:t>
        </w:r>
      </w:hyperlink>
      <w:r>
        <w:t xml:space="preserve"> государственных услуг, предоставление которых органами государственной власти Тюменской области в многофункциональных центрах предоставления государственных и муниципальных услуг посредством комплексного запроса не осуществляется, согласно приложению 2 к настоящему постановлению.</w:t>
      </w:r>
    </w:p>
    <w:p w:rsidR="00C366AA" w:rsidRDefault="00C366AA">
      <w:pPr>
        <w:pStyle w:val="ConsPlusNormal"/>
        <w:jc w:val="both"/>
      </w:pPr>
      <w:r>
        <w:t xml:space="preserve">(п. 2 введен </w:t>
      </w:r>
      <w:hyperlink r:id="rId47" w:history="1">
        <w:r>
          <w:rPr>
            <w:color w:val="0000FF"/>
          </w:rPr>
          <w:t>постановлением</w:t>
        </w:r>
      </w:hyperlink>
      <w:r>
        <w:t xml:space="preserve"> Правительства Тюменской области от 02.04.2018 N 97-п)</w:t>
      </w:r>
    </w:p>
    <w:p w:rsidR="00C366AA" w:rsidRDefault="00C366AA">
      <w:pPr>
        <w:pStyle w:val="ConsPlusNormal"/>
        <w:jc w:val="both"/>
      </w:pPr>
    </w:p>
    <w:p w:rsidR="00C366AA" w:rsidRDefault="00C366AA">
      <w:pPr>
        <w:pStyle w:val="ConsPlusNormal"/>
        <w:jc w:val="right"/>
      </w:pPr>
      <w:r>
        <w:t>Губернатор области</w:t>
      </w:r>
    </w:p>
    <w:p w:rsidR="00C366AA" w:rsidRDefault="00C366AA">
      <w:pPr>
        <w:pStyle w:val="ConsPlusNormal"/>
        <w:jc w:val="right"/>
      </w:pPr>
      <w:r>
        <w:t>В.В.ЯКУШЕВ</w:t>
      </w:r>
    </w:p>
    <w:p w:rsidR="00C366AA" w:rsidRDefault="00C366AA">
      <w:pPr>
        <w:pStyle w:val="ConsPlusNormal"/>
        <w:jc w:val="both"/>
      </w:pPr>
    </w:p>
    <w:p w:rsidR="00C366AA" w:rsidRDefault="00C366AA">
      <w:pPr>
        <w:pStyle w:val="ConsPlusNormal"/>
        <w:jc w:val="both"/>
      </w:pPr>
    </w:p>
    <w:p w:rsidR="00C366AA" w:rsidRDefault="00C366AA">
      <w:pPr>
        <w:pStyle w:val="ConsPlusNormal"/>
        <w:jc w:val="both"/>
      </w:pPr>
    </w:p>
    <w:p w:rsidR="00C366AA" w:rsidRDefault="00C366AA">
      <w:pPr>
        <w:pStyle w:val="ConsPlusNormal"/>
        <w:jc w:val="both"/>
      </w:pPr>
    </w:p>
    <w:p w:rsidR="00C366AA" w:rsidRDefault="00C366AA">
      <w:pPr>
        <w:pStyle w:val="ConsPlusNormal"/>
        <w:jc w:val="both"/>
      </w:pPr>
    </w:p>
    <w:p w:rsidR="00C366AA" w:rsidRDefault="00C366AA">
      <w:pPr>
        <w:pStyle w:val="ConsPlusNormal"/>
        <w:jc w:val="right"/>
        <w:outlineLvl w:val="0"/>
      </w:pPr>
      <w:r>
        <w:t xml:space="preserve">Приложение </w:t>
      </w:r>
      <w:hyperlink r:id="rId48" w:history="1">
        <w:r>
          <w:rPr>
            <w:color w:val="0000FF"/>
          </w:rPr>
          <w:t>1</w:t>
        </w:r>
      </w:hyperlink>
    </w:p>
    <w:p w:rsidR="00C366AA" w:rsidRDefault="00C366AA">
      <w:pPr>
        <w:pStyle w:val="ConsPlusNormal"/>
        <w:jc w:val="right"/>
      </w:pPr>
      <w:r>
        <w:t>к постановлению Правительства</w:t>
      </w:r>
    </w:p>
    <w:p w:rsidR="00C366AA" w:rsidRDefault="00C366AA">
      <w:pPr>
        <w:pStyle w:val="ConsPlusNormal"/>
        <w:jc w:val="right"/>
      </w:pPr>
      <w:r>
        <w:lastRenderedPageBreak/>
        <w:t>Тюменской области</w:t>
      </w:r>
    </w:p>
    <w:p w:rsidR="00C366AA" w:rsidRDefault="00C366AA">
      <w:pPr>
        <w:pStyle w:val="ConsPlusNormal"/>
        <w:jc w:val="right"/>
      </w:pPr>
      <w:r>
        <w:t>от 28 декабря 2012 г. N 578-п</w:t>
      </w:r>
    </w:p>
    <w:p w:rsidR="00C366AA" w:rsidRDefault="00C366AA">
      <w:pPr>
        <w:pStyle w:val="ConsPlusNormal"/>
        <w:jc w:val="both"/>
      </w:pPr>
    </w:p>
    <w:p w:rsidR="00C366AA" w:rsidRDefault="00C366AA">
      <w:pPr>
        <w:pStyle w:val="ConsPlusTitle"/>
        <w:jc w:val="center"/>
      </w:pPr>
      <w:bookmarkStart w:id="0" w:name="P43"/>
      <w:bookmarkEnd w:id="0"/>
      <w:r>
        <w:t>ПЕРЕЧЕНЬ</w:t>
      </w:r>
    </w:p>
    <w:p w:rsidR="00C366AA" w:rsidRDefault="00C366AA">
      <w:pPr>
        <w:pStyle w:val="ConsPlusTitle"/>
        <w:jc w:val="center"/>
      </w:pPr>
      <w:r>
        <w:t>ГОСУДАРСТВЕННЫХ УСЛУГ, ПРЕДОСТАВЛЯЕМЫХ ОРГАНАМИ</w:t>
      </w:r>
    </w:p>
    <w:p w:rsidR="00C366AA" w:rsidRDefault="00C366AA">
      <w:pPr>
        <w:pStyle w:val="ConsPlusTitle"/>
        <w:jc w:val="center"/>
      </w:pPr>
      <w:r>
        <w:t>ГОСУДАРСТВЕННОЙ ВЛАСТИ ТЮМЕНСКОЙ ОБЛАСТИ,</w:t>
      </w:r>
    </w:p>
    <w:p w:rsidR="00C366AA" w:rsidRDefault="00C366AA">
      <w:pPr>
        <w:pStyle w:val="ConsPlusTitle"/>
        <w:jc w:val="center"/>
      </w:pPr>
      <w:r>
        <w:t>В МНОГОФУНКЦИОНАЛЬНЫХ ЦЕНТРАХ ПРЕДОСТАВЛЕНИЯ</w:t>
      </w:r>
    </w:p>
    <w:p w:rsidR="00C366AA" w:rsidRDefault="00C366AA">
      <w:pPr>
        <w:pStyle w:val="ConsPlusTitle"/>
        <w:jc w:val="center"/>
      </w:pPr>
      <w:r>
        <w:t>ГОСУДАРСТВЕННЫХ И МУНИЦИПАЛЬНЫХ УСЛУГ</w:t>
      </w:r>
    </w:p>
    <w:p w:rsidR="00C366AA" w:rsidRDefault="00C366A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366A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366AA" w:rsidRDefault="00C366A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366AA" w:rsidRDefault="00C366A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Тюменской области от 21.02.2018 </w:t>
            </w:r>
            <w:hyperlink r:id="rId49" w:history="1">
              <w:r>
                <w:rPr>
                  <w:color w:val="0000FF"/>
                </w:rPr>
                <w:t>N 55-п</w:t>
              </w:r>
            </w:hyperlink>
            <w:r>
              <w:rPr>
                <w:color w:val="392C69"/>
              </w:rPr>
              <w:t>,</w:t>
            </w:r>
          </w:p>
          <w:p w:rsidR="00C366AA" w:rsidRDefault="00C366A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16.08.2018 </w:t>
            </w:r>
            <w:hyperlink r:id="rId50" w:history="1">
              <w:r>
                <w:rPr>
                  <w:color w:val="0000FF"/>
                </w:rPr>
                <w:t>N 327-п</w:t>
              </w:r>
            </w:hyperlink>
            <w:r>
              <w:rPr>
                <w:color w:val="392C69"/>
              </w:rPr>
              <w:t xml:space="preserve">, от 26.10.2018 </w:t>
            </w:r>
            <w:hyperlink r:id="rId51" w:history="1">
              <w:r>
                <w:rPr>
                  <w:color w:val="0000FF"/>
                </w:rPr>
                <w:t>N 417-п</w:t>
              </w:r>
            </w:hyperlink>
            <w:r>
              <w:rPr>
                <w:color w:val="392C69"/>
              </w:rPr>
              <w:t xml:space="preserve">, от 14.12.2018 </w:t>
            </w:r>
            <w:hyperlink r:id="rId52" w:history="1">
              <w:r>
                <w:rPr>
                  <w:color w:val="0000FF"/>
                </w:rPr>
                <w:t>N 486-п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366AA" w:rsidRDefault="00C366A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3"/>
        <w:gridCol w:w="8391"/>
      </w:tblGrid>
      <w:tr w:rsidR="00C366AA">
        <w:tc>
          <w:tcPr>
            <w:tcW w:w="9064" w:type="dxa"/>
            <w:gridSpan w:val="2"/>
          </w:tcPr>
          <w:p w:rsidR="00C366AA" w:rsidRDefault="00C366AA">
            <w:pPr>
              <w:pStyle w:val="ConsPlusNormal"/>
              <w:jc w:val="center"/>
              <w:outlineLvl w:val="1"/>
            </w:pPr>
            <w:r>
              <w:t>Раздел 1. ДЕПАРТАМЕНТ СОЦИАЛЬНОГО РАЗВИТИЯ ТЮМЕНСКОЙ ОБЛАСТИ</w:t>
            </w:r>
          </w:p>
        </w:tc>
      </w:tr>
      <w:tr w:rsidR="00C366AA">
        <w:tc>
          <w:tcPr>
            <w:tcW w:w="673" w:type="dxa"/>
          </w:tcPr>
          <w:p w:rsidR="00C366AA" w:rsidRDefault="00C366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391" w:type="dxa"/>
          </w:tcPr>
          <w:p w:rsidR="00C366AA" w:rsidRDefault="00C366AA">
            <w:pPr>
              <w:pStyle w:val="ConsPlusNormal"/>
              <w:jc w:val="both"/>
            </w:pPr>
            <w:r>
              <w:t>Назначение и выплата пенсии за выслугу лет гражданам, оставившим государственную службу</w:t>
            </w:r>
          </w:p>
        </w:tc>
      </w:tr>
      <w:tr w:rsidR="00C366AA">
        <w:tc>
          <w:tcPr>
            <w:tcW w:w="673" w:type="dxa"/>
          </w:tcPr>
          <w:p w:rsidR="00C366AA" w:rsidRDefault="00C366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391" w:type="dxa"/>
          </w:tcPr>
          <w:p w:rsidR="00C366AA" w:rsidRDefault="00C366AA">
            <w:pPr>
              <w:pStyle w:val="ConsPlusNormal"/>
              <w:jc w:val="both"/>
            </w:pPr>
            <w:r>
              <w:t>Назначение и выплата единовременного, ежемесячного пособия на содержание детей-сирот, детей, оставшихся без попечения родителей, воспитывающихся в семьях граждан, выплаты вознаграждения опекунам (попечителям), приемным родителям, патронатным воспитателям</w:t>
            </w:r>
          </w:p>
        </w:tc>
      </w:tr>
      <w:tr w:rsidR="00C366AA">
        <w:tc>
          <w:tcPr>
            <w:tcW w:w="673" w:type="dxa"/>
          </w:tcPr>
          <w:p w:rsidR="00C366AA" w:rsidRDefault="00C366A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391" w:type="dxa"/>
          </w:tcPr>
          <w:p w:rsidR="00C366AA" w:rsidRDefault="00C366AA">
            <w:pPr>
              <w:pStyle w:val="ConsPlusNormal"/>
              <w:jc w:val="both"/>
            </w:pPr>
            <w:r>
              <w:t>Возмещение расходов на оплату единовременной установки квартирного проводного телефона реабилитированным лицам и инвалидам 1 и 2 групп</w:t>
            </w:r>
          </w:p>
        </w:tc>
      </w:tr>
      <w:tr w:rsidR="00C366AA">
        <w:tc>
          <w:tcPr>
            <w:tcW w:w="673" w:type="dxa"/>
          </w:tcPr>
          <w:p w:rsidR="00C366AA" w:rsidRDefault="00C366A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391" w:type="dxa"/>
          </w:tcPr>
          <w:p w:rsidR="00C366AA" w:rsidRDefault="00C366AA">
            <w:pPr>
              <w:pStyle w:val="ConsPlusNormal"/>
              <w:jc w:val="both"/>
            </w:pPr>
            <w:r>
              <w:t>Возмещение расходов на оказание услуг по погребению умерших реабилитированных лиц</w:t>
            </w:r>
          </w:p>
        </w:tc>
      </w:tr>
      <w:tr w:rsidR="00C366AA">
        <w:tc>
          <w:tcPr>
            <w:tcW w:w="673" w:type="dxa"/>
          </w:tcPr>
          <w:p w:rsidR="00C366AA" w:rsidRDefault="00C366A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391" w:type="dxa"/>
          </w:tcPr>
          <w:p w:rsidR="00C366AA" w:rsidRDefault="00C366AA">
            <w:pPr>
              <w:pStyle w:val="ConsPlusNormal"/>
              <w:jc w:val="both"/>
            </w:pPr>
            <w:r>
              <w:t>Возмещение расходов на оплату проезда междугородным транспортом реабилитированных лиц</w:t>
            </w:r>
          </w:p>
        </w:tc>
      </w:tr>
      <w:tr w:rsidR="00C366AA">
        <w:tc>
          <w:tcPr>
            <w:tcW w:w="673" w:type="dxa"/>
          </w:tcPr>
          <w:p w:rsidR="00C366AA" w:rsidRDefault="00C366A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391" w:type="dxa"/>
          </w:tcPr>
          <w:p w:rsidR="00C366AA" w:rsidRDefault="00C366AA">
            <w:pPr>
              <w:pStyle w:val="ConsPlusNormal"/>
              <w:jc w:val="both"/>
            </w:pPr>
            <w:r>
              <w:t>Установление опеки (попечительства) над совершеннолетними недееспособными и не полностью дееспособными гражданами</w:t>
            </w:r>
          </w:p>
        </w:tc>
      </w:tr>
      <w:tr w:rsidR="00C366AA">
        <w:tblPrEx>
          <w:tblBorders>
            <w:insideH w:val="nil"/>
          </w:tblBorders>
        </w:tblPrEx>
        <w:tc>
          <w:tcPr>
            <w:tcW w:w="673" w:type="dxa"/>
            <w:tcBorders>
              <w:bottom w:val="nil"/>
            </w:tcBorders>
          </w:tcPr>
          <w:p w:rsidR="00C366AA" w:rsidRDefault="00C366A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391" w:type="dxa"/>
            <w:tcBorders>
              <w:bottom w:val="nil"/>
            </w:tcBorders>
          </w:tcPr>
          <w:p w:rsidR="00C366AA" w:rsidRDefault="00C366AA">
            <w:pPr>
              <w:pStyle w:val="ConsPlusNormal"/>
              <w:jc w:val="both"/>
            </w:pPr>
            <w:r>
              <w:t>Предоставление органами государственной власти субъектов Российской Федерации государственной услуги в сфере переданных полномочий Российской Федерации по назначению государственных пособий гражданам, имеющим детей</w:t>
            </w:r>
          </w:p>
        </w:tc>
      </w:tr>
      <w:tr w:rsidR="00C366AA">
        <w:tblPrEx>
          <w:tblBorders>
            <w:insideH w:val="nil"/>
          </w:tblBorders>
        </w:tblPrEx>
        <w:tc>
          <w:tcPr>
            <w:tcW w:w="9064" w:type="dxa"/>
            <w:gridSpan w:val="2"/>
            <w:tcBorders>
              <w:top w:val="nil"/>
            </w:tcBorders>
          </w:tcPr>
          <w:p w:rsidR="00C366AA" w:rsidRDefault="00C366AA">
            <w:pPr>
              <w:pStyle w:val="ConsPlusNormal"/>
              <w:jc w:val="both"/>
            </w:pPr>
            <w:r>
              <w:t xml:space="preserve">(п. 7 в ред. </w:t>
            </w:r>
            <w:hyperlink r:id="rId5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Тюменской области от 14.12.2018 N 486-п)</w:t>
            </w:r>
          </w:p>
        </w:tc>
      </w:tr>
      <w:tr w:rsidR="00C366AA">
        <w:tc>
          <w:tcPr>
            <w:tcW w:w="673" w:type="dxa"/>
          </w:tcPr>
          <w:p w:rsidR="00C366AA" w:rsidRDefault="00C366A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391" w:type="dxa"/>
          </w:tcPr>
          <w:p w:rsidR="00C366AA" w:rsidRDefault="00C366AA">
            <w:pPr>
              <w:pStyle w:val="ConsPlusNormal"/>
              <w:jc w:val="both"/>
            </w:pPr>
            <w:r>
              <w:t>Оказание адресной социальной помощи</w:t>
            </w:r>
          </w:p>
        </w:tc>
      </w:tr>
      <w:tr w:rsidR="00C366AA">
        <w:tc>
          <w:tcPr>
            <w:tcW w:w="673" w:type="dxa"/>
          </w:tcPr>
          <w:p w:rsidR="00C366AA" w:rsidRDefault="00C366A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391" w:type="dxa"/>
          </w:tcPr>
          <w:p w:rsidR="00C366AA" w:rsidRDefault="00C366AA">
            <w:pPr>
              <w:pStyle w:val="ConsPlusNormal"/>
              <w:jc w:val="both"/>
            </w:pPr>
            <w:r>
              <w:t>Предоставление материальной помощи для погребения</w:t>
            </w:r>
          </w:p>
        </w:tc>
      </w:tr>
      <w:tr w:rsidR="00C366AA">
        <w:tc>
          <w:tcPr>
            <w:tcW w:w="673" w:type="dxa"/>
          </w:tcPr>
          <w:p w:rsidR="00C366AA" w:rsidRDefault="00C366A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391" w:type="dxa"/>
          </w:tcPr>
          <w:p w:rsidR="00C366AA" w:rsidRDefault="00C366AA">
            <w:pPr>
              <w:pStyle w:val="ConsPlusNormal"/>
              <w:jc w:val="both"/>
            </w:pPr>
            <w:r>
              <w:t>Признание семьи или одиноко проживающего гражданина малоимущими в целях получения государственной социальной помощи и (или) мер социальной поддержки</w:t>
            </w:r>
          </w:p>
        </w:tc>
      </w:tr>
      <w:tr w:rsidR="00C366AA">
        <w:tblPrEx>
          <w:tblBorders>
            <w:insideH w:val="nil"/>
          </w:tblBorders>
        </w:tblPrEx>
        <w:tc>
          <w:tcPr>
            <w:tcW w:w="673" w:type="dxa"/>
            <w:tcBorders>
              <w:bottom w:val="nil"/>
            </w:tcBorders>
          </w:tcPr>
          <w:p w:rsidR="00C366AA" w:rsidRDefault="00C366A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391" w:type="dxa"/>
            <w:tcBorders>
              <w:bottom w:val="nil"/>
            </w:tcBorders>
          </w:tcPr>
          <w:p w:rsidR="00C366AA" w:rsidRDefault="00C366AA">
            <w:pPr>
              <w:pStyle w:val="ConsPlusNormal"/>
              <w:jc w:val="both"/>
            </w:pPr>
            <w:r>
              <w:t>Оценка качества оказания общественно полезных услуг</w:t>
            </w:r>
          </w:p>
        </w:tc>
      </w:tr>
      <w:tr w:rsidR="00C366AA">
        <w:tblPrEx>
          <w:tblBorders>
            <w:insideH w:val="nil"/>
          </w:tblBorders>
        </w:tblPrEx>
        <w:tc>
          <w:tcPr>
            <w:tcW w:w="9064" w:type="dxa"/>
            <w:gridSpan w:val="2"/>
            <w:tcBorders>
              <w:top w:val="nil"/>
            </w:tcBorders>
          </w:tcPr>
          <w:p w:rsidR="00C366AA" w:rsidRDefault="00C366AA">
            <w:pPr>
              <w:pStyle w:val="ConsPlusNormal"/>
              <w:jc w:val="both"/>
            </w:pPr>
            <w:r>
              <w:t xml:space="preserve">(п. 11 в ред. </w:t>
            </w:r>
            <w:hyperlink r:id="rId5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Тюменской области от 14.12.2018 N 486-п)</w:t>
            </w:r>
          </w:p>
        </w:tc>
      </w:tr>
      <w:tr w:rsidR="00C366AA">
        <w:tblPrEx>
          <w:tblBorders>
            <w:insideH w:val="nil"/>
          </w:tblBorders>
        </w:tblPrEx>
        <w:tc>
          <w:tcPr>
            <w:tcW w:w="673" w:type="dxa"/>
            <w:tcBorders>
              <w:bottom w:val="nil"/>
            </w:tcBorders>
          </w:tcPr>
          <w:p w:rsidR="00C366AA" w:rsidRDefault="00C366A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391" w:type="dxa"/>
            <w:tcBorders>
              <w:bottom w:val="nil"/>
            </w:tcBorders>
          </w:tcPr>
          <w:p w:rsidR="00C366AA" w:rsidRDefault="00C366AA">
            <w:pPr>
              <w:pStyle w:val="ConsPlusNormal"/>
              <w:jc w:val="both"/>
            </w:pPr>
            <w:r>
              <w:t xml:space="preserve">Исключен. - </w:t>
            </w:r>
            <w:hyperlink r:id="rId5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Тюменской области от 14.12.2018 N 486-п</w:t>
            </w:r>
          </w:p>
        </w:tc>
      </w:tr>
      <w:tr w:rsidR="00C366AA">
        <w:tc>
          <w:tcPr>
            <w:tcW w:w="673" w:type="dxa"/>
          </w:tcPr>
          <w:p w:rsidR="00C366AA" w:rsidRDefault="00C366A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391" w:type="dxa"/>
          </w:tcPr>
          <w:p w:rsidR="00C366AA" w:rsidRDefault="00C366AA">
            <w:pPr>
              <w:pStyle w:val="ConsPlusNormal"/>
              <w:jc w:val="both"/>
            </w:pPr>
            <w:r>
              <w:t>Предоставление социальной поддержки в виде пособия на ребенка</w:t>
            </w:r>
          </w:p>
        </w:tc>
      </w:tr>
      <w:tr w:rsidR="00C366AA">
        <w:tc>
          <w:tcPr>
            <w:tcW w:w="673" w:type="dxa"/>
          </w:tcPr>
          <w:p w:rsidR="00C366AA" w:rsidRDefault="00C366AA">
            <w:pPr>
              <w:pStyle w:val="ConsPlusNormal"/>
              <w:jc w:val="center"/>
            </w:pPr>
            <w:r>
              <w:lastRenderedPageBreak/>
              <w:t>14</w:t>
            </w:r>
          </w:p>
        </w:tc>
        <w:tc>
          <w:tcPr>
            <w:tcW w:w="8391" w:type="dxa"/>
          </w:tcPr>
          <w:p w:rsidR="00C366AA" w:rsidRDefault="00C366AA">
            <w:pPr>
              <w:pStyle w:val="ConsPlusNormal"/>
              <w:jc w:val="both"/>
            </w:pPr>
            <w:r>
              <w:t>Назначение и выплата регионального материнского (семейного) капитала</w:t>
            </w:r>
          </w:p>
        </w:tc>
      </w:tr>
      <w:tr w:rsidR="00C366AA">
        <w:tc>
          <w:tcPr>
            <w:tcW w:w="673" w:type="dxa"/>
          </w:tcPr>
          <w:p w:rsidR="00C366AA" w:rsidRDefault="00C366A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391" w:type="dxa"/>
          </w:tcPr>
          <w:p w:rsidR="00C366AA" w:rsidRDefault="00C366AA">
            <w:pPr>
              <w:pStyle w:val="ConsPlusNormal"/>
              <w:jc w:val="both"/>
            </w:pPr>
            <w:r>
              <w:t>Назначение ежемесячной компенсационной выплаты нетрудоустроенным женщинам, имеющим детей в возрасте до 3 лет, уволенным в связи с ликвидацией организации</w:t>
            </w:r>
          </w:p>
        </w:tc>
      </w:tr>
      <w:tr w:rsidR="00C366AA">
        <w:tblPrEx>
          <w:tblBorders>
            <w:insideH w:val="nil"/>
          </w:tblBorders>
        </w:tblPrEx>
        <w:tc>
          <w:tcPr>
            <w:tcW w:w="673" w:type="dxa"/>
            <w:tcBorders>
              <w:bottom w:val="nil"/>
            </w:tcBorders>
          </w:tcPr>
          <w:p w:rsidR="00C366AA" w:rsidRDefault="00C366A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391" w:type="dxa"/>
            <w:tcBorders>
              <w:bottom w:val="nil"/>
            </w:tcBorders>
          </w:tcPr>
          <w:p w:rsidR="00C366AA" w:rsidRDefault="00C366AA">
            <w:pPr>
              <w:pStyle w:val="ConsPlusNormal"/>
              <w:jc w:val="both"/>
            </w:pPr>
            <w:r>
              <w:t>Назначение ежемесячного пособия детям отдельных категорий военнослужащих, лиц, проходящих службу в войсках национальной гвардии Российской Федерации и имеющих специальное звание полиции, и сотрудников некоторых федеральных органов исполнительной власти, погибших (умерших, объявленных умершими, признанных безвестно отсутствующими) при исполнении обязанностей военной службы (служебных обязанностей), и детям лиц, умерших вследствие военной травмы после увольнения с военной службы (службы в войсках, органах и учреждениях), пенсионное обеспечение которых осуществляется Пенсионным фондом Российской Федерации</w:t>
            </w:r>
          </w:p>
        </w:tc>
      </w:tr>
      <w:tr w:rsidR="00C366AA">
        <w:tblPrEx>
          <w:tblBorders>
            <w:insideH w:val="nil"/>
          </w:tblBorders>
        </w:tblPrEx>
        <w:tc>
          <w:tcPr>
            <w:tcW w:w="9064" w:type="dxa"/>
            <w:gridSpan w:val="2"/>
            <w:tcBorders>
              <w:top w:val="nil"/>
            </w:tcBorders>
          </w:tcPr>
          <w:p w:rsidR="00C366AA" w:rsidRDefault="00C366AA">
            <w:pPr>
              <w:pStyle w:val="ConsPlusNormal"/>
              <w:jc w:val="both"/>
            </w:pPr>
            <w:r>
              <w:t xml:space="preserve">(п. 16 в ред. </w:t>
            </w:r>
            <w:hyperlink r:id="rId5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Тюменской области от 14.12.2018 N 486-п)</w:t>
            </w:r>
          </w:p>
        </w:tc>
      </w:tr>
      <w:tr w:rsidR="00C366AA">
        <w:tc>
          <w:tcPr>
            <w:tcW w:w="673" w:type="dxa"/>
          </w:tcPr>
          <w:p w:rsidR="00C366AA" w:rsidRDefault="00C366A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391" w:type="dxa"/>
          </w:tcPr>
          <w:p w:rsidR="00C366AA" w:rsidRDefault="00C366AA">
            <w:pPr>
              <w:pStyle w:val="ConsPlusNormal"/>
              <w:jc w:val="both"/>
            </w:pPr>
            <w:r>
              <w:t>Выбор (смена) способа выплаты сумм мер социальной поддержки, оказания социальной помощи</w:t>
            </w:r>
          </w:p>
        </w:tc>
      </w:tr>
      <w:tr w:rsidR="00C366AA">
        <w:tblPrEx>
          <w:tblBorders>
            <w:insideH w:val="nil"/>
          </w:tblBorders>
        </w:tblPrEx>
        <w:tc>
          <w:tcPr>
            <w:tcW w:w="673" w:type="dxa"/>
            <w:tcBorders>
              <w:bottom w:val="nil"/>
            </w:tcBorders>
          </w:tcPr>
          <w:p w:rsidR="00C366AA" w:rsidRDefault="00C366AA">
            <w:pPr>
              <w:pStyle w:val="ConsPlusNormal"/>
              <w:jc w:val="center"/>
            </w:pPr>
            <w:r>
              <w:t>18 - 19</w:t>
            </w:r>
          </w:p>
        </w:tc>
        <w:tc>
          <w:tcPr>
            <w:tcW w:w="8391" w:type="dxa"/>
            <w:tcBorders>
              <w:bottom w:val="nil"/>
            </w:tcBorders>
          </w:tcPr>
          <w:p w:rsidR="00C366AA" w:rsidRDefault="00C366AA">
            <w:pPr>
              <w:pStyle w:val="ConsPlusNormal"/>
              <w:jc w:val="both"/>
            </w:pPr>
            <w:r>
              <w:t xml:space="preserve">Исключены. - </w:t>
            </w:r>
            <w:hyperlink r:id="rId5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Тюменской области от 14.12.2018 N 486-п</w:t>
            </w:r>
          </w:p>
        </w:tc>
      </w:tr>
      <w:tr w:rsidR="00C366AA">
        <w:tc>
          <w:tcPr>
            <w:tcW w:w="673" w:type="dxa"/>
          </w:tcPr>
          <w:p w:rsidR="00C366AA" w:rsidRDefault="00C366A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391" w:type="dxa"/>
          </w:tcPr>
          <w:p w:rsidR="00C366AA" w:rsidRDefault="00C366AA">
            <w:pPr>
              <w:pStyle w:val="ConsPlusNormal"/>
              <w:jc w:val="both"/>
            </w:pPr>
            <w:r>
              <w:t>Назначение пособия на проведение летнего оздоровительного отдыха детей отдельных категорий военнослужащих и сотрудников некоторых федеральных органов исполнительной власти, погибших (умерших), пропавших без вести, ставших инвалидами в связи с выполнением задания в условиях вооруженного конфликта немеждународного характера в Чеченской Республике и на непосредственно прилегающих к ней территориях Северного Кавказа, отнесенных к зоне вооруженного конфликта, а также в связи с выполнением задач в ходе контртеррористических операций на территории Северо-Кавказского региона, пенсионное обеспечение которых осуществляется Пенсионным фондом Российской Федерации</w:t>
            </w:r>
          </w:p>
        </w:tc>
      </w:tr>
      <w:tr w:rsidR="00C366AA">
        <w:tc>
          <w:tcPr>
            <w:tcW w:w="673" w:type="dxa"/>
          </w:tcPr>
          <w:p w:rsidR="00C366AA" w:rsidRDefault="00C366A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8391" w:type="dxa"/>
          </w:tcPr>
          <w:p w:rsidR="00C366AA" w:rsidRDefault="00C366AA">
            <w:pPr>
              <w:pStyle w:val="ConsPlusNormal"/>
              <w:jc w:val="both"/>
            </w:pPr>
            <w:r>
              <w:t>Выдача предварительного разрешения органа опеки и попечительства, затрагивающего осуществление имущественных прав несовершеннолетних</w:t>
            </w:r>
          </w:p>
        </w:tc>
      </w:tr>
      <w:tr w:rsidR="00C366AA">
        <w:tc>
          <w:tcPr>
            <w:tcW w:w="673" w:type="dxa"/>
          </w:tcPr>
          <w:p w:rsidR="00C366AA" w:rsidRDefault="00C366A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8391" w:type="dxa"/>
          </w:tcPr>
          <w:p w:rsidR="00C366AA" w:rsidRDefault="00C366AA">
            <w:pPr>
              <w:pStyle w:val="ConsPlusNormal"/>
              <w:jc w:val="both"/>
            </w:pPr>
            <w:r>
              <w:t>Возмещение расходов на оплату проезда на городском транспорте общего пользования, автомобильном транспорте общего пользования пригородного и внутрирайонного сообщения либо выдача единого проездного билета (электронной транспортной карты)</w:t>
            </w:r>
          </w:p>
        </w:tc>
      </w:tr>
      <w:tr w:rsidR="00C366AA">
        <w:tc>
          <w:tcPr>
            <w:tcW w:w="673" w:type="dxa"/>
          </w:tcPr>
          <w:p w:rsidR="00C366AA" w:rsidRDefault="00C366AA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8391" w:type="dxa"/>
          </w:tcPr>
          <w:p w:rsidR="00C366AA" w:rsidRDefault="00C366AA">
            <w:pPr>
              <w:pStyle w:val="ConsPlusNormal"/>
              <w:jc w:val="both"/>
            </w:pPr>
            <w:r>
              <w:t>Осуществление доплаты разницы между размером фиксированной выплаты к страховой пенсии граждан, проживающих на территории Ханты-Мансийского автономного округа - Югры, и размером фиксированной выплаты к страховой пенсии граждан, проработавших 20 и более лет в Ханты-Мансийском автономном округе - Югре, выехавших на постоянное место жительства в Тюменскую область</w:t>
            </w:r>
          </w:p>
        </w:tc>
      </w:tr>
      <w:tr w:rsidR="00C366AA">
        <w:tc>
          <w:tcPr>
            <w:tcW w:w="673" w:type="dxa"/>
          </w:tcPr>
          <w:p w:rsidR="00C366AA" w:rsidRDefault="00C366A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8391" w:type="dxa"/>
          </w:tcPr>
          <w:p w:rsidR="00C366AA" w:rsidRDefault="00C366AA">
            <w:pPr>
              <w:pStyle w:val="ConsPlusNormal"/>
              <w:jc w:val="both"/>
            </w:pPr>
            <w:r>
              <w:t>Выплата инвалидам компенсации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</w:tr>
      <w:tr w:rsidR="00C366AA">
        <w:tc>
          <w:tcPr>
            <w:tcW w:w="673" w:type="dxa"/>
          </w:tcPr>
          <w:p w:rsidR="00C366AA" w:rsidRDefault="00C366A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8391" w:type="dxa"/>
          </w:tcPr>
          <w:p w:rsidR="00C366AA" w:rsidRDefault="00C366AA">
            <w:pPr>
              <w:pStyle w:val="ConsPlusNormal"/>
              <w:jc w:val="both"/>
            </w:pPr>
            <w:r>
              <w:t>Выдача удостоверений отдельным категориям граждан</w:t>
            </w:r>
          </w:p>
        </w:tc>
      </w:tr>
      <w:tr w:rsidR="00C366AA">
        <w:tc>
          <w:tcPr>
            <w:tcW w:w="673" w:type="dxa"/>
          </w:tcPr>
          <w:p w:rsidR="00C366AA" w:rsidRDefault="00C366AA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8391" w:type="dxa"/>
          </w:tcPr>
          <w:p w:rsidR="00C366AA" w:rsidRDefault="00C366AA">
            <w:pPr>
              <w:pStyle w:val="ConsPlusNormal"/>
              <w:jc w:val="both"/>
            </w:pPr>
            <w:r>
              <w:t xml:space="preserve">Назначение и выплата доплаты к пенсии Героям Советского Союза, Героям Российской Федерации, Героям Социалистического Труда, Героям Труда Российской Федерации и лицам, награжденным орденами Славы и Трудовой Славы трех степеней, тремя и более </w:t>
            </w:r>
            <w:r>
              <w:lastRenderedPageBreak/>
              <w:t>медалями "За отвагу"</w:t>
            </w:r>
          </w:p>
        </w:tc>
      </w:tr>
      <w:tr w:rsidR="00C366AA">
        <w:tc>
          <w:tcPr>
            <w:tcW w:w="673" w:type="dxa"/>
          </w:tcPr>
          <w:p w:rsidR="00C366AA" w:rsidRDefault="00C366AA">
            <w:pPr>
              <w:pStyle w:val="ConsPlusNormal"/>
              <w:jc w:val="center"/>
            </w:pPr>
            <w:r>
              <w:lastRenderedPageBreak/>
              <w:t>27</w:t>
            </w:r>
          </w:p>
        </w:tc>
        <w:tc>
          <w:tcPr>
            <w:tcW w:w="8391" w:type="dxa"/>
          </w:tcPr>
          <w:p w:rsidR="00C366AA" w:rsidRDefault="00C366AA">
            <w:pPr>
              <w:pStyle w:val="ConsPlusNormal"/>
              <w:jc w:val="both"/>
            </w:pPr>
            <w:r>
              <w:t>Назначение и выплата доплаты к пенсии гражданам, имеющим заслуги перед Тюменской областью</w:t>
            </w:r>
          </w:p>
        </w:tc>
      </w:tr>
      <w:tr w:rsidR="00C366AA">
        <w:tc>
          <w:tcPr>
            <w:tcW w:w="673" w:type="dxa"/>
          </w:tcPr>
          <w:p w:rsidR="00C366AA" w:rsidRDefault="00C366AA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8391" w:type="dxa"/>
          </w:tcPr>
          <w:p w:rsidR="00C366AA" w:rsidRDefault="00C366AA">
            <w:pPr>
              <w:pStyle w:val="ConsPlusNormal"/>
              <w:jc w:val="both"/>
            </w:pPr>
            <w:r>
              <w:t>Назначение и выплата пособия семьям погибших (умерших) военнослужащих, сотрудников органов внутренних дел, инвалидам вследствие военной травмы</w:t>
            </w:r>
          </w:p>
        </w:tc>
      </w:tr>
      <w:tr w:rsidR="00C366AA">
        <w:tc>
          <w:tcPr>
            <w:tcW w:w="673" w:type="dxa"/>
          </w:tcPr>
          <w:p w:rsidR="00C366AA" w:rsidRDefault="00C366AA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8391" w:type="dxa"/>
          </w:tcPr>
          <w:p w:rsidR="00C366AA" w:rsidRDefault="00C366AA">
            <w:pPr>
              <w:pStyle w:val="ConsPlusNormal"/>
              <w:jc w:val="both"/>
            </w:pPr>
            <w:r>
              <w:t>Назначение и выплата доплаты к пенсии неработающим пенсионерам, имеющим почетные звания и ведомственные знаки отличия в сферах образования, здравоохранения, культуры, социального обеспечения, физической культуры и спорта</w:t>
            </w:r>
          </w:p>
        </w:tc>
      </w:tr>
      <w:tr w:rsidR="00C366AA">
        <w:tc>
          <w:tcPr>
            <w:tcW w:w="673" w:type="dxa"/>
          </w:tcPr>
          <w:p w:rsidR="00C366AA" w:rsidRDefault="00C366A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391" w:type="dxa"/>
          </w:tcPr>
          <w:p w:rsidR="00C366AA" w:rsidRDefault="00C366AA">
            <w:pPr>
              <w:pStyle w:val="ConsPlusNormal"/>
              <w:jc w:val="both"/>
            </w:pPr>
            <w:r>
              <w:t>Возмещение расходов по найму жилья отдельным категориям граждан</w:t>
            </w:r>
          </w:p>
        </w:tc>
      </w:tr>
      <w:tr w:rsidR="00C366AA">
        <w:tc>
          <w:tcPr>
            <w:tcW w:w="673" w:type="dxa"/>
          </w:tcPr>
          <w:p w:rsidR="00C366AA" w:rsidRDefault="00C366AA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8391" w:type="dxa"/>
          </w:tcPr>
          <w:p w:rsidR="00C366AA" w:rsidRDefault="00C366AA">
            <w:pPr>
              <w:pStyle w:val="ConsPlusNormal"/>
              <w:jc w:val="both"/>
            </w:pPr>
            <w:r>
              <w:t>Назначение и выплата государственного единовременного пособия и ежемесячных денежных компенсаций гражданам при возникновении у них поствакцинальных осложнений</w:t>
            </w:r>
          </w:p>
        </w:tc>
      </w:tr>
      <w:tr w:rsidR="00C366AA">
        <w:tc>
          <w:tcPr>
            <w:tcW w:w="673" w:type="dxa"/>
          </w:tcPr>
          <w:p w:rsidR="00C366AA" w:rsidRDefault="00C366AA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8391" w:type="dxa"/>
          </w:tcPr>
          <w:p w:rsidR="00C366AA" w:rsidRDefault="00C366AA">
            <w:pPr>
              <w:pStyle w:val="ConsPlusNormal"/>
              <w:jc w:val="both"/>
            </w:pPr>
            <w:r>
              <w:t>Выдача удостоверения (справки) гражданам, подвергшимся воздействию радиации</w:t>
            </w:r>
          </w:p>
        </w:tc>
      </w:tr>
      <w:tr w:rsidR="00C366AA">
        <w:tc>
          <w:tcPr>
            <w:tcW w:w="673" w:type="dxa"/>
          </w:tcPr>
          <w:p w:rsidR="00C366AA" w:rsidRDefault="00C366AA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8391" w:type="dxa"/>
          </w:tcPr>
          <w:p w:rsidR="00C366AA" w:rsidRDefault="00C366AA">
            <w:pPr>
              <w:pStyle w:val="ConsPlusNormal"/>
              <w:jc w:val="both"/>
            </w:pPr>
            <w:r>
              <w:t>Назначение и выплата ежегодной денежной выплаты гражданам, награжденным нагрудным знаком "Почетный донор России" или нагрудным знаком "Почетный донор СССР"</w:t>
            </w:r>
          </w:p>
        </w:tc>
      </w:tr>
      <w:tr w:rsidR="00C366AA">
        <w:tblPrEx>
          <w:tblBorders>
            <w:insideH w:val="nil"/>
          </w:tblBorders>
        </w:tblPrEx>
        <w:tc>
          <w:tcPr>
            <w:tcW w:w="673" w:type="dxa"/>
            <w:tcBorders>
              <w:bottom w:val="nil"/>
            </w:tcBorders>
          </w:tcPr>
          <w:p w:rsidR="00C366AA" w:rsidRDefault="00C366AA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8391" w:type="dxa"/>
            <w:tcBorders>
              <w:bottom w:val="nil"/>
            </w:tcBorders>
          </w:tcPr>
          <w:p w:rsidR="00C366AA" w:rsidRDefault="00C366AA">
            <w:pPr>
              <w:pStyle w:val="ConsPlusNormal"/>
              <w:jc w:val="both"/>
            </w:pPr>
            <w:r>
              <w:t>Обеспечение детей, находящихся в трудной жизненной ситуации, путевками в организации отдыха и оздоровления Тюменской области на безвозмездной основе</w:t>
            </w:r>
          </w:p>
        </w:tc>
      </w:tr>
      <w:tr w:rsidR="00C366AA">
        <w:tblPrEx>
          <w:tblBorders>
            <w:insideH w:val="nil"/>
          </w:tblBorders>
        </w:tblPrEx>
        <w:tc>
          <w:tcPr>
            <w:tcW w:w="9064" w:type="dxa"/>
            <w:gridSpan w:val="2"/>
            <w:tcBorders>
              <w:top w:val="nil"/>
            </w:tcBorders>
          </w:tcPr>
          <w:p w:rsidR="00C366AA" w:rsidRDefault="00C366AA">
            <w:pPr>
              <w:pStyle w:val="ConsPlusNormal"/>
              <w:jc w:val="both"/>
            </w:pPr>
            <w:r>
              <w:t xml:space="preserve">(п. 34 в ред. </w:t>
            </w:r>
            <w:hyperlink r:id="rId5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Тюменской области от 14.12.2018 N 486-п)</w:t>
            </w:r>
          </w:p>
        </w:tc>
      </w:tr>
      <w:tr w:rsidR="00C366AA">
        <w:tc>
          <w:tcPr>
            <w:tcW w:w="673" w:type="dxa"/>
          </w:tcPr>
          <w:p w:rsidR="00C366AA" w:rsidRDefault="00C366AA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8391" w:type="dxa"/>
          </w:tcPr>
          <w:p w:rsidR="00C366AA" w:rsidRDefault="00C366AA">
            <w:pPr>
              <w:pStyle w:val="ConsPlusNormal"/>
              <w:jc w:val="both"/>
            </w:pPr>
            <w:r>
              <w:t>Предоставление денежных компенсаций и других выплат гражданам, подвергшимся воздействию радиации</w:t>
            </w:r>
          </w:p>
        </w:tc>
      </w:tr>
      <w:tr w:rsidR="00C366AA">
        <w:tc>
          <w:tcPr>
            <w:tcW w:w="673" w:type="dxa"/>
          </w:tcPr>
          <w:p w:rsidR="00C366AA" w:rsidRDefault="00C366AA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8391" w:type="dxa"/>
          </w:tcPr>
          <w:p w:rsidR="00C366AA" w:rsidRDefault="00C366AA">
            <w:pPr>
              <w:pStyle w:val="ConsPlusNormal"/>
              <w:jc w:val="both"/>
            </w:pPr>
            <w:r>
              <w:t>Назначение компенсационных выплат в связи с расходами по оплате жилых помещений, коммунальных и других видов услуг членам семей погибших (умерших) военнослужащих и сотрудников некоторых федеральных органов исполнительной власти</w:t>
            </w:r>
          </w:p>
        </w:tc>
      </w:tr>
      <w:tr w:rsidR="00C366AA">
        <w:tc>
          <w:tcPr>
            <w:tcW w:w="673" w:type="dxa"/>
          </w:tcPr>
          <w:p w:rsidR="00C366AA" w:rsidRDefault="00C366AA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8391" w:type="dxa"/>
          </w:tcPr>
          <w:p w:rsidR="00C366AA" w:rsidRDefault="00C366AA">
            <w:pPr>
              <w:pStyle w:val="ConsPlusNormal"/>
              <w:jc w:val="both"/>
            </w:pPr>
            <w:r>
              <w:t>Назначение выплаты на проведение ремонта индивидуальных жилых домов, принадлежащих членам семей военнослужащих, сотрудников органов внутренних дел Российской Федерации и органов уголовно-исполнительной системы, федеральной противопожарной службы Государственной противопожарной службы, органов по контролю за оборотом наркотических средств и психотропных веществ, таможенных органов Российской Федерации, потерявшим кормильца</w:t>
            </w:r>
          </w:p>
        </w:tc>
      </w:tr>
      <w:tr w:rsidR="00C366AA">
        <w:tc>
          <w:tcPr>
            <w:tcW w:w="673" w:type="dxa"/>
          </w:tcPr>
          <w:p w:rsidR="00C366AA" w:rsidRDefault="00C366AA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8391" w:type="dxa"/>
          </w:tcPr>
          <w:p w:rsidR="00C366AA" w:rsidRDefault="00C366AA">
            <w:pPr>
              <w:pStyle w:val="ConsPlusNormal"/>
              <w:jc w:val="both"/>
            </w:pPr>
            <w:r>
              <w:t>Выдача согласия на установление отцовства, разрешения на изменение имени и (или) фамилии ребенку, не достигшему возраста 14 лет</w:t>
            </w:r>
          </w:p>
        </w:tc>
      </w:tr>
      <w:tr w:rsidR="00C366AA">
        <w:tc>
          <w:tcPr>
            <w:tcW w:w="673" w:type="dxa"/>
          </w:tcPr>
          <w:p w:rsidR="00C366AA" w:rsidRDefault="00C366AA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8391" w:type="dxa"/>
          </w:tcPr>
          <w:p w:rsidR="00C366AA" w:rsidRDefault="00C366AA">
            <w:pPr>
              <w:pStyle w:val="ConsPlusNormal"/>
              <w:jc w:val="both"/>
            </w:pPr>
            <w:r>
              <w:t>Предоставление ежемесячной денежной выплаты на третьего ребенка и последующих детей</w:t>
            </w:r>
          </w:p>
        </w:tc>
      </w:tr>
      <w:tr w:rsidR="00C366AA">
        <w:tc>
          <w:tcPr>
            <w:tcW w:w="673" w:type="dxa"/>
          </w:tcPr>
          <w:p w:rsidR="00C366AA" w:rsidRDefault="00C366A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8391" w:type="dxa"/>
          </w:tcPr>
          <w:p w:rsidR="00C366AA" w:rsidRDefault="00C366AA">
            <w:pPr>
              <w:pStyle w:val="ConsPlusNormal"/>
              <w:jc w:val="both"/>
            </w:pPr>
            <w:r>
              <w:t>Предоставление единовременной выплаты на приобретение жилого помещения (улучшение жилищных условий) семьям при рождении одновременно трех и более детей</w:t>
            </w:r>
          </w:p>
        </w:tc>
      </w:tr>
      <w:tr w:rsidR="00C366AA">
        <w:tc>
          <w:tcPr>
            <w:tcW w:w="673" w:type="dxa"/>
          </w:tcPr>
          <w:p w:rsidR="00C366AA" w:rsidRDefault="00C366AA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8391" w:type="dxa"/>
          </w:tcPr>
          <w:p w:rsidR="00C366AA" w:rsidRDefault="00C366AA">
            <w:pPr>
              <w:pStyle w:val="ConsPlusNormal"/>
              <w:jc w:val="both"/>
            </w:pPr>
            <w:r>
              <w:t xml:space="preserve">Включение детей-сирот и детей, оставшихся без попечения родителей, лиц из числа детей-сирот и детей, оставшихся без попечения родителей, в список подлежащих </w:t>
            </w:r>
            <w:r>
              <w:lastRenderedPageBreak/>
              <w:t>обеспечению жилыми помещениями</w:t>
            </w:r>
          </w:p>
        </w:tc>
      </w:tr>
      <w:tr w:rsidR="00C366AA">
        <w:tc>
          <w:tcPr>
            <w:tcW w:w="673" w:type="dxa"/>
          </w:tcPr>
          <w:p w:rsidR="00C366AA" w:rsidRDefault="00C366AA">
            <w:pPr>
              <w:pStyle w:val="ConsPlusNormal"/>
              <w:jc w:val="center"/>
            </w:pPr>
            <w:r>
              <w:lastRenderedPageBreak/>
              <w:t>42</w:t>
            </w:r>
          </w:p>
        </w:tc>
        <w:tc>
          <w:tcPr>
            <w:tcW w:w="8391" w:type="dxa"/>
          </w:tcPr>
          <w:p w:rsidR="00C366AA" w:rsidRDefault="00C366AA">
            <w:pPr>
              <w:pStyle w:val="ConsPlusNormal"/>
              <w:jc w:val="both"/>
            </w:pPr>
            <w:r>
              <w:t>Предоставление детям-инвалидам путевок в реабилитационный центр для детей и подростков с ограниченными возможностями</w:t>
            </w:r>
          </w:p>
        </w:tc>
      </w:tr>
      <w:tr w:rsidR="00C366AA">
        <w:tc>
          <w:tcPr>
            <w:tcW w:w="673" w:type="dxa"/>
          </w:tcPr>
          <w:p w:rsidR="00C366AA" w:rsidRDefault="00C366AA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8391" w:type="dxa"/>
          </w:tcPr>
          <w:p w:rsidR="00C366AA" w:rsidRDefault="00C366AA">
            <w:pPr>
              <w:pStyle w:val="ConsPlusNormal"/>
              <w:jc w:val="both"/>
            </w:pPr>
            <w:r>
              <w:t>Обеспечение инвалидов, детей-инвалидов реабилитационными путевками в центр медицинской и социальной реабилитации</w:t>
            </w:r>
          </w:p>
        </w:tc>
      </w:tr>
      <w:tr w:rsidR="00C366AA">
        <w:tc>
          <w:tcPr>
            <w:tcW w:w="673" w:type="dxa"/>
          </w:tcPr>
          <w:p w:rsidR="00C366AA" w:rsidRDefault="00C366AA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8391" w:type="dxa"/>
          </w:tcPr>
          <w:p w:rsidR="00C366AA" w:rsidRDefault="00C366AA">
            <w:pPr>
              <w:pStyle w:val="ConsPlusNormal"/>
              <w:jc w:val="both"/>
            </w:pPr>
            <w:r>
              <w:t>Обеспечение инвалидов отдельными видами технических средств реабилитации из средств областного бюджета</w:t>
            </w:r>
          </w:p>
        </w:tc>
      </w:tr>
      <w:tr w:rsidR="00C366AA">
        <w:tc>
          <w:tcPr>
            <w:tcW w:w="673" w:type="dxa"/>
          </w:tcPr>
          <w:p w:rsidR="00C366AA" w:rsidRDefault="00C366A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8391" w:type="dxa"/>
          </w:tcPr>
          <w:p w:rsidR="00C366AA" w:rsidRDefault="00C366AA">
            <w:pPr>
              <w:pStyle w:val="ConsPlusNormal"/>
              <w:jc w:val="both"/>
            </w:pPr>
            <w:r>
              <w:t>Осуществление выплаты ежемесячного пособия неработающим пенсионерам и инвалидам, проработавшим на территории Ямало-Ненецкого автономного округа определенное количество времени, выехавшим из Ямало-Ненецкого автономного округа на постоянное место жительства на юг Тюменской области</w:t>
            </w:r>
          </w:p>
        </w:tc>
      </w:tr>
      <w:tr w:rsidR="00C366AA">
        <w:tc>
          <w:tcPr>
            <w:tcW w:w="673" w:type="dxa"/>
          </w:tcPr>
          <w:p w:rsidR="00C366AA" w:rsidRDefault="00C366A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8391" w:type="dxa"/>
          </w:tcPr>
          <w:p w:rsidR="00C366AA" w:rsidRDefault="00C366AA">
            <w:pPr>
              <w:pStyle w:val="ConsPlusNormal"/>
              <w:jc w:val="both"/>
            </w:pPr>
            <w:r>
              <w:t>Обеспечение отдельных категорий граждан оздоровительными и санаторно-курортными путевками в социально-оздоровительный центр</w:t>
            </w:r>
          </w:p>
        </w:tc>
      </w:tr>
      <w:tr w:rsidR="00C366AA">
        <w:tc>
          <w:tcPr>
            <w:tcW w:w="673" w:type="dxa"/>
          </w:tcPr>
          <w:p w:rsidR="00C366AA" w:rsidRDefault="00C366AA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8391" w:type="dxa"/>
          </w:tcPr>
          <w:p w:rsidR="00C366AA" w:rsidRDefault="00C366AA">
            <w:pPr>
              <w:pStyle w:val="ConsPlusNormal"/>
              <w:jc w:val="both"/>
            </w:pPr>
            <w:r>
              <w:t xml:space="preserve">Осуществление выплаты единовременной материальной помощи отдельным категориям граждан в рамках </w:t>
            </w:r>
            <w:hyperlink r:id="rId59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"Сотрудничество"</w:t>
            </w:r>
          </w:p>
        </w:tc>
      </w:tr>
      <w:tr w:rsidR="00C366AA">
        <w:tc>
          <w:tcPr>
            <w:tcW w:w="673" w:type="dxa"/>
          </w:tcPr>
          <w:p w:rsidR="00C366AA" w:rsidRDefault="00C366A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8391" w:type="dxa"/>
          </w:tcPr>
          <w:p w:rsidR="00C366AA" w:rsidRDefault="00C366AA">
            <w:pPr>
              <w:pStyle w:val="ConsPlusNormal"/>
              <w:jc w:val="both"/>
            </w:pPr>
            <w:r>
              <w:t>Обеспечение отдельных категорий граждан протезно-ортопедическими изделиями из средств областного бюджета</w:t>
            </w:r>
          </w:p>
        </w:tc>
      </w:tr>
      <w:tr w:rsidR="00C366AA">
        <w:tc>
          <w:tcPr>
            <w:tcW w:w="673" w:type="dxa"/>
          </w:tcPr>
          <w:p w:rsidR="00C366AA" w:rsidRDefault="00C366AA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8391" w:type="dxa"/>
          </w:tcPr>
          <w:p w:rsidR="00C366AA" w:rsidRDefault="00C366AA">
            <w:pPr>
              <w:pStyle w:val="ConsPlusNormal"/>
              <w:jc w:val="both"/>
            </w:pPr>
            <w:r>
              <w:t>Предоставление материальной помощи отдельным категориям граждан</w:t>
            </w:r>
          </w:p>
        </w:tc>
      </w:tr>
      <w:tr w:rsidR="00C366AA">
        <w:tc>
          <w:tcPr>
            <w:tcW w:w="673" w:type="dxa"/>
          </w:tcPr>
          <w:p w:rsidR="00C366AA" w:rsidRDefault="00C366A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391" w:type="dxa"/>
          </w:tcPr>
          <w:p w:rsidR="00C366AA" w:rsidRDefault="00C366AA">
            <w:pPr>
              <w:pStyle w:val="ConsPlusNormal"/>
              <w:jc w:val="both"/>
            </w:pPr>
            <w:r>
              <w:t>Выдача направления на медико-социальную экспертизу органом социальной защиты населения</w:t>
            </w:r>
          </w:p>
        </w:tc>
      </w:tr>
      <w:tr w:rsidR="00C366AA">
        <w:tc>
          <w:tcPr>
            <w:tcW w:w="673" w:type="dxa"/>
          </w:tcPr>
          <w:p w:rsidR="00C366AA" w:rsidRDefault="00C366A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391" w:type="dxa"/>
          </w:tcPr>
          <w:p w:rsidR="00C366AA" w:rsidRDefault="00C366AA">
            <w:pPr>
              <w:pStyle w:val="ConsPlusNormal"/>
              <w:jc w:val="both"/>
            </w:pPr>
            <w:r>
              <w:t>Обеспечение детей, имеющих хронические заболевания (приводящие к инвалидности), путевками в специализированные реабилитационные центры Тюменской области</w:t>
            </w:r>
          </w:p>
        </w:tc>
      </w:tr>
      <w:tr w:rsidR="00C366AA">
        <w:tc>
          <w:tcPr>
            <w:tcW w:w="673" w:type="dxa"/>
          </w:tcPr>
          <w:p w:rsidR="00C366AA" w:rsidRDefault="00C366A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391" w:type="dxa"/>
          </w:tcPr>
          <w:p w:rsidR="00C366AA" w:rsidRDefault="00C366AA">
            <w:pPr>
              <w:pStyle w:val="ConsPlusNormal"/>
              <w:jc w:val="both"/>
            </w:pPr>
            <w:r>
              <w:t>Возмещение расходов на оплату жилья, коммунальных услуг, услуг связи отдельным категориям граждан</w:t>
            </w:r>
          </w:p>
        </w:tc>
      </w:tr>
      <w:tr w:rsidR="00C366AA">
        <w:tc>
          <w:tcPr>
            <w:tcW w:w="673" w:type="dxa"/>
          </w:tcPr>
          <w:p w:rsidR="00C366AA" w:rsidRDefault="00C366AA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8391" w:type="dxa"/>
          </w:tcPr>
          <w:p w:rsidR="00C366AA" w:rsidRDefault="00C366AA">
            <w:pPr>
              <w:pStyle w:val="ConsPlusNormal"/>
              <w:jc w:val="both"/>
            </w:pPr>
            <w:r>
              <w:t xml:space="preserve">Назначение ежемесячной денежной компенсации, установленной </w:t>
            </w:r>
            <w:hyperlink r:id="rId60" w:history="1">
              <w:r>
                <w:rPr>
                  <w:color w:val="0000FF"/>
                </w:rPr>
                <w:t>частями 9</w:t>
              </w:r>
            </w:hyperlink>
            <w:r>
              <w:t xml:space="preserve">, </w:t>
            </w:r>
            <w:hyperlink r:id="rId61" w:history="1">
              <w:r>
                <w:rPr>
                  <w:color w:val="0000FF"/>
                </w:rPr>
                <w:t>10</w:t>
              </w:r>
            </w:hyperlink>
            <w:r>
              <w:t xml:space="preserve"> и </w:t>
            </w:r>
            <w:hyperlink r:id="rId62" w:history="1">
              <w:r>
                <w:rPr>
                  <w:color w:val="0000FF"/>
                </w:rPr>
                <w:t>13 статьи 3</w:t>
              </w:r>
            </w:hyperlink>
            <w:r>
              <w:t xml:space="preserve"> Федерального закона от 07.11.2011 N 306-ФЗ "О денежном довольствии военнослужащих и предоставлении им отдельных выплат", военнослужащим и гражданам, призванным на военные сборы, пенсионное обеспечение которых осуществляется Пенсионным фондом Российской Федерации, и членам их семей</w:t>
            </w:r>
          </w:p>
        </w:tc>
      </w:tr>
      <w:tr w:rsidR="00C366AA">
        <w:tc>
          <w:tcPr>
            <w:tcW w:w="673" w:type="dxa"/>
          </w:tcPr>
          <w:p w:rsidR="00C366AA" w:rsidRDefault="00C366AA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8391" w:type="dxa"/>
          </w:tcPr>
          <w:p w:rsidR="00C366AA" w:rsidRDefault="00C366AA">
            <w:pPr>
              <w:pStyle w:val="ConsPlusNormal"/>
              <w:jc w:val="both"/>
            </w:pPr>
            <w:r>
              <w:t>Регистрация и учет граждан, постоянно проживающих в Тюменской области и имеющих право на получение социальных выплат для приобретения или строительства жилья в связи с переселением из районов Крайнего Севера и приравненных к ним местностей</w:t>
            </w:r>
          </w:p>
        </w:tc>
      </w:tr>
      <w:tr w:rsidR="00C366AA">
        <w:tc>
          <w:tcPr>
            <w:tcW w:w="673" w:type="dxa"/>
          </w:tcPr>
          <w:p w:rsidR="00C366AA" w:rsidRDefault="00C366AA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8391" w:type="dxa"/>
          </w:tcPr>
          <w:p w:rsidR="00C366AA" w:rsidRDefault="00C366AA">
            <w:pPr>
              <w:pStyle w:val="ConsPlusNormal"/>
              <w:jc w:val="both"/>
            </w:pPr>
            <w:r>
              <w:t>Назначение и выплата социального пособия на погребение, возмещения специализированным службам по вопросам похоронного дела расходов по захоронению умерших (погибших) граждан</w:t>
            </w:r>
          </w:p>
        </w:tc>
      </w:tr>
      <w:tr w:rsidR="00C366AA">
        <w:tc>
          <w:tcPr>
            <w:tcW w:w="673" w:type="dxa"/>
          </w:tcPr>
          <w:p w:rsidR="00C366AA" w:rsidRDefault="00C366AA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8391" w:type="dxa"/>
          </w:tcPr>
          <w:p w:rsidR="00C366AA" w:rsidRDefault="00C366AA">
            <w:pPr>
              <w:pStyle w:val="ConsPlusNormal"/>
              <w:jc w:val="both"/>
            </w:pPr>
            <w:r>
              <w:t>Выплата единовременного государственного пособия многодетным родителям (усыновителям), награжденным медалью "Материнская слава" и (или) медалью "Отцовская доблесть"</w:t>
            </w:r>
          </w:p>
        </w:tc>
      </w:tr>
      <w:tr w:rsidR="00C366AA">
        <w:tc>
          <w:tcPr>
            <w:tcW w:w="673" w:type="dxa"/>
          </w:tcPr>
          <w:p w:rsidR="00C366AA" w:rsidRDefault="00C366AA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8391" w:type="dxa"/>
          </w:tcPr>
          <w:p w:rsidR="00C366AA" w:rsidRDefault="00C366AA">
            <w:pPr>
              <w:pStyle w:val="ConsPlusNormal"/>
              <w:jc w:val="both"/>
            </w:pPr>
            <w:r>
              <w:t>Признание гражданина нуждающимся в социальном обслуживании</w:t>
            </w:r>
          </w:p>
        </w:tc>
      </w:tr>
      <w:tr w:rsidR="00C366AA">
        <w:tc>
          <w:tcPr>
            <w:tcW w:w="673" w:type="dxa"/>
          </w:tcPr>
          <w:p w:rsidR="00C366AA" w:rsidRDefault="00C366AA">
            <w:pPr>
              <w:pStyle w:val="ConsPlusNormal"/>
              <w:jc w:val="center"/>
            </w:pPr>
            <w:r>
              <w:lastRenderedPageBreak/>
              <w:t>58</w:t>
            </w:r>
          </w:p>
        </w:tc>
        <w:tc>
          <w:tcPr>
            <w:tcW w:w="8391" w:type="dxa"/>
          </w:tcPr>
          <w:p w:rsidR="00C366AA" w:rsidRDefault="00C366AA">
            <w:pPr>
              <w:pStyle w:val="ConsPlusNormal"/>
              <w:jc w:val="both"/>
            </w:pPr>
            <w:r>
              <w:t>Предоставление компенсации расходов на уплату взноса на капитальный ремонт общего имущества в многоквартирном доме</w:t>
            </w:r>
          </w:p>
        </w:tc>
      </w:tr>
      <w:tr w:rsidR="00C366AA">
        <w:tc>
          <w:tcPr>
            <w:tcW w:w="673" w:type="dxa"/>
          </w:tcPr>
          <w:p w:rsidR="00C366AA" w:rsidRDefault="00C366AA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8391" w:type="dxa"/>
          </w:tcPr>
          <w:p w:rsidR="00C366AA" w:rsidRDefault="00C366AA">
            <w:pPr>
              <w:pStyle w:val="ConsPlusNormal"/>
            </w:pPr>
            <w:r>
              <w:t>Оказание содействия гражданам по устройству детей-сирот и детей, оставшихся без попечения родителей, на воспитание в семьи</w:t>
            </w:r>
          </w:p>
        </w:tc>
      </w:tr>
      <w:tr w:rsidR="00C366AA">
        <w:tc>
          <w:tcPr>
            <w:tcW w:w="673" w:type="dxa"/>
          </w:tcPr>
          <w:p w:rsidR="00C366AA" w:rsidRDefault="00C366AA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8391" w:type="dxa"/>
          </w:tcPr>
          <w:p w:rsidR="00C366AA" w:rsidRDefault="00C366AA">
            <w:pPr>
              <w:pStyle w:val="ConsPlusNormal"/>
            </w:pPr>
            <w:r>
              <w:t>Предоставление справки о получении (неполучении) мер социальной поддержки</w:t>
            </w:r>
          </w:p>
        </w:tc>
      </w:tr>
      <w:tr w:rsidR="00C366AA">
        <w:tblPrEx>
          <w:tblBorders>
            <w:insideH w:val="nil"/>
          </w:tblBorders>
        </w:tblPrEx>
        <w:tc>
          <w:tcPr>
            <w:tcW w:w="673" w:type="dxa"/>
            <w:tcBorders>
              <w:bottom w:val="nil"/>
            </w:tcBorders>
          </w:tcPr>
          <w:p w:rsidR="00C366AA" w:rsidRDefault="00C366AA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8391" w:type="dxa"/>
            <w:tcBorders>
              <w:bottom w:val="nil"/>
            </w:tcBorders>
          </w:tcPr>
          <w:p w:rsidR="00C366AA" w:rsidRDefault="00C366AA">
            <w:pPr>
              <w:pStyle w:val="ConsPlusNormal"/>
              <w:jc w:val="both"/>
            </w:pPr>
            <w:r>
              <w:t>Выдача разрешения органа опеки и попечительства на трудоустройство малолетних, выдача согласия органа опеки и попечительства на трудоустройство несовершеннолетних в возрасте до 16 лет</w:t>
            </w:r>
          </w:p>
        </w:tc>
      </w:tr>
      <w:tr w:rsidR="00C366AA">
        <w:tblPrEx>
          <w:tblBorders>
            <w:insideH w:val="nil"/>
          </w:tblBorders>
        </w:tblPrEx>
        <w:tc>
          <w:tcPr>
            <w:tcW w:w="9064" w:type="dxa"/>
            <w:gridSpan w:val="2"/>
            <w:tcBorders>
              <w:top w:val="nil"/>
            </w:tcBorders>
          </w:tcPr>
          <w:p w:rsidR="00C366AA" w:rsidRDefault="00C366AA">
            <w:pPr>
              <w:pStyle w:val="ConsPlusNormal"/>
              <w:jc w:val="both"/>
            </w:pPr>
            <w:r>
              <w:t xml:space="preserve">(п. 61 в ред. </w:t>
            </w:r>
            <w:hyperlink r:id="rId6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Тюменской области от 14.12.2018 N 486-п)</w:t>
            </w:r>
          </w:p>
        </w:tc>
      </w:tr>
      <w:tr w:rsidR="00C366AA">
        <w:tc>
          <w:tcPr>
            <w:tcW w:w="673" w:type="dxa"/>
          </w:tcPr>
          <w:p w:rsidR="00C366AA" w:rsidRDefault="00C366AA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8391" w:type="dxa"/>
          </w:tcPr>
          <w:p w:rsidR="00C366AA" w:rsidRDefault="00C366AA">
            <w:pPr>
              <w:pStyle w:val="ConsPlusNormal"/>
              <w:jc w:val="both"/>
            </w:pPr>
            <w:r>
              <w:t>Выдача акта проверки наличия приобретенного для ребенка-инвалида товара, предназначенного для социальной адаптации и интеграции в общество детей-инвалидов в соответствии с индивидуальными программами реабилитации или абилитации, в целях последующей компенсации расходов на приобретение таких товаров за счет средств (части средств) материнского (семейного) капитала</w:t>
            </w:r>
          </w:p>
        </w:tc>
      </w:tr>
      <w:tr w:rsidR="00C366AA">
        <w:tc>
          <w:tcPr>
            <w:tcW w:w="673" w:type="dxa"/>
          </w:tcPr>
          <w:p w:rsidR="00C366AA" w:rsidRDefault="00C366AA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8391" w:type="dxa"/>
          </w:tcPr>
          <w:p w:rsidR="00C366AA" w:rsidRDefault="00C366AA">
            <w:pPr>
              <w:pStyle w:val="ConsPlusNormal"/>
              <w:jc w:val="both"/>
            </w:pPr>
            <w:r>
              <w:t>Подбор, учет и подготовка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 и выдача заключения органа опеки и попечительства о возможности гражданина быть усыновителем, или опекуном (попечителем), или приемным родителем, или патронатным воспитателем</w:t>
            </w:r>
          </w:p>
        </w:tc>
      </w:tr>
      <w:tr w:rsidR="00C366AA">
        <w:tc>
          <w:tcPr>
            <w:tcW w:w="673" w:type="dxa"/>
          </w:tcPr>
          <w:p w:rsidR="00C366AA" w:rsidRDefault="00C366AA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8391" w:type="dxa"/>
          </w:tcPr>
          <w:p w:rsidR="00C366AA" w:rsidRDefault="00C366AA">
            <w:pPr>
              <w:pStyle w:val="ConsPlusNormal"/>
              <w:jc w:val="both"/>
            </w:pPr>
            <w:r>
              <w:t>Выдача разрешения на раздельное проживание попечителей и их несовершеннолетних подопечных</w:t>
            </w:r>
          </w:p>
        </w:tc>
      </w:tr>
      <w:tr w:rsidR="00C366AA">
        <w:tc>
          <w:tcPr>
            <w:tcW w:w="673" w:type="dxa"/>
          </w:tcPr>
          <w:p w:rsidR="00C366AA" w:rsidRDefault="00C366AA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8391" w:type="dxa"/>
          </w:tcPr>
          <w:p w:rsidR="00C366AA" w:rsidRDefault="00C366AA">
            <w:pPr>
              <w:pStyle w:val="ConsPlusNormal"/>
              <w:jc w:val="both"/>
            </w:pPr>
            <w:r>
              <w:t>Предоставление ежемесячной выплаты в связи с рождением (усыновлением) первого ребенка</w:t>
            </w:r>
          </w:p>
        </w:tc>
      </w:tr>
      <w:tr w:rsidR="00C366AA">
        <w:tblPrEx>
          <w:tblBorders>
            <w:insideH w:val="nil"/>
          </w:tblBorders>
        </w:tblPrEx>
        <w:tc>
          <w:tcPr>
            <w:tcW w:w="673" w:type="dxa"/>
            <w:tcBorders>
              <w:bottom w:val="nil"/>
            </w:tcBorders>
          </w:tcPr>
          <w:p w:rsidR="00C366AA" w:rsidRDefault="00C366AA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8391" w:type="dxa"/>
            <w:tcBorders>
              <w:bottom w:val="nil"/>
            </w:tcBorders>
          </w:tcPr>
          <w:p w:rsidR="00C366AA" w:rsidRDefault="00C366AA">
            <w:pPr>
              <w:pStyle w:val="ConsPlusNormal"/>
              <w:jc w:val="both"/>
            </w:pPr>
            <w:r>
              <w:t>Предоставление денежной выплаты на приобретение расходных материалов к инсулиновым помпам</w:t>
            </w:r>
          </w:p>
        </w:tc>
      </w:tr>
      <w:tr w:rsidR="00C366AA">
        <w:tblPrEx>
          <w:tblBorders>
            <w:insideH w:val="nil"/>
          </w:tblBorders>
        </w:tblPrEx>
        <w:tc>
          <w:tcPr>
            <w:tcW w:w="9064" w:type="dxa"/>
            <w:gridSpan w:val="2"/>
            <w:tcBorders>
              <w:top w:val="nil"/>
            </w:tcBorders>
          </w:tcPr>
          <w:p w:rsidR="00C366AA" w:rsidRDefault="00C366AA">
            <w:pPr>
              <w:pStyle w:val="ConsPlusNormal"/>
              <w:jc w:val="both"/>
            </w:pPr>
            <w:r>
              <w:t xml:space="preserve">(п. 66 в ред. </w:t>
            </w:r>
            <w:hyperlink r:id="rId6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Тюменской области от 14.12.2018 N 486-п)</w:t>
            </w:r>
          </w:p>
        </w:tc>
      </w:tr>
      <w:tr w:rsidR="00C366AA">
        <w:tc>
          <w:tcPr>
            <w:tcW w:w="9064" w:type="dxa"/>
            <w:gridSpan w:val="2"/>
          </w:tcPr>
          <w:p w:rsidR="00C366AA" w:rsidRDefault="00C366AA">
            <w:pPr>
              <w:pStyle w:val="ConsPlusNormal"/>
              <w:jc w:val="center"/>
              <w:outlineLvl w:val="1"/>
            </w:pPr>
            <w:r>
              <w:t>Раздел 2. ДЕПАРТАМЕНТ ТРУДА И ЗАНЯТОСТИ НАСЕЛЕНИЯ ТЮМЕНСКОЙ ОБЛАСТИ</w:t>
            </w:r>
          </w:p>
        </w:tc>
      </w:tr>
      <w:tr w:rsidR="00C366AA">
        <w:tc>
          <w:tcPr>
            <w:tcW w:w="673" w:type="dxa"/>
          </w:tcPr>
          <w:p w:rsidR="00C366AA" w:rsidRDefault="00C366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391" w:type="dxa"/>
          </w:tcPr>
          <w:p w:rsidR="00C366AA" w:rsidRDefault="00C366AA">
            <w:pPr>
              <w:pStyle w:val="ConsPlusNormal"/>
              <w:jc w:val="both"/>
            </w:pPr>
            <w:r>
              <w:t>Информирование о положении на рынке труда в Тюменской области</w:t>
            </w:r>
          </w:p>
        </w:tc>
      </w:tr>
      <w:tr w:rsidR="00C366AA">
        <w:tc>
          <w:tcPr>
            <w:tcW w:w="673" w:type="dxa"/>
          </w:tcPr>
          <w:p w:rsidR="00C366AA" w:rsidRDefault="00C366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391" w:type="dxa"/>
          </w:tcPr>
          <w:p w:rsidR="00C366AA" w:rsidRDefault="00C366AA">
            <w:pPr>
              <w:pStyle w:val="ConsPlusNormal"/>
              <w:jc w:val="both"/>
            </w:pPr>
            <w:r>
              <w:t>Содействие гражданам в поиске подходящей работы, а работодателям в подборе необходимых работников</w:t>
            </w:r>
          </w:p>
        </w:tc>
      </w:tr>
      <w:tr w:rsidR="00C366AA">
        <w:tc>
          <w:tcPr>
            <w:tcW w:w="673" w:type="dxa"/>
          </w:tcPr>
          <w:p w:rsidR="00C366AA" w:rsidRDefault="00C366A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391" w:type="dxa"/>
          </w:tcPr>
          <w:p w:rsidR="00C366AA" w:rsidRDefault="00C366AA">
            <w:pPr>
              <w:pStyle w:val="ConsPlusNormal"/>
              <w:jc w:val="both"/>
            </w:pPr>
            <w:r>
              <w:t>Организация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</w:t>
            </w:r>
          </w:p>
        </w:tc>
      </w:tr>
      <w:tr w:rsidR="00C366AA">
        <w:tc>
          <w:tcPr>
            <w:tcW w:w="673" w:type="dxa"/>
          </w:tcPr>
          <w:p w:rsidR="00C366AA" w:rsidRDefault="00C366A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391" w:type="dxa"/>
          </w:tcPr>
          <w:p w:rsidR="00C366AA" w:rsidRDefault="00C366AA">
            <w:pPr>
              <w:pStyle w:val="ConsPlusNormal"/>
              <w:jc w:val="both"/>
            </w:pPr>
            <w:r>
              <w:t>Социальная адаптация безработных граждан на рынке труда</w:t>
            </w:r>
          </w:p>
        </w:tc>
      </w:tr>
      <w:tr w:rsidR="00C366AA">
        <w:tc>
          <w:tcPr>
            <w:tcW w:w="673" w:type="dxa"/>
          </w:tcPr>
          <w:p w:rsidR="00C366AA" w:rsidRDefault="00C366A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391" w:type="dxa"/>
          </w:tcPr>
          <w:p w:rsidR="00C366AA" w:rsidRDefault="00C366AA">
            <w:pPr>
              <w:pStyle w:val="ConsPlusNormal"/>
              <w:jc w:val="both"/>
            </w:pPr>
            <w:r>
              <w:t>Содействие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</w:t>
            </w:r>
          </w:p>
        </w:tc>
      </w:tr>
      <w:tr w:rsidR="00C366AA">
        <w:tc>
          <w:tcPr>
            <w:tcW w:w="673" w:type="dxa"/>
          </w:tcPr>
          <w:p w:rsidR="00C366AA" w:rsidRDefault="00C366A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391" w:type="dxa"/>
          </w:tcPr>
          <w:p w:rsidR="00C366AA" w:rsidRDefault="00C366AA">
            <w:pPr>
              <w:pStyle w:val="ConsPlusNormal"/>
              <w:jc w:val="both"/>
            </w:pPr>
            <w:r>
              <w:t>Психологическая поддержка безработных граждан</w:t>
            </w:r>
          </w:p>
        </w:tc>
      </w:tr>
      <w:tr w:rsidR="00C366AA">
        <w:tc>
          <w:tcPr>
            <w:tcW w:w="673" w:type="dxa"/>
          </w:tcPr>
          <w:p w:rsidR="00C366AA" w:rsidRDefault="00C366AA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8391" w:type="dxa"/>
          </w:tcPr>
          <w:p w:rsidR="00C366AA" w:rsidRDefault="00C366AA">
            <w:pPr>
              <w:pStyle w:val="ConsPlusNormal"/>
              <w:jc w:val="both"/>
            </w:pPr>
            <w:r>
              <w:t>Организация проведения оплачиваемых общественных работ</w:t>
            </w:r>
          </w:p>
        </w:tc>
      </w:tr>
      <w:tr w:rsidR="00C366AA">
        <w:tc>
          <w:tcPr>
            <w:tcW w:w="673" w:type="dxa"/>
          </w:tcPr>
          <w:p w:rsidR="00C366AA" w:rsidRDefault="00C366A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391" w:type="dxa"/>
          </w:tcPr>
          <w:p w:rsidR="00C366AA" w:rsidRDefault="00C366AA">
            <w:pPr>
              <w:pStyle w:val="ConsPlusNormal"/>
              <w:jc w:val="both"/>
            </w:pPr>
            <w:r>
              <w:t>Организация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</w:t>
            </w:r>
          </w:p>
        </w:tc>
      </w:tr>
      <w:tr w:rsidR="00C366AA">
        <w:tc>
          <w:tcPr>
            <w:tcW w:w="673" w:type="dxa"/>
          </w:tcPr>
          <w:p w:rsidR="00C366AA" w:rsidRDefault="00C366A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391" w:type="dxa"/>
          </w:tcPr>
          <w:p w:rsidR="00C366AA" w:rsidRDefault="00C366AA">
            <w:pPr>
              <w:pStyle w:val="ConsPlusNormal"/>
              <w:jc w:val="both"/>
            </w:pPr>
            <w:r>
              <w:t>Содействие самозанятости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 на подготовку документов для соответствующей государственной регистрации</w:t>
            </w:r>
          </w:p>
        </w:tc>
      </w:tr>
      <w:tr w:rsidR="00C366AA">
        <w:tc>
          <w:tcPr>
            <w:tcW w:w="673" w:type="dxa"/>
          </w:tcPr>
          <w:p w:rsidR="00C366AA" w:rsidRDefault="00C366A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391" w:type="dxa"/>
          </w:tcPr>
          <w:p w:rsidR="00C366AA" w:rsidRDefault="00C366AA">
            <w:pPr>
              <w:pStyle w:val="ConsPlusNormal"/>
              <w:jc w:val="both"/>
            </w:pPr>
            <w:r>
              <w:t>Профессиональное обучение и дополнительное профессиональное образование безработных граждан, включая обучение в другой местности</w:t>
            </w:r>
          </w:p>
        </w:tc>
      </w:tr>
      <w:tr w:rsidR="00C366AA">
        <w:tc>
          <w:tcPr>
            <w:tcW w:w="673" w:type="dxa"/>
          </w:tcPr>
          <w:p w:rsidR="00C366AA" w:rsidRDefault="00C366A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391" w:type="dxa"/>
          </w:tcPr>
          <w:p w:rsidR="00C366AA" w:rsidRDefault="00C366AA">
            <w:pPr>
              <w:pStyle w:val="ConsPlusNormal"/>
              <w:jc w:val="both"/>
            </w:pPr>
            <w:r>
              <w:t>Организация ярмарок вакансий и учебных рабочих мест</w:t>
            </w:r>
          </w:p>
        </w:tc>
      </w:tr>
      <w:tr w:rsidR="00C366AA">
        <w:tblPrEx>
          <w:tblBorders>
            <w:insideH w:val="nil"/>
          </w:tblBorders>
        </w:tblPrEx>
        <w:tc>
          <w:tcPr>
            <w:tcW w:w="673" w:type="dxa"/>
            <w:tcBorders>
              <w:bottom w:val="nil"/>
            </w:tcBorders>
          </w:tcPr>
          <w:p w:rsidR="00C366AA" w:rsidRDefault="00C366A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391" w:type="dxa"/>
            <w:tcBorders>
              <w:bottom w:val="nil"/>
            </w:tcBorders>
          </w:tcPr>
          <w:p w:rsidR="00C366AA" w:rsidRDefault="00C366AA">
            <w:pPr>
              <w:pStyle w:val="ConsPlusNormal"/>
            </w:pPr>
            <w:r>
              <w:t>Организация сопровождения при содействии занятости инвалидов</w:t>
            </w:r>
          </w:p>
        </w:tc>
      </w:tr>
      <w:tr w:rsidR="00C366AA">
        <w:tblPrEx>
          <w:tblBorders>
            <w:insideH w:val="nil"/>
          </w:tblBorders>
        </w:tblPrEx>
        <w:tc>
          <w:tcPr>
            <w:tcW w:w="9064" w:type="dxa"/>
            <w:gridSpan w:val="2"/>
            <w:tcBorders>
              <w:top w:val="nil"/>
            </w:tcBorders>
          </w:tcPr>
          <w:p w:rsidR="00C366AA" w:rsidRDefault="00C366AA">
            <w:pPr>
              <w:pStyle w:val="ConsPlusNormal"/>
              <w:jc w:val="both"/>
            </w:pPr>
            <w:r>
              <w:t xml:space="preserve">(п. 12 введен </w:t>
            </w:r>
            <w:hyperlink r:id="rId6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Тюменской области от 26.10.2018 N 417-п)</w:t>
            </w:r>
          </w:p>
        </w:tc>
      </w:tr>
      <w:tr w:rsidR="00C366AA">
        <w:tc>
          <w:tcPr>
            <w:tcW w:w="9064" w:type="dxa"/>
            <w:gridSpan w:val="2"/>
          </w:tcPr>
          <w:p w:rsidR="00C366AA" w:rsidRDefault="00C366AA">
            <w:pPr>
              <w:pStyle w:val="ConsPlusNormal"/>
              <w:jc w:val="center"/>
              <w:outlineLvl w:val="1"/>
            </w:pPr>
            <w:r>
              <w:t>Раздел 3. ДЕПАРТАМЕНТ ИМУЩЕСТВЕННЫХ ОТНОШЕНИЙ ТЮМЕНСКОЙ ОБЛАСТИ</w:t>
            </w:r>
          </w:p>
        </w:tc>
      </w:tr>
      <w:tr w:rsidR="00C366AA">
        <w:tc>
          <w:tcPr>
            <w:tcW w:w="673" w:type="dxa"/>
          </w:tcPr>
          <w:p w:rsidR="00C366AA" w:rsidRDefault="00C366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391" w:type="dxa"/>
          </w:tcPr>
          <w:p w:rsidR="00C366AA" w:rsidRDefault="00C366AA">
            <w:pPr>
              <w:pStyle w:val="ConsPlusNormal"/>
              <w:jc w:val="both"/>
            </w:pPr>
            <w:r>
              <w:t>Бесплатное предоставление земельных участков гражданам, имеющим трех и более детей</w:t>
            </w:r>
          </w:p>
        </w:tc>
      </w:tr>
      <w:tr w:rsidR="00C366AA">
        <w:tc>
          <w:tcPr>
            <w:tcW w:w="673" w:type="dxa"/>
          </w:tcPr>
          <w:p w:rsidR="00C366AA" w:rsidRDefault="00C366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391" w:type="dxa"/>
          </w:tcPr>
          <w:p w:rsidR="00C366AA" w:rsidRDefault="00C366AA">
            <w:pPr>
              <w:pStyle w:val="ConsPlusNormal"/>
              <w:jc w:val="both"/>
            </w:pPr>
            <w:r>
              <w:t>Рассмотрение заявлений и принятие решений о предоставлении земельного участка садоводческому, огородническому или дачному некоммерческому объединению граждан, а также членам садоводческого, огороднического или дачного некоммерческого объединения граждан</w:t>
            </w:r>
          </w:p>
        </w:tc>
      </w:tr>
      <w:tr w:rsidR="00C366AA">
        <w:tc>
          <w:tcPr>
            <w:tcW w:w="673" w:type="dxa"/>
          </w:tcPr>
          <w:p w:rsidR="00C366AA" w:rsidRDefault="00C366A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391" w:type="dxa"/>
          </w:tcPr>
          <w:p w:rsidR="00C366AA" w:rsidRDefault="00C366AA">
            <w:pPr>
              <w:pStyle w:val="ConsPlusNormal"/>
              <w:jc w:val="both"/>
            </w:pPr>
            <w:r>
              <w:t>Рассмотрение заявлений и принятие решений о предоставлении земельного участка в собственность, аренду, постоянное (бессрочное) пользование, безвозмездное пользование без проведения торгов</w:t>
            </w:r>
          </w:p>
        </w:tc>
      </w:tr>
      <w:tr w:rsidR="00C366AA">
        <w:tc>
          <w:tcPr>
            <w:tcW w:w="673" w:type="dxa"/>
          </w:tcPr>
          <w:p w:rsidR="00C366AA" w:rsidRDefault="00C366A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391" w:type="dxa"/>
          </w:tcPr>
          <w:p w:rsidR="00C366AA" w:rsidRDefault="00C366AA">
            <w:pPr>
              <w:pStyle w:val="ConsPlusNormal"/>
              <w:jc w:val="both"/>
            </w:pPr>
            <w:r>
              <w:t>Рассмотрение заявлений и принятие решений о проведении аукциона по продаже земельного участка или аукциона на право заключения договора аренды земельного участка</w:t>
            </w:r>
          </w:p>
        </w:tc>
      </w:tr>
      <w:tr w:rsidR="00C366AA">
        <w:tc>
          <w:tcPr>
            <w:tcW w:w="673" w:type="dxa"/>
          </w:tcPr>
          <w:p w:rsidR="00C366AA" w:rsidRDefault="00C366A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391" w:type="dxa"/>
          </w:tcPr>
          <w:p w:rsidR="00C366AA" w:rsidRDefault="00C366AA">
            <w:pPr>
              <w:pStyle w:val="ConsPlusNormal"/>
              <w:jc w:val="both"/>
            </w:pPr>
            <w:r>
              <w:t>Рассмотрение заявлений и принятие решений об утверждении схемы расположения земельного участка или земельных участков на кадастровом плане территории</w:t>
            </w:r>
          </w:p>
        </w:tc>
      </w:tr>
      <w:tr w:rsidR="00C366AA">
        <w:tc>
          <w:tcPr>
            <w:tcW w:w="673" w:type="dxa"/>
          </w:tcPr>
          <w:p w:rsidR="00C366AA" w:rsidRDefault="00C366A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391" w:type="dxa"/>
          </w:tcPr>
          <w:p w:rsidR="00C366AA" w:rsidRDefault="00C366AA">
            <w:pPr>
              <w:pStyle w:val="ConsPlusNormal"/>
              <w:jc w:val="both"/>
            </w:pPr>
            <w:r>
              <w:t>Рассмотрение заявлений и принятие решений о предоставлении земельного участка гражданам для индивидуального жилищного строительства, ведения личного подсобного хозяйства,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</w:tr>
      <w:tr w:rsidR="00C366AA">
        <w:tblPrEx>
          <w:tblBorders>
            <w:insideH w:val="nil"/>
          </w:tblBorders>
        </w:tblPrEx>
        <w:tc>
          <w:tcPr>
            <w:tcW w:w="673" w:type="dxa"/>
            <w:tcBorders>
              <w:bottom w:val="nil"/>
            </w:tcBorders>
          </w:tcPr>
          <w:p w:rsidR="00C366AA" w:rsidRDefault="00C366A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391" w:type="dxa"/>
            <w:tcBorders>
              <w:bottom w:val="nil"/>
            </w:tcBorders>
          </w:tcPr>
          <w:p w:rsidR="00C366AA" w:rsidRDefault="00C366AA">
            <w:pPr>
              <w:pStyle w:val="ConsPlusNormal"/>
              <w:jc w:val="both"/>
            </w:pPr>
            <w:r>
              <w:t>Рассмотрение заявлений о перераспределении земель и (или) земельных участков, заключение соглашений о перераспределении земель и (или) земельных участков</w:t>
            </w:r>
          </w:p>
        </w:tc>
      </w:tr>
      <w:tr w:rsidR="00C366AA">
        <w:tblPrEx>
          <w:tblBorders>
            <w:insideH w:val="nil"/>
          </w:tblBorders>
        </w:tblPrEx>
        <w:tc>
          <w:tcPr>
            <w:tcW w:w="9064" w:type="dxa"/>
            <w:gridSpan w:val="2"/>
            <w:tcBorders>
              <w:top w:val="nil"/>
            </w:tcBorders>
          </w:tcPr>
          <w:p w:rsidR="00C366AA" w:rsidRDefault="00C366AA">
            <w:pPr>
              <w:pStyle w:val="ConsPlusNormal"/>
              <w:jc w:val="both"/>
            </w:pPr>
            <w:r>
              <w:t xml:space="preserve">(п. 7 в ред. </w:t>
            </w:r>
            <w:hyperlink r:id="rId6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Тюменской области от 16.08.2018 N 327-п)</w:t>
            </w:r>
          </w:p>
        </w:tc>
      </w:tr>
      <w:tr w:rsidR="00C366AA">
        <w:tc>
          <w:tcPr>
            <w:tcW w:w="673" w:type="dxa"/>
          </w:tcPr>
          <w:p w:rsidR="00C366AA" w:rsidRDefault="00C366AA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8391" w:type="dxa"/>
          </w:tcPr>
          <w:p w:rsidR="00C366AA" w:rsidRDefault="00C366AA">
            <w:pPr>
              <w:pStyle w:val="ConsPlusNormal"/>
              <w:jc w:val="both"/>
            </w:pPr>
            <w:r>
              <w:t>Рассмотрение заявлений и заключение соглашений об установлении сервитута</w:t>
            </w:r>
          </w:p>
        </w:tc>
      </w:tr>
      <w:tr w:rsidR="00C366AA">
        <w:tc>
          <w:tcPr>
            <w:tcW w:w="673" w:type="dxa"/>
          </w:tcPr>
          <w:p w:rsidR="00C366AA" w:rsidRDefault="00C366A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391" w:type="dxa"/>
          </w:tcPr>
          <w:p w:rsidR="00C366AA" w:rsidRDefault="00C366AA">
            <w:pPr>
              <w:pStyle w:val="ConsPlusNormal"/>
              <w:jc w:val="both"/>
            </w:pPr>
            <w:r>
              <w:t>Рассмотрение заявлений и принятие решений о выдаче разрешения на использование земель или земельного участка</w:t>
            </w:r>
          </w:p>
        </w:tc>
      </w:tr>
      <w:tr w:rsidR="00C366AA">
        <w:tc>
          <w:tcPr>
            <w:tcW w:w="673" w:type="dxa"/>
          </w:tcPr>
          <w:p w:rsidR="00C366AA" w:rsidRDefault="00C366A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391" w:type="dxa"/>
          </w:tcPr>
          <w:p w:rsidR="00C366AA" w:rsidRDefault="00C366AA">
            <w:pPr>
              <w:pStyle w:val="ConsPlusNormal"/>
              <w:jc w:val="both"/>
            </w:pPr>
            <w:r>
              <w:t>Перевод земельных участков из одной категории в другую</w:t>
            </w:r>
          </w:p>
        </w:tc>
      </w:tr>
      <w:tr w:rsidR="00C366AA">
        <w:tc>
          <w:tcPr>
            <w:tcW w:w="673" w:type="dxa"/>
          </w:tcPr>
          <w:p w:rsidR="00C366AA" w:rsidRDefault="00C366A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391" w:type="dxa"/>
          </w:tcPr>
          <w:p w:rsidR="00C366AA" w:rsidRDefault="00C366AA">
            <w:pPr>
              <w:pStyle w:val="ConsPlusNormal"/>
              <w:jc w:val="both"/>
            </w:pPr>
            <w:r>
              <w:t>Рассмотрение заявлений и принятие решений о выдаче разрешения на использование земель или земельного участка для размещения объектов, виды которых устанавливаются Правительством Российской Федерации</w:t>
            </w:r>
          </w:p>
        </w:tc>
      </w:tr>
      <w:tr w:rsidR="00C366AA">
        <w:tc>
          <w:tcPr>
            <w:tcW w:w="673" w:type="dxa"/>
          </w:tcPr>
          <w:p w:rsidR="00C366AA" w:rsidRDefault="00C366A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391" w:type="dxa"/>
          </w:tcPr>
          <w:p w:rsidR="00C366AA" w:rsidRDefault="00C366AA">
            <w:pPr>
              <w:pStyle w:val="ConsPlusNormal"/>
              <w:jc w:val="both"/>
            </w:pPr>
            <w:r>
              <w:t xml:space="preserve">Внесение изменений в договор аренды земельного участка в части изменения условия о виде разрешенного использования земельного участка, установления соответствия разрешенного использования земельного участка </w:t>
            </w:r>
            <w:hyperlink r:id="rId67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видов разрешенного использования земельных участков</w:t>
            </w:r>
          </w:p>
        </w:tc>
      </w:tr>
      <w:tr w:rsidR="00C366AA">
        <w:tblPrEx>
          <w:tblBorders>
            <w:insideH w:val="nil"/>
          </w:tblBorders>
        </w:tblPrEx>
        <w:tc>
          <w:tcPr>
            <w:tcW w:w="673" w:type="dxa"/>
            <w:tcBorders>
              <w:bottom w:val="nil"/>
            </w:tcBorders>
          </w:tcPr>
          <w:p w:rsidR="00C366AA" w:rsidRDefault="00C366A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391" w:type="dxa"/>
            <w:tcBorders>
              <w:bottom w:val="nil"/>
            </w:tcBorders>
          </w:tcPr>
          <w:p w:rsidR="00C366AA" w:rsidRDefault="00C366AA">
            <w:pPr>
              <w:pStyle w:val="ConsPlusNormal"/>
              <w:jc w:val="both"/>
            </w:pPr>
            <w:r>
              <w:t>Предоставление гражданам и юридическим лицам информации об объектах учета из реестра государственного имущества Тюменской области</w:t>
            </w:r>
          </w:p>
        </w:tc>
      </w:tr>
      <w:tr w:rsidR="00C366AA">
        <w:tblPrEx>
          <w:tblBorders>
            <w:insideH w:val="nil"/>
          </w:tblBorders>
        </w:tblPrEx>
        <w:tc>
          <w:tcPr>
            <w:tcW w:w="9064" w:type="dxa"/>
            <w:gridSpan w:val="2"/>
            <w:tcBorders>
              <w:top w:val="nil"/>
            </w:tcBorders>
          </w:tcPr>
          <w:p w:rsidR="00C366AA" w:rsidRDefault="00C366AA">
            <w:pPr>
              <w:pStyle w:val="ConsPlusNormal"/>
              <w:jc w:val="both"/>
            </w:pPr>
            <w:r>
              <w:t xml:space="preserve">(п. 13 введен </w:t>
            </w:r>
            <w:hyperlink r:id="rId6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Тюменской области от 16.08.2018 N 327-п)</w:t>
            </w:r>
          </w:p>
        </w:tc>
      </w:tr>
      <w:tr w:rsidR="00C366AA">
        <w:tc>
          <w:tcPr>
            <w:tcW w:w="9064" w:type="dxa"/>
            <w:gridSpan w:val="2"/>
          </w:tcPr>
          <w:p w:rsidR="00C366AA" w:rsidRDefault="00C366AA">
            <w:pPr>
              <w:pStyle w:val="ConsPlusNormal"/>
              <w:jc w:val="center"/>
              <w:outlineLvl w:val="1"/>
            </w:pPr>
            <w:r>
              <w:t>Раздел 4. ДЕПАРТАМЕНТ ЛЕСНОГО КОМПЛЕКСА ТЮМЕНСКОЙ ОБЛАСТИ</w:t>
            </w:r>
          </w:p>
        </w:tc>
      </w:tr>
      <w:tr w:rsidR="00C366AA">
        <w:tc>
          <w:tcPr>
            <w:tcW w:w="673" w:type="dxa"/>
          </w:tcPr>
          <w:p w:rsidR="00C366AA" w:rsidRDefault="00C366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391" w:type="dxa"/>
          </w:tcPr>
          <w:p w:rsidR="00C366AA" w:rsidRDefault="00C366AA">
            <w:pPr>
              <w:pStyle w:val="ConsPlusNormal"/>
              <w:jc w:val="both"/>
            </w:pPr>
            <w:r>
              <w:t>Заключение договоров купли-продажи лесных насаждений для собственных нужд граждан (в целях отопления жилых домов, надворных и хозяйственных построек, в целях строительства новых жилых домов, надворных и хозяйственных построек или в целях осуществления текущего и капитального ремонта жилых домов, надворных и хозяйственных построек)</w:t>
            </w:r>
          </w:p>
        </w:tc>
      </w:tr>
      <w:tr w:rsidR="00C366AA">
        <w:tc>
          <w:tcPr>
            <w:tcW w:w="673" w:type="dxa"/>
          </w:tcPr>
          <w:p w:rsidR="00C366AA" w:rsidRDefault="00C366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391" w:type="dxa"/>
          </w:tcPr>
          <w:p w:rsidR="00C366AA" w:rsidRDefault="00C366AA">
            <w:pPr>
              <w:pStyle w:val="ConsPlusNormal"/>
              <w:jc w:val="both"/>
            </w:pPr>
            <w:r>
              <w:t>Прием лесных деклараций</w:t>
            </w:r>
          </w:p>
        </w:tc>
      </w:tr>
      <w:tr w:rsidR="00C366AA">
        <w:tc>
          <w:tcPr>
            <w:tcW w:w="673" w:type="dxa"/>
          </w:tcPr>
          <w:p w:rsidR="00C366AA" w:rsidRDefault="00C366A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391" w:type="dxa"/>
          </w:tcPr>
          <w:p w:rsidR="00C366AA" w:rsidRDefault="00C366AA">
            <w:pPr>
              <w:pStyle w:val="ConsPlusNormal"/>
              <w:jc w:val="both"/>
            </w:pPr>
            <w:r>
              <w:t>Прием отчетов об использовании лесов</w:t>
            </w:r>
          </w:p>
        </w:tc>
      </w:tr>
      <w:tr w:rsidR="00C366AA">
        <w:tc>
          <w:tcPr>
            <w:tcW w:w="673" w:type="dxa"/>
          </w:tcPr>
          <w:p w:rsidR="00C366AA" w:rsidRDefault="00C366A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391" w:type="dxa"/>
          </w:tcPr>
          <w:p w:rsidR="00C366AA" w:rsidRDefault="00C366AA">
            <w:pPr>
              <w:pStyle w:val="ConsPlusNormal"/>
              <w:jc w:val="both"/>
            </w:pPr>
            <w:r>
              <w:t>Прием отчетов о воспроизводстве лесов и лесоразведении</w:t>
            </w:r>
          </w:p>
        </w:tc>
      </w:tr>
      <w:tr w:rsidR="00C366AA">
        <w:tc>
          <w:tcPr>
            <w:tcW w:w="673" w:type="dxa"/>
          </w:tcPr>
          <w:p w:rsidR="00C366AA" w:rsidRDefault="00C366A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391" w:type="dxa"/>
          </w:tcPr>
          <w:p w:rsidR="00C366AA" w:rsidRDefault="00C366AA">
            <w:pPr>
              <w:pStyle w:val="ConsPlusNormal"/>
              <w:jc w:val="both"/>
            </w:pPr>
            <w:r>
              <w:t>Прием отчетов об охране лесов</w:t>
            </w:r>
          </w:p>
        </w:tc>
      </w:tr>
      <w:tr w:rsidR="00C366AA">
        <w:tc>
          <w:tcPr>
            <w:tcW w:w="673" w:type="dxa"/>
          </w:tcPr>
          <w:p w:rsidR="00C366AA" w:rsidRDefault="00C366A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391" w:type="dxa"/>
          </w:tcPr>
          <w:p w:rsidR="00C366AA" w:rsidRDefault="00C366AA">
            <w:pPr>
              <w:pStyle w:val="ConsPlusNormal"/>
              <w:jc w:val="both"/>
            </w:pPr>
            <w:r>
              <w:t>Прием отчетов о защите лесов</w:t>
            </w:r>
          </w:p>
        </w:tc>
      </w:tr>
      <w:tr w:rsidR="00C366AA">
        <w:tc>
          <w:tcPr>
            <w:tcW w:w="9064" w:type="dxa"/>
            <w:gridSpan w:val="2"/>
          </w:tcPr>
          <w:p w:rsidR="00C366AA" w:rsidRDefault="00C366AA">
            <w:pPr>
              <w:pStyle w:val="ConsPlusNormal"/>
              <w:jc w:val="center"/>
              <w:outlineLvl w:val="1"/>
            </w:pPr>
            <w:r>
              <w:t>Раздел 5. УПРАВЛЕНИЕ ЗАПИСИ АКТОВ ГРАЖДАНСКОГО СОСТОЯНИЯ ТЮМЕНСКОЙ ОБЛАСТИ</w:t>
            </w:r>
          </w:p>
        </w:tc>
      </w:tr>
      <w:tr w:rsidR="00C366AA">
        <w:tc>
          <w:tcPr>
            <w:tcW w:w="673" w:type="dxa"/>
          </w:tcPr>
          <w:p w:rsidR="00C366AA" w:rsidRDefault="00C366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391" w:type="dxa"/>
          </w:tcPr>
          <w:p w:rsidR="00C366AA" w:rsidRDefault="00C366AA">
            <w:pPr>
              <w:pStyle w:val="ConsPlusNormal"/>
              <w:jc w:val="both"/>
            </w:pPr>
            <w:r>
              <w:t>Выдача повторного свидетельства о государственной регистрации акта гражданского состояния</w:t>
            </w:r>
          </w:p>
        </w:tc>
      </w:tr>
      <w:tr w:rsidR="00C366AA">
        <w:tc>
          <w:tcPr>
            <w:tcW w:w="673" w:type="dxa"/>
          </w:tcPr>
          <w:p w:rsidR="00C366AA" w:rsidRDefault="00C366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391" w:type="dxa"/>
          </w:tcPr>
          <w:p w:rsidR="00C366AA" w:rsidRDefault="00C366AA">
            <w:pPr>
              <w:pStyle w:val="ConsPlusNormal"/>
              <w:jc w:val="both"/>
            </w:pPr>
            <w:r>
              <w:t>Прием заявления о заключении брака</w:t>
            </w:r>
          </w:p>
        </w:tc>
      </w:tr>
      <w:tr w:rsidR="00C366AA">
        <w:tc>
          <w:tcPr>
            <w:tcW w:w="673" w:type="dxa"/>
          </w:tcPr>
          <w:p w:rsidR="00C366AA" w:rsidRDefault="00C366A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391" w:type="dxa"/>
          </w:tcPr>
          <w:p w:rsidR="00C366AA" w:rsidRDefault="00C366AA">
            <w:pPr>
              <w:pStyle w:val="ConsPlusNormal"/>
              <w:jc w:val="both"/>
            </w:pPr>
            <w:r>
              <w:t>Прием заявления о расторжении брака по взаимному согласию супругов, не имеющих общих детей, не достигших совершеннолетия</w:t>
            </w:r>
          </w:p>
        </w:tc>
      </w:tr>
      <w:tr w:rsidR="00C366AA">
        <w:tc>
          <w:tcPr>
            <w:tcW w:w="9064" w:type="dxa"/>
            <w:gridSpan w:val="2"/>
          </w:tcPr>
          <w:p w:rsidR="00C366AA" w:rsidRDefault="00C366AA">
            <w:pPr>
              <w:pStyle w:val="ConsPlusNormal"/>
              <w:jc w:val="center"/>
              <w:outlineLvl w:val="1"/>
            </w:pPr>
            <w:r>
              <w:t>Раздел 6. ГОСУДАРСТВЕННАЯ ЖИЛИЩНАЯ ИНСПЕКЦИЯ ТЮМЕНСКОЙ ОБЛАСТИ</w:t>
            </w:r>
          </w:p>
        </w:tc>
      </w:tr>
      <w:tr w:rsidR="00C366AA">
        <w:tc>
          <w:tcPr>
            <w:tcW w:w="673" w:type="dxa"/>
          </w:tcPr>
          <w:p w:rsidR="00C366AA" w:rsidRDefault="00C366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391" w:type="dxa"/>
          </w:tcPr>
          <w:p w:rsidR="00C366AA" w:rsidRDefault="00C366AA">
            <w:pPr>
              <w:pStyle w:val="ConsPlusNormal"/>
              <w:jc w:val="both"/>
            </w:pPr>
            <w:r>
              <w:t>Лицензирование предпринимательской деятельности по управлению многоквартирными домами</w:t>
            </w:r>
          </w:p>
        </w:tc>
      </w:tr>
      <w:tr w:rsidR="00C366AA">
        <w:tc>
          <w:tcPr>
            <w:tcW w:w="673" w:type="dxa"/>
          </w:tcPr>
          <w:p w:rsidR="00C366AA" w:rsidRDefault="00C366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391" w:type="dxa"/>
          </w:tcPr>
          <w:p w:rsidR="00C366AA" w:rsidRDefault="00C366AA">
            <w:pPr>
              <w:pStyle w:val="ConsPlusNormal"/>
              <w:jc w:val="both"/>
            </w:pPr>
            <w:r>
              <w:t>Внесение изменений в реестр лицензий Тюменской области</w:t>
            </w:r>
          </w:p>
        </w:tc>
      </w:tr>
      <w:tr w:rsidR="00C366AA">
        <w:tc>
          <w:tcPr>
            <w:tcW w:w="673" w:type="dxa"/>
          </w:tcPr>
          <w:p w:rsidR="00C366AA" w:rsidRDefault="00C366A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391" w:type="dxa"/>
          </w:tcPr>
          <w:p w:rsidR="00C366AA" w:rsidRDefault="00C366AA">
            <w:pPr>
              <w:pStyle w:val="ConsPlusNormal"/>
              <w:jc w:val="both"/>
            </w:pPr>
            <w:r>
              <w:t xml:space="preserve">Выдача квалификационных аттестатов должностным лицам лицензиата, соискателя </w:t>
            </w:r>
            <w:r>
              <w:lastRenderedPageBreak/>
              <w:t>лицензии на осуществление предпринимательской деятельности по управлению многоквартирными домами, сдавшим квалификационный экзамен</w:t>
            </w:r>
          </w:p>
        </w:tc>
      </w:tr>
      <w:tr w:rsidR="00C366AA">
        <w:tc>
          <w:tcPr>
            <w:tcW w:w="9064" w:type="dxa"/>
            <w:gridSpan w:val="2"/>
          </w:tcPr>
          <w:p w:rsidR="00C366AA" w:rsidRDefault="00C366AA">
            <w:pPr>
              <w:pStyle w:val="ConsPlusNormal"/>
              <w:jc w:val="center"/>
              <w:outlineLvl w:val="1"/>
            </w:pPr>
            <w:r>
              <w:lastRenderedPageBreak/>
              <w:t>Раздел 7. ГЛАВНОЕ УПРАВЛЕНИЕ СТРОИТЕЛЬСТВА ТЮМЕНСКОЙ ОБЛАСТИ</w:t>
            </w:r>
          </w:p>
        </w:tc>
      </w:tr>
      <w:tr w:rsidR="00C366AA">
        <w:tc>
          <w:tcPr>
            <w:tcW w:w="673" w:type="dxa"/>
          </w:tcPr>
          <w:p w:rsidR="00C366AA" w:rsidRDefault="00C366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391" w:type="dxa"/>
          </w:tcPr>
          <w:p w:rsidR="00C366AA" w:rsidRDefault="00C366AA">
            <w:pPr>
              <w:pStyle w:val="ConsPlusNormal"/>
              <w:jc w:val="both"/>
            </w:pPr>
            <w:r>
              <w:t>Подготовка и выдача разрешений на строительство, разрешений на ввод объектов в эксплуатацию при осуществлении строительства, реконструкции объектов капитального строительства</w:t>
            </w:r>
          </w:p>
        </w:tc>
      </w:tr>
      <w:tr w:rsidR="00C366AA">
        <w:tc>
          <w:tcPr>
            <w:tcW w:w="673" w:type="dxa"/>
          </w:tcPr>
          <w:p w:rsidR="00C366AA" w:rsidRDefault="00C366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391" w:type="dxa"/>
          </w:tcPr>
          <w:p w:rsidR="00C366AA" w:rsidRDefault="00C366AA">
            <w:pPr>
              <w:pStyle w:val="ConsPlusNormal"/>
              <w:jc w:val="both"/>
            </w:pPr>
            <w:r>
              <w:t>Выдача заключения (по окончании строительства, реконструкции объекта капитального строительства) о соответствии построенного, реконструированного объекта капитального строительства требованиям технических регламентов, иных нормативных правовых актов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</w:t>
            </w:r>
          </w:p>
        </w:tc>
      </w:tr>
      <w:tr w:rsidR="00C366AA">
        <w:tc>
          <w:tcPr>
            <w:tcW w:w="673" w:type="dxa"/>
          </w:tcPr>
          <w:p w:rsidR="00C366AA" w:rsidRDefault="00C366A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391" w:type="dxa"/>
          </w:tcPr>
          <w:p w:rsidR="00C366AA" w:rsidRDefault="00C366AA">
            <w:pPr>
              <w:pStyle w:val="ConsPlusNormal"/>
              <w:jc w:val="both"/>
            </w:pPr>
            <w:r>
              <w:t>Выдача юридическим лицам и индивидуальным предпринимателям разрешений на осуществление деятельности по перевозке пассажиров и багажа легковым такси в Тюменской области</w:t>
            </w:r>
          </w:p>
        </w:tc>
      </w:tr>
      <w:tr w:rsidR="00C366AA">
        <w:tc>
          <w:tcPr>
            <w:tcW w:w="9064" w:type="dxa"/>
            <w:gridSpan w:val="2"/>
          </w:tcPr>
          <w:p w:rsidR="00C366AA" w:rsidRDefault="00C366AA">
            <w:pPr>
              <w:pStyle w:val="ConsPlusNormal"/>
              <w:jc w:val="center"/>
              <w:outlineLvl w:val="1"/>
            </w:pPr>
            <w:r>
              <w:t>Раздел 8. УПРАВЛЕНИЕ ПО ОХРАНЕ, КОНТРОЛЮ И РЕГУЛИРОВАНИЮ ИСПОЛЬЗОВАНИЯ ОБЪЕКТОВ ЖИВОТНОГО МИРА И СРЕДЫ ИХ ОБИТАНИЯ ТЮМЕНСКОЙ ОБЛАСТИ</w:t>
            </w:r>
          </w:p>
        </w:tc>
      </w:tr>
      <w:tr w:rsidR="00C366AA">
        <w:tc>
          <w:tcPr>
            <w:tcW w:w="673" w:type="dxa"/>
          </w:tcPr>
          <w:p w:rsidR="00C366AA" w:rsidRDefault="00C366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391" w:type="dxa"/>
          </w:tcPr>
          <w:p w:rsidR="00C366AA" w:rsidRDefault="00C366AA">
            <w:pPr>
              <w:pStyle w:val="ConsPlusNormal"/>
              <w:jc w:val="both"/>
            </w:pPr>
            <w:r>
              <w:t>Выдача и аннулирование охотничьих билетов в порядке, установленном уполномоченным федеральным органом исполнительной власти (обращение заявителя)</w:t>
            </w:r>
          </w:p>
        </w:tc>
      </w:tr>
      <w:tr w:rsidR="00C366AA">
        <w:tc>
          <w:tcPr>
            <w:tcW w:w="673" w:type="dxa"/>
          </w:tcPr>
          <w:p w:rsidR="00C366AA" w:rsidRDefault="00C366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391" w:type="dxa"/>
          </w:tcPr>
          <w:p w:rsidR="00C366AA" w:rsidRDefault="00C366AA">
            <w:pPr>
              <w:pStyle w:val="ConsPlusNormal"/>
              <w:jc w:val="both"/>
            </w:pPr>
            <w:r>
              <w:t xml:space="preserve">Выдача разрешений на добычу охотничьих ресурсов, за исключением охотничьих ресурсов, находящихся на особо охраняемых природных территориях федерального значения, а также млекопитающих и птиц, занесенных в </w:t>
            </w:r>
            <w:hyperlink r:id="rId69" w:history="1">
              <w:r>
                <w:rPr>
                  <w:color w:val="0000FF"/>
                </w:rPr>
                <w:t>Красную</w:t>
              </w:r>
            </w:hyperlink>
            <w:r>
              <w:t xml:space="preserve"> </w:t>
            </w:r>
            <w:hyperlink r:id="rId70" w:history="1">
              <w:r>
                <w:rPr>
                  <w:color w:val="0000FF"/>
                </w:rPr>
                <w:t>книгу</w:t>
              </w:r>
            </w:hyperlink>
            <w:r>
              <w:t xml:space="preserve"> Российской Федерации и Красную </w:t>
            </w:r>
            <w:hyperlink r:id="rId71" w:history="1">
              <w:r>
                <w:rPr>
                  <w:color w:val="0000FF"/>
                </w:rPr>
                <w:t>книгу</w:t>
              </w:r>
            </w:hyperlink>
            <w:r>
              <w:t xml:space="preserve"> Тюменской области</w:t>
            </w:r>
          </w:p>
        </w:tc>
      </w:tr>
      <w:tr w:rsidR="00C366AA">
        <w:tc>
          <w:tcPr>
            <w:tcW w:w="673" w:type="dxa"/>
          </w:tcPr>
          <w:p w:rsidR="00C366AA" w:rsidRDefault="00C366A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391" w:type="dxa"/>
          </w:tcPr>
          <w:p w:rsidR="00C366AA" w:rsidRDefault="00C366AA">
            <w:pPr>
              <w:pStyle w:val="ConsPlusNormal"/>
              <w:jc w:val="both"/>
            </w:pPr>
            <w:r>
              <w:t xml:space="preserve">Распределение разрешений на добычу охотничьих ресурсов между физическими лицами, осуществляющими охоту в общедоступных охотничьих угодьях Тюменской области, за исключением охотничьих ресурсов, находящихся на особо охраняемых природных территориях федерального значения, а также млекопитающих и птиц, занесенных в </w:t>
            </w:r>
            <w:hyperlink r:id="rId72" w:history="1">
              <w:r>
                <w:rPr>
                  <w:color w:val="0000FF"/>
                </w:rPr>
                <w:t>Красную</w:t>
              </w:r>
            </w:hyperlink>
            <w:r>
              <w:t xml:space="preserve"> </w:t>
            </w:r>
            <w:hyperlink r:id="rId73" w:history="1">
              <w:r>
                <w:rPr>
                  <w:color w:val="0000FF"/>
                </w:rPr>
                <w:t>книгу</w:t>
              </w:r>
            </w:hyperlink>
            <w:r>
              <w:t xml:space="preserve"> Российской Федерации и Красную </w:t>
            </w:r>
            <w:hyperlink r:id="rId74" w:history="1">
              <w:r>
                <w:rPr>
                  <w:color w:val="0000FF"/>
                </w:rPr>
                <w:t>книгу</w:t>
              </w:r>
            </w:hyperlink>
            <w:r>
              <w:t xml:space="preserve"> Тюменской области</w:t>
            </w:r>
          </w:p>
        </w:tc>
      </w:tr>
      <w:tr w:rsidR="00C366AA">
        <w:tc>
          <w:tcPr>
            <w:tcW w:w="673" w:type="dxa"/>
          </w:tcPr>
          <w:p w:rsidR="00C366AA" w:rsidRDefault="00C366A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391" w:type="dxa"/>
          </w:tcPr>
          <w:p w:rsidR="00C366AA" w:rsidRDefault="00C366AA">
            <w:pPr>
              <w:pStyle w:val="ConsPlusNormal"/>
              <w:jc w:val="both"/>
            </w:pPr>
            <w:r>
              <w:t xml:space="preserve">Выдача разрешений на добычу объектов животного мира, не отнесенных к охотничьим ресурсам и водным биоресурсам (кроме объектов животного мира, не отнесенных к охотничьим ресурсам и водным биоресурсам и не принадлежащих к видам, занесенным в </w:t>
            </w:r>
            <w:hyperlink r:id="rId75" w:history="1">
              <w:r>
                <w:rPr>
                  <w:color w:val="0000FF"/>
                </w:rPr>
                <w:t>Красную</w:t>
              </w:r>
            </w:hyperlink>
            <w:r>
              <w:t xml:space="preserve"> </w:t>
            </w:r>
            <w:hyperlink r:id="rId76" w:history="1">
              <w:r>
                <w:rPr>
                  <w:color w:val="0000FF"/>
                </w:rPr>
                <w:t>книгу</w:t>
              </w:r>
            </w:hyperlink>
            <w:r>
              <w:t xml:space="preserve"> Российской Федерации и Красную </w:t>
            </w:r>
            <w:hyperlink r:id="rId77" w:history="1">
              <w:r>
                <w:rPr>
                  <w:color w:val="0000FF"/>
                </w:rPr>
                <w:t>книгу</w:t>
              </w:r>
            </w:hyperlink>
            <w:r>
              <w:t xml:space="preserve"> Тюменской области), за исключением разрешений на содержание и разведение охотничьих ресурсов, находящихся на особо охраняемых природных территориях федерального значения</w:t>
            </w:r>
          </w:p>
        </w:tc>
      </w:tr>
      <w:tr w:rsidR="00C366AA">
        <w:tc>
          <w:tcPr>
            <w:tcW w:w="673" w:type="dxa"/>
          </w:tcPr>
          <w:p w:rsidR="00C366AA" w:rsidRDefault="00C366A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391" w:type="dxa"/>
          </w:tcPr>
          <w:p w:rsidR="00C366AA" w:rsidRDefault="00C366AA">
            <w:pPr>
              <w:pStyle w:val="ConsPlusNormal"/>
              <w:jc w:val="both"/>
            </w:pPr>
            <w:r>
              <w:t xml:space="preserve">Предоставление на основании заявок бланков разрешений на добычу охотничьих ресурсов юридическим лицам и индивидуальным предпринимателям, заключившим охотхозяйственные соглашения, для последующей выдачи таких разрешений физическим лицам, указанным в </w:t>
            </w:r>
            <w:hyperlink r:id="rId78" w:history="1">
              <w:r>
                <w:rPr>
                  <w:color w:val="0000FF"/>
                </w:rPr>
                <w:t>частях 1</w:t>
              </w:r>
            </w:hyperlink>
            <w:r>
              <w:t xml:space="preserve"> и </w:t>
            </w:r>
            <w:hyperlink r:id="rId79" w:history="1">
              <w:r>
                <w:rPr>
                  <w:color w:val="0000FF"/>
                </w:rPr>
                <w:t>2 статьи 20</w:t>
              </w:r>
            </w:hyperlink>
            <w:r>
              <w:t xml:space="preserve"> Федерального закона от 24.07.2009 N 209-ФЗ "Об охоте и сохранении охотничьих ресурсов и о внесении изменений в отдельные законодательные акты Российской Федерации"</w:t>
            </w:r>
          </w:p>
        </w:tc>
      </w:tr>
      <w:tr w:rsidR="00C366AA">
        <w:tc>
          <w:tcPr>
            <w:tcW w:w="673" w:type="dxa"/>
          </w:tcPr>
          <w:p w:rsidR="00C366AA" w:rsidRDefault="00C366A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391" w:type="dxa"/>
          </w:tcPr>
          <w:p w:rsidR="00C366AA" w:rsidRDefault="00C366AA">
            <w:pPr>
              <w:pStyle w:val="ConsPlusNormal"/>
              <w:jc w:val="both"/>
            </w:pPr>
            <w:r>
              <w:t xml:space="preserve">Выдача и замена удостоверений и нагрудных знаков, производственных охотничьих </w:t>
            </w:r>
            <w:r>
              <w:lastRenderedPageBreak/>
              <w:t>инспекторов в порядке, установленном уполномоченным федеральным органом исполнительной власти</w:t>
            </w:r>
          </w:p>
        </w:tc>
      </w:tr>
      <w:tr w:rsidR="00C366AA">
        <w:tc>
          <w:tcPr>
            <w:tcW w:w="9064" w:type="dxa"/>
            <w:gridSpan w:val="2"/>
          </w:tcPr>
          <w:p w:rsidR="00C366AA" w:rsidRDefault="00C366AA">
            <w:pPr>
              <w:pStyle w:val="ConsPlusNormal"/>
              <w:jc w:val="center"/>
              <w:outlineLvl w:val="1"/>
            </w:pPr>
            <w:r>
              <w:lastRenderedPageBreak/>
              <w:t>Раздел 9. ДЕПАРТАМЕНТ ПОТРЕБИТЕЛЬСКОГО РЫНКА И ТУРИЗМА ТЮМЕНСКОЙ ОБЛАСТИ</w:t>
            </w:r>
          </w:p>
        </w:tc>
      </w:tr>
      <w:tr w:rsidR="00C366AA">
        <w:tc>
          <w:tcPr>
            <w:tcW w:w="673" w:type="dxa"/>
          </w:tcPr>
          <w:p w:rsidR="00C366AA" w:rsidRDefault="00C366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391" w:type="dxa"/>
          </w:tcPr>
          <w:p w:rsidR="00C366AA" w:rsidRDefault="00C366AA">
            <w:pPr>
              <w:pStyle w:val="ConsPlusNormal"/>
              <w:jc w:val="both"/>
            </w:pPr>
            <w:r>
              <w:t>Лицензирование деятельности по заготовке, хранению, переработке и реализации лома черных металлов, цветных металлов</w:t>
            </w:r>
          </w:p>
        </w:tc>
      </w:tr>
      <w:tr w:rsidR="00C366AA">
        <w:tc>
          <w:tcPr>
            <w:tcW w:w="673" w:type="dxa"/>
          </w:tcPr>
          <w:p w:rsidR="00C366AA" w:rsidRDefault="00C366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391" w:type="dxa"/>
          </w:tcPr>
          <w:p w:rsidR="00C366AA" w:rsidRDefault="00C366AA">
            <w:pPr>
              <w:pStyle w:val="ConsPlusNormal"/>
              <w:jc w:val="both"/>
            </w:pPr>
            <w:r>
              <w:t>Лицензирование розничной продажи алкогольной продукции (за исключением лицензирования розничной продажи вина, игристого вина (шампанского), осуществляемой сельскохозяйственными товаропроизводителями)</w:t>
            </w:r>
          </w:p>
        </w:tc>
      </w:tr>
      <w:tr w:rsidR="00C366AA">
        <w:tc>
          <w:tcPr>
            <w:tcW w:w="9064" w:type="dxa"/>
            <w:gridSpan w:val="2"/>
          </w:tcPr>
          <w:p w:rsidR="00C366AA" w:rsidRDefault="00C366AA">
            <w:pPr>
              <w:pStyle w:val="ConsPlusNormal"/>
              <w:jc w:val="center"/>
              <w:outlineLvl w:val="1"/>
            </w:pPr>
            <w:r>
              <w:t>Раздел 10. УПРАВЛЕНИЕ ПО ДЕЛАМ АРХИВОВ ТЮМЕНСКОЙ ОБЛАСТИ</w:t>
            </w:r>
          </w:p>
        </w:tc>
      </w:tr>
      <w:tr w:rsidR="00C366AA">
        <w:tc>
          <w:tcPr>
            <w:tcW w:w="673" w:type="dxa"/>
          </w:tcPr>
          <w:p w:rsidR="00C366AA" w:rsidRDefault="00C366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391" w:type="dxa"/>
          </w:tcPr>
          <w:p w:rsidR="00C366AA" w:rsidRDefault="00C366AA">
            <w:pPr>
              <w:pStyle w:val="ConsPlusNormal"/>
              <w:jc w:val="both"/>
            </w:pPr>
            <w:r>
              <w:t>Прием заявок (запросов) государственными архивами Тюменской области на предоставление архивных документов (архивных справок, выписок и копий)</w:t>
            </w:r>
          </w:p>
        </w:tc>
      </w:tr>
      <w:tr w:rsidR="00C366AA">
        <w:tc>
          <w:tcPr>
            <w:tcW w:w="9064" w:type="dxa"/>
            <w:gridSpan w:val="2"/>
          </w:tcPr>
          <w:p w:rsidR="00C366AA" w:rsidRDefault="00C366AA">
            <w:pPr>
              <w:pStyle w:val="ConsPlusNormal"/>
              <w:jc w:val="center"/>
              <w:outlineLvl w:val="1"/>
            </w:pPr>
            <w:r>
              <w:t>Раздел 11. ДЕПАРТАМЕНТ АГРОПРОМЫШЛЕННОГО КОМПЛЕКСА ТЮМЕНСКОЙ ОБЛАСТИ</w:t>
            </w:r>
          </w:p>
        </w:tc>
      </w:tr>
      <w:tr w:rsidR="00C366AA">
        <w:tc>
          <w:tcPr>
            <w:tcW w:w="673" w:type="dxa"/>
          </w:tcPr>
          <w:p w:rsidR="00C366AA" w:rsidRDefault="00C366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391" w:type="dxa"/>
          </w:tcPr>
          <w:p w:rsidR="00C366AA" w:rsidRDefault="00C366AA">
            <w:pPr>
              <w:pStyle w:val="ConsPlusNormal"/>
              <w:jc w:val="both"/>
            </w:pPr>
            <w:r>
              <w:t>Предоставление субсидий на мероприятия по развитию сельскохозяйственной потребительской кооперации</w:t>
            </w:r>
          </w:p>
        </w:tc>
      </w:tr>
    </w:tbl>
    <w:p w:rsidR="00C366AA" w:rsidRDefault="00C366AA">
      <w:pPr>
        <w:pStyle w:val="ConsPlusNormal"/>
        <w:jc w:val="both"/>
      </w:pPr>
    </w:p>
    <w:p w:rsidR="00C366AA" w:rsidRDefault="00C366AA">
      <w:pPr>
        <w:pStyle w:val="ConsPlusNormal"/>
        <w:jc w:val="both"/>
      </w:pPr>
    </w:p>
    <w:p w:rsidR="00C366AA" w:rsidRDefault="00C366AA">
      <w:pPr>
        <w:pStyle w:val="ConsPlusNormal"/>
        <w:jc w:val="both"/>
      </w:pPr>
    </w:p>
    <w:p w:rsidR="00C366AA" w:rsidRDefault="00C366AA">
      <w:pPr>
        <w:pStyle w:val="ConsPlusNormal"/>
        <w:jc w:val="both"/>
      </w:pPr>
    </w:p>
    <w:p w:rsidR="00C366AA" w:rsidRDefault="00C366AA">
      <w:pPr>
        <w:pStyle w:val="ConsPlusNormal"/>
        <w:jc w:val="both"/>
      </w:pPr>
    </w:p>
    <w:p w:rsidR="00C366AA" w:rsidRDefault="00C366AA">
      <w:pPr>
        <w:pStyle w:val="ConsPlusNormal"/>
        <w:jc w:val="right"/>
        <w:outlineLvl w:val="0"/>
      </w:pPr>
      <w:r>
        <w:t>Приложение 2</w:t>
      </w:r>
    </w:p>
    <w:p w:rsidR="00C366AA" w:rsidRDefault="00C366AA">
      <w:pPr>
        <w:pStyle w:val="ConsPlusNormal"/>
        <w:jc w:val="right"/>
      </w:pPr>
      <w:r>
        <w:t>к постановлению Правительства</w:t>
      </w:r>
    </w:p>
    <w:p w:rsidR="00C366AA" w:rsidRDefault="00C366AA">
      <w:pPr>
        <w:pStyle w:val="ConsPlusNormal"/>
        <w:jc w:val="right"/>
      </w:pPr>
      <w:r>
        <w:t>Тюменской области</w:t>
      </w:r>
    </w:p>
    <w:p w:rsidR="00C366AA" w:rsidRDefault="00C366AA">
      <w:pPr>
        <w:pStyle w:val="ConsPlusNormal"/>
        <w:jc w:val="right"/>
      </w:pPr>
      <w:r>
        <w:t>от 28 декабря 2012 г. N 578-п</w:t>
      </w:r>
    </w:p>
    <w:p w:rsidR="00C366AA" w:rsidRDefault="00C366AA">
      <w:pPr>
        <w:pStyle w:val="ConsPlusNormal"/>
        <w:jc w:val="both"/>
      </w:pPr>
    </w:p>
    <w:p w:rsidR="00C366AA" w:rsidRDefault="00C366AA">
      <w:pPr>
        <w:pStyle w:val="ConsPlusTitle"/>
        <w:jc w:val="center"/>
      </w:pPr>
      <w:bookmarkStart w:id="1" w:name="P312"/>
      <w:bookmarkEnd w:id="1"/>
      <w:r>
        <w:t>ПЕРЕЧЕНЬ</w:t>
      </w:r>
    </w:p>
    <w:p w:rsidR="00C366AA" w:rsidRDefault="00C366AA">
      <w:pPr>
        <w:pStyle w:val="ConsPlusTitle"/>
        <w:jc w:val="center"/>
      </w:pPr>
      <w:r>
        <w:t>ГОСУДАРСТВЕННЫХ УСЛУГ, ПРЕДОСТАВЛЕНИЕ КОТОРЫХ ОРГАНАМИ</w:t>
      </w:r>
    </w:p>
    <w:p w:rsidR="00C366AA" w:rsidRDefault="00C366AA">
      <w:pPr>
        <w:pStyle w:val="ConsPlusTitle"/>
        <w:jc w:val="center"/>
      </w:pPr>
      <w:r>
        <w:t>ГОСУДАРСТВЕННОЙ ВЛАСТИ ТЮМЕНСКОЙ ОБЛАСТИ</w:t>
      </w:r>
    </w:p>
    <w:p w:rsidR="00C366AA" w:rsidRDefault="00C366AA">
      <w:pPr>
        <w:pStyle w:val="ConsPlusTitle"/>
        <w:jc w:val="center"/>
      </w:pPr>
      <w:r>
        <w:t>В МНОГОФУНКЦИОНАЛЬНЫХ ЦЕНТРАХ ПРЕДОСТАВЛЕНИЯ ГОСУДАРСТВЕННЫХ</w:t>
      </w:r>
    </w:p>
    <w:p w:rsidR="00C366AA" w:rsidRDefault="00C366AA">
      <w:pPr>
        <w:pStyle w:val="ConsPlusTitle"/>
        <w:jc w:val="center"/>
      </w:pPr>
      <w:r>
        <w:t>И МУНИЦИПАЛЬНЫХ УСЛУГ ПОСРЕДСТВОМ КОМПЛЕКСНОГО ЗАПРОСА</w:t>
      </w:r>
    </w:p>
    <w:p w:rsidR="00C366AA" w:rsidRDefault="00C366AA">
      <w:pPr>
        <w:pStyle w:val="ConsPlusTitle"/>
        <w:jc w:val="center"/>
      </w:pPr>
      <w:r>
        <w:t>НЕ ОСУЩЕСТВЛЯЕТСЯ</w:t>
      </w:r>
    </w:p>
    <w:p w:rsidR="00C366AA" w:rsidRDefault="00C366A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366A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366AA" w:rsidRDefault="00C366A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366AA" w:rsidRDefault="00C366AA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 </w:t>
            </w:r>
            <w:hyperlink r:id="rId80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Тюменской области от 02.04.2018 N 97-п;</w:t>
            </w:r>
          </w:p>
          <w:p w:rsidR="00C366AA" w:rsidRDefault="00C366AA">
            <w:pPr>
              <w:pStyle w:val="ConsPlusNormal"/>
              <w:jc w:val="center"/>
            </w:pPr>
            <w:r>
              <w:rPr>
                <w:color w:val="392C69"/>
              </w:rPr>
              <w:t xml:space="preserve">в ред. постановлений Правительства Тюменской области от 16.08.2018 </w:t>
            </w:r>
            <w:hyperlink r:id="rId81" w:history="1">
              <w:r>
                <w:rPr>
                  <w:color w:val="0000FF"/>
                </w:rPr>
                <w:t>N 327-п</w:t>
              </w:r>
            </w:hyperlink>
            <w:r>
              <w:rPr>
                <w:color w:val="392C69"/>
              </w:rPr>
              <w:t>,</w:t>
            </w:r>
          </w:p>
          <w:p w:rsidR="00C366AA" w:rsidRDefault="00C366A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26.10.2018 </w:t>
            </w:r>
            <w:hyperlink r:id="rId82" w:history="1">
              <w:r>
                <w:rPr>
                  <w:color w:val="0000FF"/>
                </w:rPr>
                <w:t>N 417-п</w:t>
              </w:r>
            </w:hyperlink>
            <w:r>
              <w:rPr>
                <w:color w:val="392C69"/>
              </w:rPr>
              <w:t xml:space="preserve">, от 14.12.2018 </w:t>
            </w:r>
            <w:hyperlink r:id="rId83" w:history="1">
              <w:r>
                <w:rPr>
                  <w:color w:val="0000FF"/>
                </w:rPr>
                <w:t>N 486-п</w:t>
              </w:r>
            </w:hyperlink>
            <w:r>
              <w:rPr>
                <w:color w:val="392C69"/>
              </w:rPr>
              <w:t xml:space="preserve">, от 18.01.2019 </w:t>
            </w:r>
            <w:hyperlink r:id="rId84" w:history="1">
              <w:r>
                <w:rPr>
                  <w:color w:val="0000FF"/>
                </w:rPr>
                <w:t>N 10-п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366AA" w:rsidRDefault="00C366A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8391"/>
      </w:tblGrid>
      <w:tr w:rsidR="00C366AA">
        <w:tc>
          <w:tcPr>
            <w:tcW w:w="9071" w:type="dxa"/>
            <w:gridSpan w:val="2"/>
          </w:tcPr>
          <w:p w:rsidR="00C366AA" w:rsidRDefault="00C366AA">
            <w:pPr>
              <w:pStyle w:val="ConsPlusNormal"/>
              <w:jc w:val="center"/>
              <w:outlineLvl w:val="1"/>
            </w:pPr>
            <w:r>
              <w:t>Раздел 1. ДЕПАРТАМЕНТ СОЦИАЛЬНОГО РАЗВИТИЯ ТЮМЕНСКОЙ ОБЛАСТИ</w:t>
            </w:r>
          </w:p>
        </w:tc>
      </w:tr>
      <w:tr w:rsidR="00C366AA">
        <w:tc>
          <w:tcPr>
            <w:tcW w:w="680" w:type="dxa"/>
          </w:tcPr>
          <w:p w:rsidR="00C366AA" w:rsidRDefault="00C366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391" w:type="dxa"/>
          </w:tcPr>
          <w:p w:rsidR="00C366AA" w:rsidRDefault="00C366AA">
            <w:pPr>
              <w:pStyle w:val="ConsPlusNormal"/>
              <w:jc w:val="both"/>
            </w:pPr>
            <w:r>
              <w:t>Назначение и выплата пенсии за выслугу лет гражданам, оставившим государственную службу</w:t>
            </w:r>
          </w:p>
        </w:tc>
      </w:tr>
      <w:tr w:rsidR="00C366AA">
        <w:tc>
          <w:tcPr>
            <w:tcW w:w="680" w:type="dxa"/>
          </w:tcPr>
          <w:p w:rsidR="00C366AA" w:rsidRDefault="00C366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391" w:type="dxa"/>
          </w:tcPr>
          <w:p w:rsidR="00C366AA" w:rsidRDefault="00C366AA">
            <w:pPr>
              <w:pStyle w:val="ConsPlusNormal"/>
              <w:jc w:val="both"/>
            </w:pPr>
            <w:r>
              <w:t>Назначение и выплата единовременного, ежемесячного пособия на содержание детей-сирот, детей, оставшихся без попечения родителей, воспитывающихся в семьях граждан, выплаты вознаграждения опекунам (попечителям), приемным родителям, патронатным воспитателям</w:t>
            </w:r>
          </w:p>
        </w:tc>
      </w:tr>
      <w:tr w:rsidR="00C366AA">
        <w:tc>
          <w:tcPr>
            <w:tcW w:w="680" w:type="dxa"/>
          </w:tcPr>
          <w:p w:rsidR="00C366AA" w:rsidRDefault="00C366AA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8391" w:type="dxa"/>
          </w:tcPr>
          <w:p w:rsidR="00C366AA" w:rsidRDefault="00C366AA">
            <w:pPr>
              <w:pStyle w:val="ConsPlusNormal"/>
              <w:jc w:val="both"/>
            </w:pPr>
            <w:r>
              <w:t>Возмещение расходов на оплату единовременной установки квартирного проводного телефона реабилитированным лицам и инвалидам 1 и 2 групп</w:t>
            </w:r>
          </w:p>
        </w:tc>
      </w:tr>
      <w:tr w:rsidR="00C366AA">
        <w:tc>
          <w:tcPr>
            <w:tcW w:w="680" w:type="dxa"/>
          </w:tcPr>
          <w:p w:rsidR="00C366AA" w:rsidRDefault="00C366A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391" w:type="dxa"/>
          </w:tcPr>
          <w:p w:rsidR="00C366AA" w:rsidRDefault="00C366AA">
            <w:pPr>
              <w:pStyle w:val="ConsPlusNormal"/>
              <w:jc w:val="both"/>
            </w:pPr>
            <w:r>
              <w:t>Возмещение расходов на оказание услуг по погребению умерших реабилитированных лиц</w:t>
            </w:r>
          </w:p>
        </w:tc>
      </w:tr>
      <w:tr w:rsidR="00C366AA">
        <w:tc>
          <w:tcPr>
            <w:tcW w:w="680" w:type="dxa"/>
          </w:tcPr>
          <w:p w:rsidR="00C366AA" w:rsidRDefault="00C366A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391" w:type="dxa"/>
          </w:tcPr>
          <w:p w:rsidR="00C366AA" w:rsidRDefault="00C366AA">
            <w:pPr>
              <w:pStyle w:val="ConsPlusNormal"/>
              <w:jc w:val="both"/>
            </w:pPr>
            <w:r>
              <w:t>Возмещение расходов на оплату проезда междугородным транспортом реабилитированных лиц</w:t>
            </w:r>
          </w:p>
        </w:tc>
      </w:tr>
      <w:tr w:rsidR="00C366AA">
        <w:tc>
          <w:tcPr>
            <w:tcW w:w="680" w:type="dxa"/>
          </w:tcPr>
          <w:p w:rsidR="00C366AA" w:rsidRDefault="00C366A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391" w:type="dxa"/>
          </w:tcPr>
          <w:p w:rsidR="00C366AA" w:rsidRDefault="00C366AA">
            <w:pPr>
              <w:pStyle w:val="ConsPlusNormal"/>
              <w:jc w:val="both"/>
            </w:pPr>
            <w:r>
              <w:t>Установление опеки (попечительства) над совершеннолетними недееспособными и не полностью дееспособными гражданами</w:t>
            </w:r>
          </w:p>
        </w:tc>
      </w:tr>
      <w:tr w:rsidR="00C366AA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C366AA" w:rsidRDefault="00C366A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391" w:type="dxa"/>
            <w:tcBorders>
              <w:bottom w:val="nil"/>
            </w:tcBorders>
          </w:tcPr>
          <w:p w:rsidR="00C366AA" w:rsidRDefault="00C366AA">
            <w:pPr>
              <w:pStyle w:val="ConsPlusNormal"/>
              <w:jc w:val="both"/>
            </w:pPr>
            <w:r>
              <w:t>Предоставление органами государственной власти субъектов Российской Федерации государственной услуги в сфере переданных полномочий Российской Федерации по назначению государственных пособий гражданам, имеющим детей</w:t>
            </w:r>
          </w:p>
        </w:tc>
      </w:tr>
      <w:tr w:rsidR="00C366A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366AA" w:rsidRDefault="00C366AA">
            <w:pPr>
              <w:pStyle w:val="ConsPlusNormal"/>
              <w:jc w:val="both"/>
            </w:pPr>
            <w:r>
              <w:t xml:space="preserve">(п. 7 в ред. </w:t>
            </w:r>
            <w:hyperlink r:id="rId8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Тюменской области от 14.12.2018 N 486-п)</w:t>
            </w:r>
          </w:p>
        </w:tc>
      </w:tr>
      <w:tr w:rsidR="00C366AA">
        <w:tc>
          <w:tcPr>
            <w:tcW w:w="680" w:type="dxa"/>
          </w:tcPr>
          <w:p w:rsidR="00C366AA" w:rsidRDefault="00C366A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391" w:type="dxa"/>
          </w:tcPr>
          <w:p w:rsidR="00C366AA" w:rsidRDefault="00C366AA">
            <w:pPr>
              <w:pStyle w:val="ConsPlusNormal"/>
              <w:jc w:val="both"/>
            </w:pPr>
            <w:r>
              <w:t>Оказание адресной социальной помощи</w:t>
            </w:r>
          </w:p>
        </w:tc>
      </w:tr>
      <w:tr w:rsidR="00C366AA">
        <w:tc>
          <w:tcPr>
            <w:tcW w:w="680" w:type="dxa"/>
          </w:tcPr>
          <w:p w:rsidR="00C366AA" w:rsidRDefault="00C366A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391" w:type="dxa"/>
          </w:tcPr>
          <w:p w:rsidR="00C366AA" w:rsidRDefault="00C366AA">
            <w:pPr>
              <w:pStyle w:val="ConsPlusNormal"/>
              <w:jc w:val="both"/>
            </w:pPr>
            <w:r>
              <w:t>Предоставление материальной помощи для погребения</w:t>
            </w:r>
          </w:p>
        </w:tc>
      </w:tr>
      <w:tr w:rsidR="00C366AA">
        <w:tc>
          <w:tcPr>
            <w:tcW w:w="680" w:type="dxa"/>
          </w:tcPr>
          <w:p w:rsidR="00C366AA" w:rsidRDefault="00C366A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391" w:type="dxa"/>
          </w:tcPr>
          <w:p w:rsidR="00C366AA" w:rsidRDefault="00C366AA">
            <w:pPr>
              <w:pStyle w:val="ConsPlusNormal"/>
              <w:jc w:val="both"/>
            </w:pPr>
            <w:r>
              <w:t>Признание семьи или одиноко проживающего гражданина малоимущими в целях получения государственной социальной помощи и (или) мер социальной поддержки</w:t>
            </w:r>
          </w:p>
        </w:tc>
      </w:tr>
      <w:tr w:rsidR="00C366AA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C366AA" w:rsidRDefault="00C366A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391" w:type="dxa"/>
            <w:tcBorders>
              <w:bottom w:val="nil"/>
            </w:tcBorders>
          </w:tcPr>
          <w:p w:rsidR="00C366AA" w:rsidRDefault="00C366AA">
            <w:pPr>
              <w:pStyle w:val="ConsPlusNormal"/>
              <w:jc w:val="both"/>
            </w:pPr>
            <w:r>
              <w:t>Оценка качества оказания общественно полезных услуг</w:t>
            </w:r>
          </w:p>
        </w:tc>
      </w:tr>
      <w:tr w:rsidR="00C366A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366AA" w:rsidRDefault="00C366AA">
            <w:pPr>
              <w:pStyle w:val="ConsPlusNormal"/>
              <w:jc w:val="both"/>
            </w:pPr>
            <w:r>
              <w:t xml:space="preserve">(п. 11 в ред. </w:t>
            </w:r>
            <w:hyperlink r:id="rId8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Тюменской области от 14.12.2018 N 486-п)</w:t>
            </w:r>
          </w:p>
        </w:tc>
      </w:tr>
      <w:tr w:rsidR="00C366AA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C366AA" w:rsidRDefault="00C366A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391" w:type="dxa"/>
            <w:tcBorders>
              <w:bottom w:val="nil"/>
            </w:tcBorders>
          </w:tcPr>
          <w:p w:rsidR="00C366AA" w:rsidRDefault="00C366AA">
            <w:pPr>
              <w:pStyle w:val="ConsPlusNormal"/>
              <w:jc w:val="both"/>
            </w:pPr>
            <w:r>
              <w:t xml:space="preserve">Исключен. - </w:t>
            </w:r>
            <w:hyperlink r:id="rId8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Тюменской области от 14.12.2018 N 486-п</w:t>
            </w:r>
          </w:p>
        </w:tc>
      </w:tr>
      <w:tr w:rsidR="00C366AA">
        <w:tc>
          <w:tcPr>
            <w:tcW w:w="680" w:type="dxa"/>
          </w:tcPr>
          <w:p w:rsidR="00C366AA" w:rsidRDefault="00C366A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391" w:type="dxa"/>
          </w:tcPr>
          <w:p w:rsidR="00C366AA" w:rsidRDefault="00C366AA">
            <w:pPr>
              <w:pStyle w:val="ConsPlusNormal"/>
              <w:jc w:val="both"/>
            </w:pPr>
            <w:r>
              <w:t>Предоставление социальной поддержки в виде пособия на ребенка</w:t>
            </w:r>
          </w:p>
        </w:tc>
      </w:tr>
      <w:tr w:rsidR="00C366AA">
        <w:tc>
          <w:tcPr>
            <w:tcW w:w="680" w:type="dxa"/>
          </w:tcPr>
          <w:p w:rsidR="00C366AA" w:rsidRDefault="00C366A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391" w:type="dxa"/>
          </w:tcPr>
          <w:p w:rsidR="00C366AA" w:rsidRDefault="00C366AA">
            <w:pPr>
              <w:pStyle w:val="ConsPlusNormal"/>
              <w:jc w:val="both"/>
            </w:pPr>
            <w:r>
              <w:t>Назначение и выплата регионального материнского (семейного) капитала</w:t>
            </w:r>
          </w:p>
        </w:tc>
      </w:tr>
      <w:tr w:rsidR="00C366AA">
        <w:tc>
          <w:tcPr>
            <w:tcW w:w="680" w:type="dxa"/>
          </w:tcPr>
          <w:p w:rsidR="00C366AA" w:rsidRDefault="00C366A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391" w:type="dxa"/>
          </w:tcPr>
          <w:p w:rsidR="00C366AA" w:rsidRDefault="00C366AA">
            <w:pPr>
              <w:pStyle w:val="ConsPlusNormal"/>
              <w:jc w:val="both"/>
            </w:pPr>
            <w:r>
              <w:t>Назначение ежемесячной компенсационной выплаты нетрудоустроенным женщинам, имеющим детей в возрасте до 3 лет, уволенным в связи с ликвидацией организации</w:t>
            </w:r>
          </w:p>
        </w:tc>
      </w:tr>
      <w:tr w:rsidR="00C366AA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C366AA" w:rsidRDefault="00C366A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391" w:type="dxa"/>
            <w:tcBorders>
              <w:bottom w:val="nil"/>
            </w:tcBorders>
          </w:tcPr>
          <w:p w:rsidR="00C366AA" w:rsidRDefault="00C366AA">
            <w:pPr>
              <w:pStyle w:val="ConsPlusNormal"/>
              <w:jc w:val="both"/>
            </w:pPr>
            <w:r>
              <w:t>Назначение ежемесячного пособия детям отдельных категорий военнослужащих, лиц, проходящих службу в войсках национальной гвардии Российской Федерации и имеющих специальное звание полиции, и сотрудников некоторых федеральных органов исполнительной власти, погибших (умерших, объявленных умершими, признанных безвестно отсутствующими) при исполнении обязанностей военной службы (служебных обязанностей), и детям лиц, умерших вследствие военной травмы после увольнения с военной службы (службы в войсках, органах и учреждениях), пенсионное обеспечение которых осуществляется Пенсионным фондом Российской Федерации</w:t>
            </w:r>
          </w:p>
        </w:tc>
      </w:tr>
      <w:tr w:rsidR="00C366A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366AA" w:rsidRDefault="00C366AA">
            <w:pPr>
              <w:pStyle w:val="ConsPlusNormal"/>
              <w:jc w:val="both"/>
            </w:pPr>
            <w:r>
              <w:t xml:space="preserve">(п. 16 в ред. </w:t>
            </w:r>
            <w:hyperlink r:id="rId8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Тюменской области от 14.12.2018 N 486-п)</w:t>
            </w:r>
          </w:p>
        </w:tc>
      </w:tr>
      <w:tr w:rsidR="00C366AA">
        <w:tc>
          <w:tcPr>
            <w:tcW w:w="680" w:type="dxa"/>
          </w:tcPr>
          <w:p w:rsidR="00C366AA" w:rsidRDefault="00C366A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391" w:type="dxa"/>
          </w:tcPr>
          <w:p w:rsidR="00C366AA" w:rsidRDefault="00C366AA">
            <w:pPr>
              <w:pStyle w:val="ConsPlusNormal"/>
              <w:jc w:val="both"/>
            </w:pPr>
            <w:r>
              <w:t>Выбор (смена) способа выплаты сумм мер социальной поддержки, оказания социальной помощи</w:t>
            </w:r>
          </w:p>
        </w:tc>
      </w:tr>
      <w:tr w:rsidR="00C366AA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C366AA" w:rsidRDefault="00C366AA">
            <w:pPr>
              <w:pStyle w:val="ConsPlusNormal"/>
              <w:jc w:val="center"/>
            </w:pPr>
            <w:r>
              <w:t>18 - 19</w:t>
            </w:r>
          </w:p>
        </w:tc>
        <w:tc>
          <w:tcPr>
            <w:tcW w:w="8391" w:type="dxa"/>
            <w:tcBorders>
              <w:bottom w:val="nil"/>
            </w:tcBorders>
          </w:tcPr>
          <w:p w:rsidR="00C366AA" w:rsidRDefault="00C366AA">
            <w:pPr>
              <w:pStyle w:val="ConsPlusNormal"/>
              <w:jc w:val="both"/>
            </w:pPr>
            <w:r>
              <w:t xml:space="preserve">Исключены. - </w:t>
            </w:r>
            <w:hyperlink r:id="rId8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Тюменской области от 14.12.2018 N 486-п</w:t>
            </w:r>
          </w:p>
        </w:tc>
      </w:tr>
      <w:tr w:rsidR="00C366AA">
        <w:tc>
          <w:tcPr>
            <w:tcW w:w="680" w:type="dxa"/>
          </w:tcPr>
          <w:p w:rsidR="00C366AA" w:rsidRDefault="00C366A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391" w:type="dxa"/>
          </w:tcPr>
          <w:p w:rsidR="00C366AA" w:rsidRDefault="00C366AA">
            <w:pPr>
              <w:pStyle w:val="ConsPlusNormal"/>
              <w:jc w:val="both"/>
            </w:pPr>
            <w:r>
              <w:t xml:space="preserve">Назначение пособия на проведение летнего оздоровительного отдыха детей отдельных </w:t>
            </w:r>
            <w:r>
              <w:lastRenderedPageBreak/>
              <w:t>категорий военнослужащих и сотрудников некоторых федеральных органов исполнительной власти, погибших (умерших), пропавших без вести, ставших инвалидами в связи с выполнением задания в условиях вооруженного конфликта немеждународного характера в Чеченской Республике и на непосредственно прилегающих к ней территориях Северного Кавказа, отнесенных к зоне вооруженного конфликта, а также в связи с выполнением задач в ходе контртеррористических операций на территории Северо-Кавказского региона, пенсионное обеспечение которых осуществляется Пенсионным фондом Российской Федерации.</w:t>
            </w:r>
          </w:p>
        </w:tc>
      </w:tr>
      <w:tr w:rsidR="00C366AA">
        <w:tc>
          <w:tcPr>
            <w:tcW w:w="680" w:type="dxa"/>
          </w:tcPr>
          <w:p w:rsidR="00C366AA" w:rsidRDefault="00C366AA">
            <w:pPr>
              <w:pStyle w:val="ConsPlusNormal"/>
              <w:jc w:val="center"/>
            </w:pPr>
            <w:r>
              <w:lastRenderedPageBreak/>
              <w:t>21</w:t>
            </w:r>
          </w:p>
        </w:tc>
        <w:tc>
          <w:tcPr>
            <w:tcW w:w="8391" w:type="dxa"/>
          </w:tcPr>
          <w:p w:rsidR="00C366AA" w:rsidRDefault="00C366AA">
            <w:pPr>
              <w:pStyle w:val="ConsPlusNormal"/>
              <w:jc w:val="both"/>
            </w:pPr>
            <w:r>
              <w:t>Выдача предварительного разрешения органа опеки и попечительства, затрагивающего осуществление имущественных прав несовершеннолетних</w:t>
            </w:r>
          </w:p>
        </w:tc>
      </w:tr>
      <w:tr w:rsidR="00C366AA">
        <w:tc>
          <w:tcPr>
            <w:tcW w:w="680" w:type="dxa"/>
          </w:tcPr>
          <w:p w:rsidR="00C366AA" w:rsidRDefault="00C366A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8391" w:type="dxa"/>
          </w:tcPr>
          <w:p w:rsidR="00C366AA" w:rsidRDefault="00C366AA">
            <w:pPr>
              <w:pStyle w:val="ConsPlusNormal"/>
              <w:jc w:val="both"/>
            </w:pPr>
            <w:r>
              <w:t>Возмещение расходов на оплату проезда на городском транспорте общего пользования, автомобильном транспорте общего пользования пригородного и внутрирайонного сообщения либо выдача единого проездного билета (электронной транспортной карты)</w:t>
            </w:r>
          </w:p>
        </w:tc>
      </w:tr>
      <w:tr w:rsidR="00C366AA">
        <w:tc>
          <w:tcPr>
            <w:tcW w:w="680" w:type="dxa"/>
          </w:tcPr>
          <w:p w:rsidR="00C366AA" w:rsidRDefault="00C366AA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8391" w:type="dxa"/>
          </w:tcPr>
          <w:p w:rsidR="00C366AA" w:rsidRDefault="00C366AA">
            <w:pPr>
              <w:pStyle w:val="ConsPlusNormal"/>
              <w:jc w:val="both"/>
            </w:pPr>
            <w:r>
              <w:t>Осуществление доплаты разницы между размером фиксированной выплаты к страховой пенсии граждан, проживающих на территории Ханты-Мансийского автономного округа - Югры, и размером фиксированной выплаты к страховой пенсии граждан, проработавших 20 и более лет в Ханты-Мансийском автономном округе - Югре, выехавших на постоянное место жительства в Тюменскую область</w:t>
            </w:r>
          </w:p>
        </w:tc>
      </w:tr>
      <w:tr w:rsidR="00C366AA">
        <w:tc>
          <w:tcPr>
            <w:tcW w:w="680" w:type="dxa"/>
          </w:tcPr>
          <w:p w:rsidR="00C366AA" w:rsidRDefault="00C366A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8391" w:type="dxa"/>
          </w:tcPr>
          <w:p w:rsidR="00C366AA" w:rsidRDefault="00C366AA">
            <w:pPr>
              <w:pStyle w:val="ConsPlusNormal"/>
              <w:jc w:val="both"/>
            </w:pPr>
            <w:r>
              <w:t>Выплата инвалидам компенсации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</w:tr>
      <w:tr w:rsidR="00C366AA">
        <w:tc>
          <w:tcPr>
            <w:tcW w:w="680" w:type="dxa"/>
          </w:tcPr>
          <w:p w:rsidR="00C366AA" w:rsidRDefault="00C366A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8391" w:type="dxa"/>
          </w:tcPr>
          <w:p w:rsidR="00C366AA" w:rsidRDefault="00C366AA">
            <w:pPr>
              <w:pStyle w:val="ConsPlusNormal"/>
              <w:jc w:val="both"/>
            </w:pPr>
            <w:r>
              <w:t>Выдача удостоверений отдельным категориям граждан</w:t>
            </w:r>
          </w:p>
        </w:tc>
      </w:tr>
      <w:tr w:rsidR="00C366AA">
        <w:tc>
          <w:tcPr>
            <w:tcW w:w="680" w:type="dxa"/>
          </w:tcPr>
          <w:p w:rsidR="00C366AA" w:rsidRDefault="00C366AA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8391" w:type="dxa"/>
          </w:tcPr>
          <w:p w:rsidR="00C366AA" w:rsidRDefault="00C366AA">
            <w:pPr>
              <w:pStyle w:val="ConsPlusNormal"/>
              <w:jc w:val="both"/>
            </w:pPr>
            <w:r>
              <w:t>Назначение и выплата доплаты к пенсии Героям Советского Союза, Героям Российской Федерации, Героям Социалистического Труда, Героям Труда Российской Федерации и лицам, награжденным орденами Славы и Трудовой Славы трех степеней, тремя и более медалями "За отвагу"</w:t>
            </w:r>
          </w:p>
        </w:tc>
      </w:tr>
      <w:tr w:rsidR="00C366AA">
        <w:tc>
          <w:tcPr>
            <w:tcW w:w="680" w:type="dxa"/>
          </w:tcPr>
          <w:p w:rsidR="00C366AA" w:rsidRDefault="00C366A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8391" w:type="dxa"/>
          </w:tcPr>
          <w:p w:rsidR="00C366AA" w:rsidRDefault="00C366AA">
            <w:pPr>
              <w:pStyle w:val="ConsPlusNormal"/>
              <w:jc w:val="both"/>
            </w:pPr>
            <w:r>
              <w:t>Назначение и выплата доплаты к пенсии гражданам, имеющим заслуги перед Тюменской областью</w:t>
            </w:r>
          </w:p>
        </w:tc>
      </w:tr>
      <w:tr w:rsidR="00C366AA">
        <w:tc>
          <w:tcPr>
            <w:tcW w:w="680" w:type="dxa"/>
          </w:tcPr>
          <w:p w:rsidR="00C366AA" w:rsidRDefault="00C366AA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8391" w:type="dxa"/>
          </w:tcPr>
          <w:p w:rsidR="00C366AA" w:rsidRDefault="00C366AA">
            <w:pPr>
              <w:pStyle w:val="ConsPlusNormal"/>
              <w:jc w:val="both"/>
            </w:pPr>
            <w:r>
              <w:t>Назначение и выплата пособия семьям погибших (умерших) военнослужащих, сотрудников органов внутренних дел, инвалидам вследствие военной травмы</w:t>
            </w:r>
          </w:p>
        </w:tc>
      </w:tr>
      <w:tr w:rsidR="00C366AA">
        <w:tc>
          <w:tcPr>
            <w:tcW w:w="680" w:type="dxa"/>
          </w:tcPr>
          <w:p w:rsidR="00C366AA" w:rsidRDefault="00C366AA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8391" w:type="dxa"/>
          </w:tcPr>
          <w:p w:rsidR="00C366AA" w:rsidRDefault="00C366AA">
            <w:pPr>
              <w:pStyle w:val="ConsPlusNormal"/>
              <w:jc w:val="both"/>
            </w:pPr>
            <w:r>
              <w:t>Назначение и выплата доплаты к пенсии неработающим пенсионерам, имеющим почетные звания и ведомственные знаки отличия в сферах образования, здравоохранения, культуры, социального обеспечения, физической культуры и спорта</w:t>
            </w:r>
          </w:p>
        </w:tc>
      </w:tr>
      <w:tr w:rsidR="00C366AA">
        <w:tc>
          <w:tcPr>
            <w:tcW w:w="680" w:type="dxa"/>
          </w:tcPr>
          <w:p w:rsidR="00C366AA" w:rsidRDefault="00C366A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391" w:type="dxa"/>
          </w:tcPr>
          <w:p w:rsidR="00C366AA" w:rsidRDefault="00C366AA">
            <w:pPr>
              <w:pStyle w:val="ConsPlusNormal"/>
              <w:jc w:val="both"/>
            </w:pPr>
            <w:r>
              <w:t>Возмещение расходов по найму жилья отдельным категориям граждан</w:t>
            </w:r>
          </w:p>
        </w:tc>
      </w:tr>
      <w:tr w:rsidR="00C366AA">
        <w:tc>
          <w:tcPr>
            <w:tcW w:w="680" w:type="dxa"/>
          </w:tcPr>
          <w:p w:rsidR="00C366AA" w:rsidRDefault="00C366AA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8391" w:type="dxa"/>
          </w:tcPr>
          <w:p w:rsidR="00C366AA" w:rsidRDefault="00C366AA">
            <w:pPr>
              <w:pStyle w:val="ConsPlusNormal"/>
              <w:jc w:val="both"/>
            </w:pPr>
            <w:r>
              <w:t>Назначение и выплата государственного единовременного пособия и ежемесячных денежных компенсаций гражданам при возникновении у них поствакцинальных осложнений</w:t>
            </w:r>
          </w:p>
        </w:tc>
      </w:tr>
      <w:tr w:rsidR="00C366AA">
        <w:tc>
          <w:tcPr>
            <w:tcW w:w="680" w:type="dxa"/>
          </w:tcPr>
          <w:p w:rsidR="00C366AA" w:rsidRDefault="00C366AA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8391" w:type="dxa"/>
          </w:tcPr>
          <w:p w:rsidR="00C366AA" w:rsidRDefault="00C366AA">
            <w:pPr>
              <w:pStyle w:val="ConsPlusNormal"/>
              <w:jc w:val="both"/>
            </w:pPr>
            <w:r>
              <w:t>Выдача удостоверения (справки) гражданам, подвергшимся воздействию радиации</w:t>
            </w:r>
          </w:p>
        </w:tc>
      </w:tr>
      <w:tr w:rsidR="00C366AA">
        <w:tc>
          <w:tcPr>
            <w:tcW w:w="680" w:type="dxa"/>
          </w:tcPr>
          <w:p w:rsidR="00C366AA" w:rsidRDefault="00C366AA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8391" w:type="dxa"/>
          </w:tcPr>
          <w:p w:rsidR="00C366AA" w:rsidRDefault="00C366AA">
            <w:pPr>
              <w:pStyle w:val="ConsPlusNormal"/>
              <w:jc w:val="both"/>
            </w:pPr>
            <w:r>
              <w:t>Назначение и выплата ежегодной денежной выплаты гражданам, награжденным нагрудным знаком "Почетный донор России" или нагрудным знаком "Почетный донор СССР"</w:t>
            </w:r>
          </w:p>
        </w:tc>
      </w:tr>
      <w:tr w:rsidR="00C366AA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C366AA" w:rsidRDefault="00C366AA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8391" w:type="dxa"/>
            <w:tcBorders>
              <w:bottom w:val="nil"/>
            </w:tcBorders>
          </w:tcPr>
          <w:p w:rsidR="00C366AA" w:rsidRDefault="00C366AA">
            <w:pPr>
              <w:pStyle w:val="ConsPlusNormal"/>
              <w:jc w:val="both"/>
            </w:pPr>
            <w:r>
              <w:t xml:space="preserve">Обеспечение детей, находящихся в трудной жизненной ситуации, путевками в </w:t>
            </w:r>
            <w:r>
              <w:lastRenderedPageBreak/>
              <w:t>организации отдыха и оздоровления Тюменской области на безвозмездной основе</w:t>
            </w:r>
          </w:p>
        </w:tc>
      </w:tr>
      <w:tr w:rsidR="00C366A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366AA" w:rsidRDefault="00C366AA">
            <w:pPr>
              <w:pStyle w:val="ConsPlusNormal"/>
              <w:jc w:val="both"/>
            </w:pPr>
            <w:r>
              <w:lastRenderedPageBreak/>
              <w:t xml:space="preserve">(п. 34 в ред. </w:t>
            </w:r>
            <w:hyperlink r:id="rId9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Тюменской области от 14.12.2018 N 486-п)</w:t>
            </w:r>
          </w:p>
        </w:tc>
      </w:tr>
      <w:tr w:rsidR="00C366AA">
        <w:tc>
          <w:tcPr>
            <w:tcW w:w="680" w:type="dxa"/>
          </w:tcPr>
          <w:p w:rsidR="00C366AA" w:rsidRDefault="00C366AA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8391" w:type="dxa"/>
          </w:tcPr>
          <w:p w:rsidR="00C366AA" w:rsidRDefault="00C366AA">
            <w:pPr>
              <w:pStyle w:val="ConsPlusNormal"/>
              <w:jc w:val="both"/>
            </w:pPr>
            <w:r>
              <w:t>Предоставление денежных компенсаций и других выплат гражданам, подвергшимся воздействию радиации</w:t>
            </w:r>
          </w:p>
        </w:tc>
      </w:tr>
      <w:tr w:rsidR="00C366AA">
        <w:tc>
          <w:tcPr>
            <w:tcW w:w="680" w:type="dxa"/>
          </w:tcPr>
          <w:p w:rsidR="00C366AA" w:rsidRDefault="00C366AA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8391" w:type="dxa"/>
          </w:tcPr>
          <w:p w:rsidR="00C366AA" w:rsidRDefault="00C366AA">
            <w:pPr>
              <w:pStyle w:val="ConsPlusNormal"/>
              <w:jc w:val="both"/>
            </w:pPr>
            <w:r>
              <w:t>Назначение компенсационных выплат в связи с расходами по оплате жилых помещений, коммунальных и других видов услуг членам семей погибших (умерших) военнослужащих и сотрудников некоторых федеральных органов исполнительной власти</w:t>
            </w:r>
          </w:p>
        </w:tc>
      </w:tr>
      <w:tr w:rsidR="00C366AA">
        <w:tc>
          <w:tcPr>
            <w:tcW w:w="680" w:type="dxa"/>
          </w:tcPr>
          <w:p w:rsidR="00C366AA" w:rsidRDefault="00C366AA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8391" w:type="dxa"/>
          </w:tcPr>
          <w:p w:rsidR="00C366AA" w:rsidRDefault="00C366AA">
            <w:pPr>
              <w:pStyle w:val="ConsPlusNormal"/>
              <w:jc w:val="both"/>
            </w:pPr>
            <w:r>
              <w:t>Назначение выплаты на проведение ремонта индивидуальных жилых домов, принадлежащих членам семей военнослужащих, сотрудников органов внутренних дел Российской Федерации и органов уголовно-исполнительной системы, федеральной противопожарной службы Государственной противопожарной службы, органов по контролю за оборотом наркотических средств и психотропных веществ, таможенных органов Российской Федерации, потерявшим кормильца</w:t>
            </w:r>
          </w:p>
        </w:tc>
      </w:tr>
      <w:tr w:rsidR="00C366AA">
        <w:tc>
          <w:tcPr>
            <w:tcW w:w="680" w:type="dxa"/>
          </w:tcPr>
          <w:p w:rsidR="00C366AA" w:rsidRDefault="00C366AA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8391" w:type="dxa"/>
          </w:tcPr>
          <w:p w:rsidR="00C366AA" w:rsidRDefault="00C366AA">
            <w:pPr>
              <w:pStyle w:val="ConsPlusNormal"/>
              <w:jc w:val="both"/>
            </w:pPr>
            <w:r>
              <w:t>Выдача согласия на установление отцовства, разрешения на изменение имени и (или) фамилии ребенку, не достигшему возраста 14 лет</w:t>
            </w:r>
          </w:p>
        </w:tc>
      </w:tr>
      <w:tr w:rsidR="00C366AA">
        <w:tc>
          <w:tcPr>
            <w:tcW w:w="680" w:type="dxa"/>
          </w:tcPr>
          <w:p w:rsidR="00C366AA" w:rsidRDefault="00C366AA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8391" w:type="dxa"/>
          </w:tcPr>
          <w:p w:rsidR="00C366AA" w:rsidRDefault="00C366AA">
            <w:pPr>
              <w:pStyle w:val="ConsPlusNormal"/>
              <w:jc w:val="both"/>
            </w:pPr>
            <w:r>
              <w:t>Предоставление ежемесячной денежной выплаты на третьего ребенка и последующих детей</w:t>
            </w:r>
          </w:p>
        </w:tc>
      </w:tr>
      <w:tr w:rsidR="00C366AA">
        <w:tc>
          <w:tcPr>
            <w:tcW w:w="680" w:type="dxa"/>
          </w:tcPr>
          <w:p w:rsidR="00C366AA" w:rsidRDefault="00C366A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8391" w:type="dxa"/>
          </w:tcPr>
          <w:p w:rsidR="00C366AA" w:rsidRDefault="00C366AA">
            <w:pPr>
              <w:pStyle w:val="ConsPlusNormal"/>
              <w:jc w:val="both"/>
            </w:pPr>
            <w:r>
              <w:t>Предоставление единовременной выплаты на приобретение жилого помещения (улучшение жилищных условий) семьям при рождении одновременно трех и более детей</w:t>
            </w:r>
          </w:p>
        </w:tc>
      </w:tr>
      <w:tr w:rsidR="00C366AA">
        <w:tc>
          <w:tcPr>
            <w:tcW w:w="680" w:type="dxa"/>
          </w:tcPr>
          <w:p w:rsidR="00C366AA" w:rsidRDefault="00C366AA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8391" w:type="dxa"/>
          </w:tcPr>
          <w:p w:rsidR="00C366AA" w:rsidRDefault="00C366AA">
            <w:pPr>
              <w:pStyle w:val="ConsPlusNormal"/>
              <w:jc w:val="both"/>
            </w:pPr>
            <w:r>
              <w:t>Включение детей-сирот и детей, оставшихся без попечения родителей, лиц из числа детей-сирот и детей, оставшихся без попечения родителей, в список подлежащих обеспечению жилыми помещениями</w:t>
            </w:r>
          </w:p>
        </w:tc>
      </w:tr>
      <w:tr w:rsidR="00C366AA">
        <w:tc>
          <w:tcPr>
            <w:tcW w:w="680" w:type="dxa"/>
          </w:tcPr>
          <w:p w:rsidR="00C366AA" w:rsidRDefault="00C366AA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8391" w:type="dxa"/>
          </w:tcPr>
          <w:p w:rsidR="00C366AA" w:rsidRDefault="00C366AA">
            <w:pPr>
              <w:pStyle w:val="ConsPlusNormal"/>
              <w:jc w:val="both"/>
            </w:pPr>
            <w:r>
              <w:t>Предоставление детям-инвалидам путевок в реабилитационный центр для детей и подростков с ограниченными возможностями</w:t>
            </w:r>
          </w:p>
        </w:tc>
      </w:tr>
      <w:tr w:rsidR="00C366AA">
        <w:tc>
          <w:tcPr>
            <w:tcW w:w="680" w:type="dxa"/>
          </w:tcPr>
          <w:p w:rsidR="00C366AA" w:rsidRDefault="00C366AA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8391" w:type="dxa"/>
          </w:tcPr>
          <w:p w:rsidR="00C366AA" w:rsidRDefault="00C366AA">
            <w:pPr>
              <w:pStyle w:val="ConsPlusNormal"/>
              <w:jc w:val="both"/>
            </w:pPr>
            <w:r>
              <w:t>Обеспечение инвалидов, детей-инвалидов реабилитационными путевками в центр медицинской и социальной реабилитации</w:t>
            </w:r>
          </w:p>
        </w:tc>
      </w:tr>
      <w:tr w:rsidR="00C366AA">
        <w:tc>
          <w:tcPr>
            <w:tcW w:w="680" w:type="dxa"/>
          </w:tcPr>
          <w:p w:rsidR="00C366AA" w:rsidRDefault="00C366AA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8391" w:type="dxa"/>
          </w:tcPr>
          <w:p w:rsidR="00C366AA" w:rsidRDefault="00C366AA">
            <w:pPr>
              <w:pStyle w:val="ConsPlusNormal"/>
              <w:jc w:val="both"/>
            </w:pPr>
            <w:r>
              <w:t>Обеспечение инвалидов отдельными видами технических средств реабилитации из средств областного бюджета</w:t>
            </w:r>
          </w:p>
        </w:tc>
      </w:tr>
      <w:tr w:rsidR="00C366AA">
        <w:tc>
          <w:tcPr>
            <w:tcW w:w="680" w:type="dxa"/>
          </w:tcPr>
          <w:p w:rsidR="00C366AA" w:rsidRDefault="00C366A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8391" w:type="dxa"/>
          </w:tcPr>
          <w:p w:rsidR="00C366AA" w:rsidRDefault="00C366AA">
            <w:pPr>
              <w:pStyle w:val="ConsPlusNormal"/>
              <w:jc w:val="both"/>
            </w:pPr>
            <w:r>
              <w:t>Осуществление выплаты ежемесячного пособия неработающим пенсионерам и инвалидам, проработавшим на территории Ямало-Ненецкого автономного округа определенное количество времени, выехавшим из Ямало-Ненецкого автономного округа на постоянное место жительства на юг Тюменской области</w:t>
            </w:r>
          </w:p>
        </w:tc>
      </w:tr>
      <w:tr w:rsidR="00C366AA">
        <w:tc>
          <w:tcPr>
            <w:tcW w:w="680" w:type="dxa"/>
          </w:tcPr>
          <w:p w:rsidR="00C366AA" w:rsidRDefault="00C366A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8391" w:type="dxa"/>
          </w:tcPr>
          <w:p w:rsidR="00C366AA" w:rsidRDefault="00C366AA">
            <w:pPr>
              <w:pStyle w:val="ConsPlusNormal"/>
              <w:jc w:val="both"/>
            </w:pPr>
            <w:r>
              <w:t>Обеспечение отдельных категорий граждан оздоровительными и санаторно-курортными путевками в социально-оздоровительный центр</w:t>
            </w:r>
          </w:p>
        </w:tc>
      </w:tr>
      <w:tr w:rsidR="00C366AA">
        <w:tc>
          <w:tcPr>
            <w:tcW w:w="680" w:type="dxa"/>
          </w:tcPr>
          <w:p w:rsidR="00C366AA" w:rsidRDefault="00C366AA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8391" w:type="dxa"/>
          </w:tcPr>
          <w:p w:rsidR="00C366AA" w:rsidRDefault="00C366AA">
            <w:pPr>
              <w:pStyle w:val="ConsPlusNormal"/>
              <w:jc w:val="both"/>
            </w:pPr>
            <w:r>
              <w:t xml:space="preserve">Осуществление выплаты единовременной материальной помощи отдельным категориям граждан в рамках </w:t>
            </w:r>
            <w:hyperlink r:id="rId91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"Сотрудничество"</w:t>
            </w:r>
          </w:p>
        </w:tc>
      </w:tr>
      <w:tr w:rsidR="00C366AA">
        <w:tc>
          <w:tcPr>
            <w:tcW w:w="680" w:type="dxa"/>
          </w:tcPr>
          <w:p w:rsidR="00C366AA" w:rsidRDefault="00C366A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8391" w:type="dxa"/>
          </w:tcPr>
          <w:p w:rsidR="00C366AA" w:rsidRDefault="00C366AA">
            <w:pPr>
              <w:pStyle w:val="ConsPlusNormal"/>
              <w:jc w:val="both"/>
            </w:pPr>
            <w:r>
              <w:t>Обеспечение отдельных категорий граждан протезно-ортопедическими изделиями из средств областного бюджета</w:t>
            </w:r>
          </w:p>
        </w:tc>
      </w:tr>
      <w:tr w:rsidR="00C366AA">
        <w:tc>
          <w:tcPr>
            <w:tcW w:w="680" w:type="dxa"/>
          </w:tcPr>
          <w:p w:rsidR="00C366AA" w:rsidRDefault="00C366AA">
            <w:pPr>
              <w:pStyle w:val="ConsPlusNormal"/>
              <w:jc w:val="center"/>
            </w:pPr>
            <w:r>
              <w:lastRenderedPageBreak/>
              <w:t>49</w:t>
            </w:r>
          </w:p>
        </w:tc>
        <w:tc>
          <w:tcPr>
            <w:tcW w:w="8391" w:type="dxa"/>
          </w:tcPr>
          <w:p w:rsidR="00C366AA" w:rsidRDefault="00C366AA">
            <w:pPr>
              <w:pStyle w:val="ConsPlusNormal"/>
              <w:jc w:val="both"/>
            </w:pPr>
            <w:r>
              <w:t>Предоставление материальной помощи отдельным категориям граждан</w:t>
            </w:r>
          </w:p>
        </w:tc>
      </w:tr>
      <w:tr w:rsidR="00C366AA">
        <w:tc>
          <w:tcPr>
            <w:tcW w:w="680" w:type="dxa"/>
          </w:tcPr>
          <w:p w:rsidR="00C366AA" w:rsidRDefault="00C366A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391" w:type="dxa"/>
          </w:tcPr>
          <w:p w:rsidR="00C366AA" w:rsidRDefault="00C366AA">
            <w:pPr>
              <w:pStyle w:val="ConsPlusNormal"/>
              <w:jc w:val="both"/>
            </w:pPr>
            <w:r>
              <w:t>Выдача направления на медико-социальную экспертизу органом социальной защиты населения</w:t>
            </w:r>
          </w:p>
        </w:tc>
      </w:tr>
      <w:tr w:rsidR="00C366AA">
        <w:tc>
          <w:tcPr>
            <w:tcW w:w="680" w:type="dxa"/>
          </w:tcPr>
          <w:p w:rsidR="00C366AA" w:rsidRDefault="00C366A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391" w:type="dxa"/>
          </w:tcPr>
          <w:p w:rsidR="00C366AA" w:rsidRDefault="00C366AA">
            <w:pPr>
              <w:pStyle w:val="ConsPlusNormal"/>
              <w:jc w:val="both"/>
            </w:pPr>
            <w:r>
              <w:t>Обеспечение детей, имеющих хронические заболевания (приводящие к инвалидности), путевками в специализированные реабилитационные центры Тюменской области</w:t>
            </w:r>
          </w:p>
        </w:tc>
      </w:tr>
      <w:tr w:rsidR="00C366AA">
        <w:tc>
          <w:tcPr>
            <w:tcW w:w="680" w:type="dxa"/>
          </w:tcPr>
          <w:p w:rsidR="00C366AA" w:rsidRDefault="00C366A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391" w:type="dxa"/>
          </w:tcPr>
          <w:p w:rsidR="00C366AA" w:rsidRDefault="00C366AA">
            <w:pPr>
              <w:pStyle w:val="ConsPlusNormal"/>
              <w:jc w:val="both"/>
            </w:pPr>
            <w:r>
              <w:t>Возмещение расходов на оплату жилья, коммунальных услуг, услуг связи отдельным категориям граждан</w:t>
            </w:r>
          </w:p>
        </w:tc>
      </w:tr>
      <w:tr w:rsidR="00C366AA">
        <w:tc>
          <w:tcPr>
            <w:tcW w:w="680" w:type="dxa"/>
          </w:tcPr>
          <w:p w:rsidR="00C366AA" w:rsidRDefault="00C366AA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8391" w:type="dxa"/>
          </w:tcPr>
          <w:p w:rsidR="00C366AA" w:rsidRDefault="00C366AA">
            <w:pPr>
              <w:pStyle w:val="ConsPlusNormal"/>
              <w:jc w:val="both"/>
            </w:pPr>
            <w:r>
              <w:t xml:space="preserve">Назначение ежемесячной денежной компенсации, установленной </w:t>
            </w:r>
            <w:hyperlink r:id="rId92" w:history="1">
              <w:r>
                <w:rPr>
                  <w:color w:val="0000FF"/>
                </w:rPr>
                <w:t>частями 9</w:t>
              </w:r>
            </w:hyperlink>
            <w:r>
              <w:t xml:space="preserve">, </w:t>
            </w:r>
            <w:hyperlink r:id="rId93" w:history="1">
              <w:r>
                <w:rPr>
                  <w:color w:val="0000FF"/>
                </w:rPr>
                <w:t>10</w:t>
              </w:r>
            </w:hyperlink>
            <w:r>
              <w:t xml:space="preserve"> и </w:t>
            </w:r>
            <w:hyperlink r:id="rId94" w:history="1">
              <w:r>
                <w:rPr>
                  <w:color w:val="0000FF"/>
                </w:rPr>
                <w:t>13 статьи 3</w:t>
              </w:r>
            </w:hyperlink>
            <w:r>
              <w:t xml:space="preserve"> Федерального закона от 07.11.2011 N 306-ФЗ "О денежном довольствии военнослужащих и предоставлении им отдельных выплат", военнослужащим и гражданам, призванным на военные сборы, пенсионное обеспечение которых осуществляется Пенсионным фондом Российской Федерации, и членам их семей</w:t>
            </w:r>
          </w:p>
        </w:tc>
      </w:tr>
      <w:tr w:rsidR="00C366AA">
        <w:tc>
          <w:tcPr>
            <w:tcW w:w="680" w:type="dxa"/>
          </w:tcPr>
          <w:p w:rsidR="00C366AA" w:rsidRDefault="00C366AA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8391" w:type="dxa"/>
          </w:tcPr>
          <w:p w:rsidR="00C366AA" w:rsidRDefault="00C366AA">
            <w:pPr>
              <w:pStyle w:val="ConsPlusNormal"/>
              <w:jc w:val="both"/>
            </w:pPr>
            <w:r>
              <w:t>Регистрация и учет граждан, постоянно проживающих в Тюменской области и имеющих право на получение социальных выплат для приобретения или строительства жилья в связи с переселением из районов Крайнего Севера и приравненных к ним местностей</w:t>
            </w:r>
          </w:p>
        </w:tc>
      </w:tr>
      <w:tr w:rsidR="00C366AA">
        <w:tc>
          <w:tcPr>
            <w:tcW w:w="680" w:type="dxa"/>
          </w:tcPr>
          <w:p w:rsidR="00C366AA" w:rsidRDefault="00C366AA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8391" w:type="dxa"/>
          </w:tcPr>
          <w:p w:rsidR="00C366AA" w:rsidRDefault="00C366AA">
            <w:pPr>
              <w:pStyle w:val="ConsPlusNormal"/>
              <w:jc w:val="both"/>
            </w:pPr>
            <w:r>
              <w:t>Назначение и выплата социального пособия на погребение, возмещения специализированным службам по вопросам похоронного дела расходов по захоронению умерших (погибших) граждан</w:t>
            </w:r>
          </w:p>
        </w:tc>
      </w:tr>
      <w:tr w:rsidR="00C366AA">
        <w:tc>
          <w:tcPr>
            <w:tcW w:w="680" w:type="dxa"/>
          </w:tcPr>
          <w:p w:rsidR="00C366AA" w:rsidRDefault="00C366AA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8391" w:type="dxa"/>
          </w:tcPr>
          <w:p w:rsidR="00C366AA" w:rsidRDefault="00C366AA">
            <w:pPr>
              <w:pStyle w:val="ConsPlusNormal"/>
              <w:jc w:val="both"/>
            </w:pPr>
            <w:r>
              <w:t>Выплата единовременного государственного пособия многодетным родителям (усыновителям), награжденным медалью "Материнская слава" и (или) медалью "Отцовская доблесть"</w:t>
            </w:r>
          </w:p>
        </w:tc>
      </w:tr>
      <w:tr w:rsidR="00C366AA">
        <w:tc>
          <w:tcPr>
            <w:tcW w:w="680" w:type="dxa"/>
          </w:tcPr>
          <w:p w:rsidR="00C366AA" w:rsidRDefault="00C366AA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8391" w:type="dxa"/>
          </w:tcPr>
          <w:p w:rsidR="00C366AA" w:rsidRDefault="00C366AA">
            <w:pPr>
              <w:pStyle w:val="ConsPlusNormal"/>
              <w:jc w:val="both"/>
            </w:pPr>
            <w:r>
              <w:t>Признание гражданина нуждающимся в социальном обслуживании</w:t>
            </w:r>
          </w:p>
        </w:tc>
      </w:tr>
      <w:tr w:rsidR="00C366AA">
        <w:tc>
          <w:tcPr>
            <w:tcW w:w="680" w:type="dxa"/>
          </w:tcPr>
          <w:p w:rsidR="00C366AA" w:rsidRDefault="00C366AA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8391" w:type="dxa"/>
          </w:tcPr>
          <w:p w:rsidR="00C366AA" w:rsidRDefault="00C366AA">
            <w:pPr>
              <w:pStyle w:val="ConsPlusNormal"/>
              <w:jc w:val="both"/>
            </w:pPr>
            <w:r>
              <w:t>Предоставление компенсации расходов на уплату взноса на капитальный ремонт общего имущества в многоквартирном доме</w:t>
            </w:r>
          </w:p>
        </w:tc>
      </w:tr>
      <w:tr w:rsidR="00C366AA">
        <w:tc>
          <w:tcPr>
            <w:tcW w:w="680" w:type="dxa"/>
          </w:tcPr>
          <w:p w:rsidR="00C366AA" w:rsidRDefault="00C366AA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8391" w:type="dxa"/>
          </w:tcPr>
          <w:p w:rsidR="00C366AA" w:rsidRDefault="00C366AA">
            <w:pPr>
              <w:pStyle w:val="ConsPlusNormal"/>
            </w:pPr>
            <w:r>
              <w:t>Оказание содействия гражданам по устройству детей-сирот и детей, оставшихся без попечения родителей, на воспитание в семьи</w:t>
            </w:r>
          </w:p>
        </w:tc>
      </w:tr>
      <w:tr w:rsidR="00C366AA">
        <w:tc>
          <w:tcPr>
            <w:tcW w:w="680" w:type="dxa"/>
          </w:tcPr>
          <w:p w:rsidR="00C366AA" w:rsidRDefault="00C366AA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8391" w:type="dxa"/>
          </w:tcPr>
          <w:p w:rsidR="00C366AA" w:rsidRDefault="00C366AA">
            <w:pPr>
              <w:pStyle w:val="ConsPlusNormal"/>
            </w:pPr>
            <w:r>
              <w:t>Предоставление справки о получении (неполучении) мер социальной поддержки</w:t>
            </w:r>
          </w:p>
        </w:tc>
      </w:tr>
      <w:tr w:rsidR="00C366AA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C366AA" w:rsidRDefault="00C366AA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8391" w:type="dxa"/>
            <w:tcBorders>
              <w:bottom w:val="nil"/>
            </w:tcBorders>
          </w:tcPr>
          <w:p w:rsidR="00C366AA" w:rsidRDefault="00C366AA">
            <w:pPr>
              <w:pStyle w:val="ConsPlusNormal"/>
              <w:jc w:val="both"/>
            </w:pPr>
            <w:r>
              <w:t>Выдача разрешения органа опеки и попечительства на трудоустройство малолетних, выдача согласия органа опеки и попечительства на трудоустройство несовершеннолетних в возрасте до 16 лет</w:t>
            </w:r>
          </w:p>
        </w:tc>
      </w:tr>
      <w:tr w:rsidR="00C366A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366AA" w:rsidRDefault="00C366AA">
            <w:pPr>
              <w:pStyle w:val="ConsPlusNormal"/>
              <w:jc w:val="both"/>
            </w:pPr>
            <w:r>
              <w:t xml:space="preserve">(п. 61 в ред. </w:t>
            </w:r>
            <w:hyperlink r:id="rId9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Тюменской области от 14.12.2018 N 486-п)</w:t>
            </w:r>
          </w:p>
        </w:tc>
      </w:tr>
      <w:tr w:rsidR="00C366AA">
        <w:tc>
          <w:tcPr>
            <w:tcW w:w="680" w:type="dxa"/>
          </w:tcPr>
          <w:p w:rsidR="00C366AA" w:rsidRDefault="00C366AA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8391" w:type="dxa"/>
          </w:tcPr>
          <w:p w:rsidR="00C366AA" w:rsidRDefault="00C366AA">
            <w:pPr>
              <w:pStyle w:val="ConsPlusNormal"/>
              <w:jc w:val="both"/>
            </w:pPr>
            <w:r>
              <w:t>Выдача акта проверки наличия приобретенного для ребенка-инвалида товара, предназначенного для социальной адаптации и интеграции в общество детей-инвалидов в соответствии с индивидуальными программами реабилитации или абилитации, в целях последующей компенсации расходов на приобретение таких товаров за счет средств (части средств) материнского (семейного) капитала</w:t>
            </w:r>
          </w:p>
        </w:tc>
      </w:tr>
      <w:tr w:rsidR="00C366AA">
        <w:tc>
          <w:tcPr>
            <w:tcW w:w="680" w:type="dxa"/>
          </w:tcPr>
          <w:p w:rsidR="00C366AA" w:rsidRDefault="00C366AA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8391" w:type="dxa"/>
          </w:tcPr>
          <w:p w:rsidR="00C366AA" w:rsidRDefault="00C366AA">
            <w:pPr>
              <w:pStyle w:val="ConsPlusNormal"/>
              <w:jc w:val="both"/>
            </w:pPr>
            <w:r>
              <w:t xml:space="preserve">Подбор, учет и подготовка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 и выдача заключения органа опеки и попечительства о возможности гражданина быть усыновителем, или опекуном </w:t>
            </w:r>
            <w:r>
              <w:lastRenderedPageBreak/>
              <w:t>(попечителем), или приемным родителем, или патронатным воспитателем</w:t>
            </w:r>
          </w:p>
        </w:tc>
      </w:tr>
      <w:tr w:rsidR="00C366AA">
        <w:tc>
          <w:tcPr>
            <w:tcW w:w="680" w:type="dxa"/>
          </w:tcPr>
          <w:p w:rsidR="00C366AA" w:rsidRDefault="00C366AA">
            <w:pPr>
              <w:pStyle w:val="ConsPlusNormal"/>
              <w:jc w:val="center"/>
            </w:pPr>
            <w:r>
              <w:lastRenderedPageBreak/>
              <w:t>64</w:t>
            </w:r>
          </w:p>
        </w:tc>
        <w:tc>
          <w:tcPr>
            <w:tcW w:w="8391" w:type="dxa"/>
          </w:tcPr>
          <w:p w:rsidR="00C366AA" w:rsidRDefault="00C366AA">
            <w:pPr>
              <w:pStyle w:val="ConsPlusNormal"/>
              <w:jc w:val="both"/>
            </w:pPr>
            <w:r>
              <w:t>Выдача разрешения на раздельное проживание попечителей и их несовершеннолетних подопечных</w:t>
            </w:r>
          </w:p>
        </w:tc>
      </w:tr>
      <w:tr w:rsidR="00C366AA">
        <w:tc>
          <w:tcPr>
            <w:tcW w:w="680" w:type="dxa"/>
          </w:tcPr>
          <w:p w:rsidR="00C366AA" w:rsidRDefault="00C366AA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8391" w:type="dxa"/>
          </w:tcPr>
          <w:p w:rsidR="00C366AA" w:rsidRDefault="00C366AA">
            <w:pPr>
              <w:pStyle w:val="ConsPlusNormal"/>
              <w:jc w:val="both"/>
            </w:pPr>
            <w:r>
              <w:t>Предоставление ежемесячной выплаты в связи с рождением (усыновлением) первого ребенка</w:t>
            </w:r>
          </w:p>
        </w:tc>
      </w:tr>
      <w:tr w:rsidR="00C366AA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C366AA" w:rsidRDefault="00C366AA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8391" w:type="dxa"/>
            <w:tcBorders>
              <w:bottom w:val="nil"/>
            </w:tcBorders>
          </w:tcPr>
          <w:p w:rsidR="00C366AA" w:rsidRDefault="00C366AA">
            <w:pPr>
              <w:pStyle w:val="ConsPlusNormal"/>
              <w:jc w:val="both"/>
            </w:pPr>
            <w:r>
              <w:t>Предоставление денежной выплаты на приобретение расходных материалов к инсулиновым помпам</w:t>
            </w:r>
          </w:p>
        </w:tc>
      </w:tr>
      <w:tr w:rsidR="00C366A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366AA" w:rsidRDefault="00C366AA">
            <w:pPr>
              <w:pStyle w:val="ConsPlusNormal"/>
              <w:jc w:val="both"/>
            </w:pPr>
            <w:r>
              <w:t xml:space="preserve">(п. 66 в ред. </w:t>
            </w:r>
            <w:hyperlink r:id="rId9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Тюменской области от 14.12.2018 N 486-п)</w:t>
            </w:r>
          </w:p>
        </w:tc>
      </w:tr>
      <w:tr w:rsidR="00C366AA">
        <w:tc>
          <w:tcPr>
            <w:tcW w:w="9071" w:type="dxa"/>
            <w:gridSpan w:val="2"/>
          </w:tcPr>
          <w:p w:rsidR="00C366AA" w:rsidRDefault="00C366AA">
            <w:pPr>
              <w:pStyle w:val="ConsPlusNormal"/>
              <w:jc w:val="center"/>
              <w:outlineLvl w:val="1"/>
            </w:pPr>
            <w:r>
              <w:t>Раздел 2. ДЕПАРТАМЕНТ ТРУДА И ЗАНЯТОСТИ НАСЕЛЕНИЯ ТЮМЕНСКОЙ ОБЛАСТИ</w:t>
            </w:r>
          </w:p>
        </w:tc>
      </w:tr>
      <w:tr w:rsidR="00C366AA">
        <w:tc>
          <w:tcPr>
            <w:tcW w:w="680" w:type="dxa"/>
          </w:tcPr>
          <w:p w:rsidR="00C366AA" w:rsidRDefault="00C366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391" w:type="dxa"/>
          </w:tcPr>
          <w:p w:rsidR="00C366AA" w:rsidRDefault="00C366AA">
            <w:pPr>
              <w:pStyle w:val="ConsPlusNormal"/>
              <w:jc w:val="both"/>
            </w:pPr>
            <w:r>
              <w:t>Информирование о положении на рынке труда в Тюменской области</w:t>
            </w:r>
          </w:p>
        </w:tc>
      </w:tr>
      <w:tr w:rsidR="00C366AA">
        <w:tc>
          <w:tcPr>
            <w:tcW w:w="680" w:type="dxa"/>
          </w:tcPr>
          <w:p w:rsidR="00C366AA" w:rsidRDefault="00C366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391" w:type="dxa"/>
          </w:tcPr>
          <w:p w:rsidR="00C366AA" w:rsidRDefault="00C366AA">
            <w:pPr>
              <w:pStyle w:val="ConsPlusNormal"/>
              <w:jc w:val="both"/>
            </w:pPr>
            <w:r>
              <w:t>Содействие гражданам в поиске подходящей работы, а работодателям в подборе необходимых работников</w:t>
            </w:r>
          </w:p>
        </w:tc>
      </w:tr>
      <w:tr w:rsidR="00C366AA">
        <w:tc>
          <w:tcPr>
            <w:tcW w:w="680" w:type="dxa"/>
          </w:tcPr>
          <w:p w:rsidR="00C366AA" w:rsidRDefault="00C366A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391" w:type="dxa"/>
          </w:tcPr>
          <w:p w:rsidR="00C366AA" w:rsidRDefault="00C366AA">
            <w:pPr>
              <w:pStyle w:val="ConsPlusNormal"/>
              <w:jc w:val="both"/>
            </w:pPr>
            <w:r>
              <w:t>Организация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ищущим работу впервые</w:t>
            </w:r>
          </w:p>
        </w:tc>
      </w:tr>
      <w:tr w:rsidR="00C366AA">
        <w:tc>
          <w:tcPr>
            <w:tcW w:w="680" w:type="dxa"/>
          </w:tcPr>
          <w:p w:rsidR="00C366AA" w:rsidRDefault="00C366A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391" w:type="dxa"/>
          </w:tcPr>
          <w:p w:rsidR="00C366AA" w:rsidRDefault="00C366AA">
            <w:pPr>
              <w:pStyle w:val="ConsPlusNormal"/>
              <w:jc w:val="both"/>
            </w:pPr>
            <w:r>
              <w:t>Социальная адаптация безработных граждан на рынке труда</w:t>
            </w:r>
          </w:p>
        </w:tc>
      </w:tr>
      <w:tr w:rsidR="00C366AA">
        <w:tc>
          <w:tcPr>
            <w:tcW w:w="680" w:type="dxa"/>
          </w:tcPr>
          <w:p w:rsidR="00C366AA" w:rsidRDefault="00C366A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391" w:type="dxa"/>
          </w:tcPr>
          <w:p w:rsidR="00C366AA" w:rsidRDefault="00C366AA">
            <w:pPr>
              <w:pStyle w:val="ConsPlusNormal"/>
              <w:jc w:val="both"/>
            </w:pPr>
            <w:r>
              <w:t>Содействие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</w:t>
            </w:r>
          </w:p>
        </w:tc>
      </w:tr>
      <w:tr w:rsidR="00C366AA">
        <w:tc>
          <w:tcPr>
            <w:tcW w:w="680" w:type="dxa"/>
          </w:tcPr>
          <w:p w:rsidR="00C366AA" w:rsidRDefault="00C366A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391" w:type="dxa"/>
          </w:tcPr>
          <w:p w:rsidR="00C366AA" w:rsidRDefault="00C366AA">
            <w:pPr>
              <w:pStyle w:val="ConsPlusNormal"/>
              <w:jc w:val="both"/>
            </w:pPr>
            <w:r>
              <w:t>Психологическая поддержка безработных граждан</w:t>
            </w:r>
          </w:p>
        </w:tc>
      </w:tr>
      <w:tr w:rsidR="00C366AA">
        <w:tc>
          <w:tcPr>
            <w:tcW w:w="680" w:type="dxa"/>
          </w:tcPr>
          <w:p w:rsidR="00C366AA" w:rsidRDefault="00C366A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391" w:type="dxa"/>
          </w:tcPr>
          <w:p w:rsidR="00C366AA" w:rsidRDefault="00C366AA">
            <w:pPr>
              <w:pStyle w:val="ConsPlusNormal"/>
              <w:jc w:val="both"/>
            </w:pPr>
            <w:r>
              <w:t>Организация проведения оплачиваемых общественных работ</w:t>
            </w:r>
          </w:p>
        </w:tc>
      </w:tr>
      <w:tr w:rsidR="00C366AA">
        <w:tc>
          <w:tcPr>
            <w:tcW w:w="680" w:type="dxa"/>
          </w:tcPr>
          <w:p w:rsidR="00C366AA" w:rsidRDefault="00C366A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391" w:type="dxa"/>
          </w:tcPr>
          <w:p w:rsidR="00C366AA" w:rsidRDefault="00C366AA">
            <w:pPr>
              <w:pStyle w:val="ConsPlusNormal"/>
              <w:jc w:val="both"/>
            </w:pPr>
            <w:r>
              <w:t>Организация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</w:t>
            </w:r>
          </w:p>
        </w:tc>
      </w:tr>
      <w:tr w:rsidR="00C366AA">
        <w:tc>
          <w:tcPr>
            <w:tcW w:w="680" w:type="dxa"/>
          </w:tcPr>
          <w:p w:rsidR="00C366AA" w:rsidRDefault="00C366A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391" w:type="dxa"/>
          </w:tcPr>
          <w:p w:rsidR="00C366AA" w:rsidRDefault="00C366AA">
            <w:pPr>
              <w:pStyle w:val="ConsPlusNormal"/>
              <w:jc w:val="both"/>
            </w:pPr>
            <w:r>
              <w:t>Содействие самозанятости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 на подготовку документов для соответствующей государственной регистрации</w:t>
            </w:r>
          </w:p>
        </w:tc>
      </w:tr>
      <w:tr w:rsidR="00C366AA">
        <w:tc>
          <w:tcPr>
            <w:tcW w:w="680" w:type="dxa"/>
          </w:tcPr>
          <w:p w:rsidR="00C366AA" w:rsidRDefault="00C366A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391" w:type="dxa"/>
          </w:tcPr>
          <w:p w:rsidR="00C366AA" w:rsidRDefault="00C366AA">
            <w:pPr>
              <w:pStyle w:val="ConsPlusNormal"/>
              <w:jc w:val="both"/>
            </w:pPr>
            <w:r>
              <w:t>Профессиональное обучение и дополнительное профессиональное образование безработных граждан, включая обучение в другой местности</w:t>
            </w:r>
          </w:p>
        </w:tc>
      </w:tr>
      <w:tr w:rsidR="00C366AA">
        <w:tc>
          <w:tcPr>
            <w:tcW w:w="680" w:type="dxa"/>
          </w:tcPr>
          <w:p w:rsidR="00C366AA" w:rsidRDefault="00C366A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391" w:type="dxa"/>
          </w:tcPr>
          <w:p w:rsidR="00C366AA" w:rsidRDefault="00C366AA">
            <w:pPr>
              <w:pStyle w:val="ConsPlusNormal"/>
              <w:jc w:val="both"/>
            </w:pPr>
            <w:r>
              <w:t>Организация ярмарок вакансий и учебных рабочих мест</w:t>
            </w:r>
          </w:p>
        </w:tc>
      </w:tr>
      <w:tr w:rsidR="00C366AA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C366AA" w:rsidRDefault="00C366A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391" w:type="dxa"/>
            <w:tcBorders>
              <w:bottom w:val="nil"/>
            </w:tcBorders>
          </w:tcPr>
          <w:p w:rsidR="00C366AA" w:rsidRDefault="00C366AA">
            <w:pPr>
              <w:pStyle w:val="ConsPlusNormal"/>
            </w:pPr>
            <w:r>
              <w:t>Организация сопровождения при содействии занятости инвалидов</w:t>
            </w:r>
          </w:p>
        </w:tc>
      </w:tr>
      <w:tr w:rsidR="00C366A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366AA" w:rsidRDefault="00C366AA">
            <w:pPr>
              <w:pStyle w:val="ConsPlusNormal"/>
              <w:jc w:val="both"/>
            </w:pPr>
            <w:r>
              <w:t xml:space="preserve">(п. 12 введен </w:t>
            </w:r>
            <w:hyperlink r:id="rId9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Тюменской области от 26.10.2018 N 417-п)</w:t>
            </w:r>
          </w:p>
        </w:tc>
      </w:tr>
      <w:tr w:rsidR="00C366AA">
        <w:tc>
          <w:tcPr>
            <w:tcW w:w="9071" w:type="dxa"/>
            <w:gridSpan w:val="2"/>
          </w:tcPr>
          <w:p w:rsidR="00C366AA" w:rsidRDefault="00C366AA">
            <w:pPr>
              <w:pStyle w:val="ConsPlusNormal"/>
              <w:jc w:val="center"/>
              <w:outlineLvl w:val="1"/>
            </w:pPr>
            <w:r>
              <w:lastRenderedPageBreak/>
              <w:t>Раздел 3. ДЕПАРТАМЕНТ ИМУЩЕСТВЕННЫХ ОТНОШЕНИЙ</w:t>
            </w:r>
          </w:p>
          <w:p w:rsidR="00C366AA" w:rsidRDefault="00C366AA">
            <w:pPr>
              <w:pStyle w:val="ConsPlusNormal"/>
              <w:jc w:val="center"/>
            </w:pPr>
            <w:r>
              <w:t>ТЮМЕНСКОЙ ОБЛАСТИ</w:t>
            </w:r>
          </w:p>
        </w:tc>
      </w:tr>
      <w:tr w:rsidR="00C366AA">
        <w:tc>
          <w:tcPr>
            <w:tcW w:w="680" w:type="dxa"/>
          </w:tcPr>
          <w:p w:rsidR="00C366AA" w:rsidRDefault="00C366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391" w:type="dxa"/>
          </w:tcPr>
          <w:p w:rsidR="00C366AA" w:rsidRDefault="00C366AA">
            <w:pPr>
              <w:pStyle w:val="ConsPlusNormal"/>
              <w:jc w:val="both"/>
            </w:pPr>
            <w:r>
              <w:t>Бесплатное предоставление земельных участков гражданам, имеющим трех и более детей</w:t>
            </w:r>
          </w:p>
        </w:tc>
      </w:tr>
      <w:tr w:rsidR="00C366AA">
        <w:tc>
          <w:tcPr>
            <w:tcW w:w="680" w:type="dxa"/>
          </w:tcPr>
          <w:p w:rsidR="00C366AA" w:rsidRDefault="00C366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391" w:type="dxa"/>
          </w:tcPr>
          <w:p w:rsidR="00C366AA" w:rsidRDefault="00C366AA">
            <w:pPr>
              <w:pStyle w:val="ConsPlusNormal"/>
              <w:jc w:val="both"/>
            </w:pPr>
            <w:r>
              <w:t>Рассмотрение заявлений и принятие решений о предоставлении земельного участка садоводческому, огородническому или дачному некоммерческому объединению граждан, а также членам садоводческого, огороднического или дачного некоммерческого объединения граждан</w:t>
            </w:r>
          </w:p>
        </w:tc>
      </w:tr>
      <w:tr w:rsidR="00C366AA">
        <w:tc>
          <w:tcPr>
            <w:tcW w:w="680" w:type="dxa"/>
          </w:tcPr>
          <w:p w:rsidR="00C366AA" w:rsidRDefault="00C366A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391" w:type="dxa"/>
          </w:tcPr>
          <w:p w:rsidR="00C366AA" w:rsidRDefault="00C366AA">
            <w:pPr>
              <w:pStyle w:val="ConsPlusNormal"/>
              <w:jc w:val="both"/>
            </w:pPr>
            <w:r>
              <w:t>Рассмотрение заявлений и принятие решений о предоставлении земельного участка в собственность, аренду, постоянное (бессрочное) пользование, безвозмездное пользование без проведения торгов</w:t>
            </w:r>
          </w:p>
        </w:tc>
      </w:tr>
      <w:tr w:rsidR="00C366AA">
        <w:tc>
          <w:tcPr>
            <w:tcW w:w="680" w:type="dxa"/>
          </w:tcPr>
          <w:p w:rsidR="00C366AA" w:rsidRDefault="00C366A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391" w:type="dxa"/>
          </w:tcPr>
          <w:p w:rsidR="00C366AA" w:rsidRDefault="00C366AA">
            <w:pPr>
              <w:pStyle w:val="ConsPlusNormal"/>
              <w:jc w:val="both"/>
            </w:pPr>
            <w:r>
              <w:t>Рассмотрение заявлений и принятие решений о проведении аукциона по продаже земельного участка или аукциона на право заключения договора аренды земельного участка</w:t>
            </w:r>
          </w:p>
        </w:tc>
      </w:tr>
      <w:tr w:rsidR="00C366AA">
        <w:tc>
          <w:tcPr>
            <w:tcW w:w="680" w:type="dxa"/>
          </w:tcPr>
          <w:p w:rsidR="00C366AA" w:rsidRDefault="00C366A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391" w:type="dxa"/>
          </w:tcPr>
          <w:p w:rsidR="00C366AA" w:rsidRDefault="00C366AA">
            <w:pPr>
              <w:pStyle w:val="ConsPlusNormal"/>
              <w:jc w:val="both"/>
            </w:pPr>
            <w:r>
              <w:t>Рассмотрение заявлений и принятие решений об утверждении схемы расположения земельного участка или земельных участков на кадастровом плане территории</w:t>
            </w:r>
          </w:p>
        </w:tc>
      </w:tr>
      <w:tr w:rsidR="00C366AA">
        <w:tc>
          <w:tcPr>
            <w:tcW w:w="680" w:type="dxa"/>
          </w:tcPr>
          <w:p w:rsidR="00C366AA" w:rsidRDefault="00C366A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391" w:type="dxa"/>
          </w:tcPr>
          <w:p w:rsidR="00C366AA" w:rsidRDefault="00C366AA">
            <w:pPr>
              <w:pStyle w:val="ConsPlusNormal"/>
              <w:jc w:val="both"/>
            </w:pPr>
            <w:r>
              <w:t>Рассмотрение заявлений и принятие решений о предоставлении земельного участка гражданам для индивидуального жилищного строительства, ведения личного подсобного хозяйства,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</w:tr>
      <w:tr w:rsidR="00C366AA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C366AA" w:rsidRDefault="00C366A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391" w:type="dxa"/>
            <w:tcBorders>
              <w:bottom w:val="nil"/>
            </w:tcBorders>
          </w:tcPr>
          <w:p w:rsidR="00C366AA" w:rsidRDefault="00C366AA">
            <w:pPr>
              <w:pStyle w:val="ConsPlusNormal"/>
              <w:jc w:val="both"/>
            </w:pPr>
            <w:r>
              <w:t>Рассмотрение заявлений о перераспределении земель и (или) земельных участков, заключение соглашений о перераспределении земель и (или) земельных участков</w:t>
            </w:r>
          </w:p>
        </w:tc>
      </w:tr>
      <w:tr w:rsidR="00C366A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366AA" w:rsidRDefault="00C366AA">
            <w:pPr>
              <w:pStyle w:val="ConsPlusNormal"/>
              <w:jc w:val="both"/>
            </w:pPr>
            <w:r>
              <w:t xml:space="preserve">(п. 7 в ред. </w:t>
            </w:r>
            <w:hyperlink r:id="rId9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Тюменской области от 16.08.2018 N 327-п)</w:t>
            </w:r>
          </w:p>
        </w:tc>
      </w:tr>
      <w:tr w:rsidR="00C366AA">
        <w:tc>
          <w:tcPr>
            <w:tcW w:w="680" w:type="dxa"/>
          </w:tcPr>
          <w:p w:rsidR="00C366AA" w:rsidRDefault="00C366A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391" w:type="dxa"/>
          </w:tcPr>
          <w:p w:rsidR="00C366AA" w:rsidRDefault="00C366AA">
            <w:pPr>
              <w:pStyle w:val="ConsPlusNormal"/>
              <w:jc w:val="both"/>
            </w:pPr>
            <w:r>
              <w:t>Рассмотрение заявлений и заключение соглашений об установлении сервитута</w:t>
            </w:r>
          </w:p>
        </w:tc>
      </w:tr>
      <w:tr w:rsidR="00C366AA">
        <w:tc>
          <w:tcPr>
            <w:tcW w:w="680" w:type="dxa"/>
          </w:tcPr>
          <w:p w:rsidR="00C366AA" w:rsidRDefault="00C366A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391" w:type="dxa"/>
          </w:tcPr>
          <w:p w:rsidR="00C366AA" w:rsidRDefault="00C366AA">
            <w:pPr>
              <w:pStyle w:val="ConsPlusNormal"/>
              <w:jc w:val="both"/>
            </w:pPr>
            <w:r>
              <w:t>Рассмотрение заявлений и принятие решений о выдаче разрешения на использование земель или земельного участка</w:t>
            </w:r>
          </w:p>
        </w:tc>
      </w:tr>
      <w:tr w:rsidR="00C366AA">
        <w:tc>
          <w:tcPr>
            <w:tcW w:w="680" w:type="dxa"/>
          </w:tcPr>
          <w:p w:rsidR="00C366AA" w:rsidRDefault="00C366A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391" w:type="dxa"/>
          </w:tcPr>
          <w:p w:rsidR="00C366AA" w:rsidRDefault="00C366AA">
            <w:pPr>
              <w:pStyle w:val="ConsPlusNormal"/>
              <w:jc w:val="both"/>
            </w:pPr>
            <w:r>
              <w:t>Перевод земельных участков из одной категории в другую</w:t>
            </w:r>
          </w:p>
        </w:tc>
      </w:tr>
      <w:tr w:rsidR="00C366AA">
        <w:tc>
          <w:tcPr>
            <w:tcW w:w="680" w:type="dxa"/>
          </w:tcPr>
          <w:p w:rsidR="00C366AA" w:rsidRDefault="00C366A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391" w:type="dxa"/>
          </w:tcPr>
          <w:p w:rsidR="00C366AA" w:rsidRDefault="00C366AA">
            <w:pPr>
              <w:pStyle w:val="ConsPlusNormal"/>
              <w:jc w:val="both"/>
            </w:pPr>
            <w:r>
              <w:t>Рассмотрение заявлений и принятие решений о выдаче разрешения на использование земель или земельного участка для размещения объектов, виды которых устанавливаются Правительством Российской Федерации</w:t>
            </w:r>
          </w:p>
        </w:tc>
      </w:tr>
      <w:tr w:rsidR="00C366AA">
        <w:tc>
          <w:tcPr>
            <w:tcW w:w="680" w:type="dxa"/>
          </w:tcPr>
          <w:p w:rsidR="00C366AA" w:rsidRDefault="00C366A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391" w:type="dxa"/>
          </w:tcPr>
          <w:p w:rsidR="00C366AA" w:rsidRDefault="00C366AA">
            <w:pPr>
              <w:pStyle w:val="ConsPlusNormal"/>
              <w:jc w:val="both"/>
            </w:pPr>
            <w:r>
              <w:t>Внесение изменений в договор аренды земельного участка в части изменения условия о виде разрешенного использования земельного участка, установления соответствия разрешенного использования земельного участка классификатору видов разрешенного использования земельных участков</w:t>
            </w:r>
          </w:p>
        </w:tc>
      </w:tr>
      <w:tr w:rsidR="00C366AA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C366AA" w:rsidRDefault="00C366A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391" w:type="dxa"/>
            <w:tcBorders>
              <w:bottom w:val="nil"/>
            </w:tcBorders>
          </w:tcPr>
          <w:p w:rsidR="00C366AA" w:rsidRDefault="00C366AA">
            <w:pPr>
              <w:pStyle w:val="ConsPlusNormal"/>
              <w:jc w:val="both"/>
            </w:pPr>
            <w:r>
              <w:t>Предоставление гражданам и юридическим лицам информации об объектах учета из реестра государственного имущества Тюменской области</w:t>
            </w:r>
          </w:p>
        </w:tc>
      </w:tr>
      <w:tr w:rsidR="00C366A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366AA" w:rsidRDefault="00C366AA">
            <w:pPr>
              <w:pStyle w:val="ConsPlusNormal"/>
              <w:jc w:val="both"/>
            </w:pPr>
            <w:r>
              <w:t xml:space="preserve">(п. 13 введен </w:t>
            </w:r>
            <w:hyperlink r:id="rId9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Тюменской области от 16.08.2018 N 327-п)</w:t>
            </w:r>
          </w:p>
        </w:tc>
      </w:tr>
      <w:tr w:rsidR="00C366AA">
        <w:tc>
          <w:tcPr>
            <w:tcW w:w="9071" w:type="dxa"/>
            <w:gridSpan w:val="2"/>
          </w:tcPr>
          <w:p w:rsidR="00C366AA" w:rsidRDefault="00C366AA">
            <w:pPr>
              <w:pStyle w:val="ConsPlusNormal"/>
              <w:jc w:val="center"/>
              <w:outlineLvl w:val="1"/>
            </w:pPr>
            <w:r>
              <w:t>Раздел 4. ДЕПАРТАМЕНТ ЛЕСНОГО КОМПЛЕКСА ТЮМЕНСКОЙ ОБЛАСТИ</w:t>
            </w:r>
          </w:p>
        </w:tc>
      </w:tr>
      <w:tr w:rsidR="00C366AA">
        <w:tc>
          <w:tcPr>
            <w:tcW w:w="680" w:type="dxa"/>
          </w:tcPr>
          <w:p w:rsidR="00C366AA" w:rsidRDefault="00C366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391" w:type="dxa"/>
          </w:tcPr>
          <w:p w:rsidR="00C366AA" w:rsidRDefault="00C366AA">
            <w:pPr>
              <w:pStyle w:val="ConsPlusNormal"/>
              <w:jc w:val="both"/>
            </w:pPr>
            <w:r>
              <w:t xml:space="preserve">Заключение договоров купли-продажи лесных насаждений для собственных нужд </w:t>
            </w:r>
            <w:r>
              <w:lastRenderedPageBreak/>
              <w:t>граждан (в целях отопления жилых домов, надворных и хозяйственных построек, в целях строительства новых жилых домов, надворных и хозяйственных построек или в целях осуществления текущего и капитального ремонта жилых домов, надворных и хозяйственных построек)</w:t>
            </w:r>
          </w:p>
        </w:tc>
      </w:tr>
      <w:tr w:rsidR="00C366AA">
        <w:tc>
          <w:tcPr>
            <w:tcW w:w="680" w:type="dxa"/>
          </w:tcPr>
          <w:p w:rsidR="00C366AA" w:rsidRDefault="00C366AA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8391" w:type="dxa"/>
          </w:tcPr>
          <w:p w:rsidR="00C366AA" w:rsidRDefault="00C366AA">
            <w:pPr>
              <w:pStyle w:val="ConsPlusNormal"/>
              <w:jc w:val="both"/>
            </w:pPr>
            <w:r>
              <w:t>Прием лесных деклараций</w:t>
            </w:r>
          </w:p>
        </w:tc>
      </w:tr>
      <w:tr w:rsidR="00C366AA">
        <w:tc>
          <w:tcPr>
            <w:tcW w:w="680" w:type="dxa"/>
          </w:tcPr>
          <w:p w:rsidR="00C366AA" w:rsidRDefault="00C366A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391" w:type="dxa"/>
          </w:tcPr>
          <w:p w:rsidR="00C366AA" w:rsidRDefault="00C366AA">
            <w:pPr>
              <w:pStyle w:val="ConsPlusNormal"/>
              <w:jc w:val="both"/>
            </w:pPr>
            <w:r>
              <w:t>Прием отчетов об использовании лесов</w:t>
            </w:r>
          </w:p>
        </w:tc>
      </w:tr>
      <w:tr w:rsidR="00C366AA">
        <w:tc>
          <w:tcPr>
            <w:tcW w:w="680" w:type="dxa"/>
          </w:tcPr>
          <w:p w:rsidR="00C366AA" w:rsidRDefault="00C366A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391" w:type="dxa"/>
          </w:tcPr>
          <w:p w:rsidR="00C366AA" w:rsidRDefault="00C366AA">
            <w:pPr>
              <w:pStyle w:val="ConsPlusNormal"/>
              <w:jc w:val="both"/>
            </w:pPr>
            <w:r>
              <w:t>Прием отчетов о воспроизводстве лесов и лесоразведении</w:t>
            </w:r>
          </w:p>
        </w:tc>
      </w:tr>
      <w:tr w:rsidR="00C366AA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C366AA" w:rsidRDefault="00C366A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391" w:type="dxa"/>
            <w:tcBorders>
              <w:bottom w:val="nil"/>
            </w:tcBorders>
          </w:tcPr>
          <w:p w:rsidR="00C366AA" w:rsidRDefault="00C366AA">
            <w:pPr>
              <w:pStyle w:val="ConsPlusNormal"/>
              <w:jc w:val="both"/>
            </w:pPr>
            <w:r>
              <w:t>Прием отчетов об охране лесов от пожаров</w:t>
            </w:r>
          </w:p>
        </w:tc>
      </w:tr>
      <w:tr w:rsidR="00C366A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366AA" w:rsidRDefault="00C366AA">
            <w:pPr>
              <w:pStyle w:val="ConsPlusNormal"/>
              <w:jc w:val="both"/>
            </w:pPr>
            <w:r>
              <w:t xml:space="preserve">(в ред. </w:t>
            </w:r>
            <w:hyperlink r:id="rId10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Тюменской области от 18.01.2019 N 10-п)</w:t>
            </w:r>
          </w:p>
        </w:tc>
      </w:tr>
      <w:tr w:rsidR="00C366AA">
        <w:tc>
          <w:tcPr>
            <w:tcW w:w="680" w:type="dxa"/>
          </w:tcPr>
          <w:p w:rsidR="00C366AA" w:rsidRDefault="00C366A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391" w:type="dxa"/>
          </w:tcPr>
          <w:p w:rsidR="00C366AA" w:rsidRDefault="00C366AA">
            <w:pPr>
              <w:pStyle w:val="ConsPlusNormal"/>
              <w:jc w:val="both"/>
            </w:pPr>
            <w:r>
              <w:t>Прием отчетов о защите лесов</w:t>
            </w:r>
          </w:p>
        </w:tc>
      </w:tr>
      <w:tr w:rsidR="00C366AA">
        <w:tc>
          <w:tcPr>
            <w:tcW w:w="9071" w:type="dxa"/>
            <w:gridSpan w:val="2"/>
          </w:tcPr>
          <w:p w:rsidR="00C366AA" w:rsidRDefault="00C366AA">
            <w:pPr>
              <w:pStyle w:val="ConsPlusNormal"/>
              <w:jc w:val="center"/>
              <w:outlineLvl w:val="1"/>
            </w:pPr>
            <w:r>
              <w:t>Раздел 5. УПРАВЛЕНИЕ ЗАПИСИ АКТОВ ГРАЖДАНСКОГО СОСТОЯНИЯ ТЮМЕНСКОЙ ОБЛАСТИ</w:t>
            </w:r>
          </w:p>
        </w:tc>
      </w:tr>
      <w:tr w:rsidR="00C366AA">
        <w:tc>
          <w:tcPr>
            <w:tcW w:w="680" w:type="dxa"/>
          </w:tcPr>
          <w:p w:rsidR="00C366AA" w:rsidRDefault="00C366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391" w:type="dxa"/>
          </w:tcPr>
          <w:p w:rsidR="00C366AA" w:rsidRDefault="00C366AA">
            <w:pPr>
              <w:pStyle w:val="ConsPlusNormal"/>
              <w:jc w:val="both"/>
            </w:pPr>
            <w:r>
              <w:t>Выдача повторного свидетельства о государственной регистрации акта гражданского состояния</w:t>
            </w:r>
          </w:p>
        </w:tc>
      </w:tr>
      <w:tr w:rsidR="00C366AA">
        <w:tc>
          <w:tcPr>
            <w:tcW w:w="680" w:type="dxa"/>
          </w:tcPr>
          <w:p w:rsidR="00C366AA" w:rsidRDefault="00C366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391" w:type="dxa"/>
          </w:tcPr>
          <w:p w:rsidR="00C366AA" w:rsidRDefault="00C366AA">
            <w:pPr>
              <w:pStyle w:val="ConsPlusNormal"/>
              <w:jc w:val="both"/>
            </w:pPr>
            <w:r>
              <w:t>Прием заявления о заключении брака</w:t>
            </w:r>
          </w:p>
        </w:tc>
      </w:tr>
      <w:tr w:rsidR="00C366AA">
        <w:tc>
          <w:tcPr>
            <w:tcW w:w="680" w:type="dxa"/>
          </w:tcPr>
          <w:p w:rsidR="00C366AA" w:rsidRDefault="00C366A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391" w:type="dxa"/>
          </w:tcPr>
          <w:p w:rsidR="00C366AA" w:rsidRDefault="00C366AA">
            <w:pPr>
              <w:pStyle w:val="ConsPlusNormal"/>
              <w:jc w:val="both"/>
            </w:pPr>
            <w:r>
              <w:t>Прием заявления о расторжении брака по взаимному согласию супругов, не имеющих общих детей, не достигших совершеннолетия</w:t>
            </w:r>
          </w:p>
        </w:tc>
      </w:tr>
      <w:tr w:rsidR="00C366AA">
        <w:tc>
          <w:tcPr>
            <w:tcW w:w="9071" w:type="dxa"/>
            <w:gridSpan w:val="2"/>
          </w:tcPr>
          <w:p w:rsidR="00C366AA" w:rsidRDefault="00C366AA">
            <w:pPr>
              <w:pStyle w:val="ConsPlusNormal"/>
              <w:jc w:val="center"/>
              <w:outlineLvl w:val="1"/>
            </w:pPr>
            <w:r>
              <w:t>Раздел 6. ГОСУДАРСТВЕННАЯ ЖИЛИЩНАЯ ИНСПЕКЦИЯ ТЮМЕНСКОЙ ОБЛАСТИ</w:t>
            </w:r>
          </w:p>
        </w:tc>
      </w:tr>
      <w:tr w:rsidR="00C366AA">
        <w:tc>
          <w:tcPr>
            <w:tcW w:w="680" w:type="dxa"/>
          </w:tcPr>
          <w:p w:rsidR="00C366AA" w:rsidRDefault="00C366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391" w:type="dxa"/>
          </w:tcPr>
          <w:p w:rsidR="00C366AA" w:rsidRDefault="00C366AA">
            <w:pPr>
              <w:pStyle w:val="ConsPlusNormal"/>
              <w:jc w:val="both"/>
            </w:pPr>
            <w:r>
              <w:t>Лицензирование предпринимательской деятельности по управлению многоквартирными домами</w:t>
            </w:r>
          </w:p>
        </w:tc>
      </w:tr>
      <w:tr w:rsidR="00C366AA">
        <w:tc>
          <w:tcPr>
            <w:tcW w:w="680" w:type="dxa"/>
          </w:tcPr>
          <w:p w:rsidR="00C366AA" w:rsidRDefault="00C366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391" w:type="dxa"/>
          </w:tcPr>
          <w:p w:rsidR="00C366AA" w:rsidRDefault="00C366AA">
            <w:pPr>
              <w:pStyle w:val="ConsPlusNormal"/>
              <w:jc w:val="both"/>
            </w:pPr>
            <w:r>
              <w:t>Внесение изменений в реестр лицензий Тюменской области</w:t>
            </w:r>
          </w:p>
        </w:tc>
      </w:tr>
      <w:tr w:rsidR="00C366AA">
        <w:tc>
          <w:tcPr>
            <w:tcW w:w="680" w:type="dxa"/>
          </w:tcPr>
          <w:p w:rsidR="00C366AA" w:rsidRDefault="00C366A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391" w:type="dxa"/>
          </w:tcPr>
          <w:p w:rsidR="00C366AA" w:rsidRDefault="00C366AA">
            <w:pPr>
              <w:pStyle w:val="ConsPlusNormal"/>
              <w:jc w:val="both"/>
            </w:pPr>
            <w:r>
              <w:t>Выдача квалификационных аттестатов должностным лицам лицензиата, соискателя лицензии на осуществление предпринимательской деятельности по управлению многоквартирными домами, сдавшим квалификационный экзамен</w:t>
            </w:r>
          </w:p>
        </w:tc>
      </w:tr>
      <w:tr w:rsidR="00C366AA">
        <w:tc>
          <w:tcPr>
            <w:tcW w:w="9071" w:type="dxa"/>
            <w:gridSpan w:val="2"/>
          </w:tcPr>
          <w:p w:rsidR="00C366AA" w:rsidRDefault="00C366AA">
            <w:pPr>
              <w:pStyle w:val="ConsPlusNormal"/>
              <w:jc w:val="center"/>
              <w:outlineLvl w:val="1"/>
            </w:pPr>
            <w:r>
              <w:t>Раздел 7. ГЛАВНОЕ УПРАВЛЕНИЕ СТРОИТЕЛЬСТВА ТЮМЕНСКОЙ ОБЛАСТИ</w:t>
            </w:r>
          </w:p>
        </w:tc>
      </w:tr>
      <w:tr w:rsidR="00C366AA">
        <w:tc>
          <w:tcPr>
            <w:tcW w:w="680" w:type="dxa"/>
          </w:tcPr>
          <w:p w:rsidR="00C366AA" w:rsidRDefault="00C366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391" w:type="dxa"/>
          </w:tcPr>
          <w:p w:rsidR="00C366AA" w:rsidRDefault="00C366AA">
            <w:pPr>
              <w:pStyle w:val="ConsPlusNormal"/>
              <w:jc w:val="both"/>
            </w:pPr>
            <w:r>
              <w:t>Подготовка и выдача разрешений на строительство, разрешений на ввод объектов в эксплуатацию при осуществлении строительства, реконструкции объектов капитального строительства</w:t>
            </w:r>
          </w:p>
        </w:tc>
      </w:tr>
      <w:tr w:rsidR="00C366AA">
        <w:tc>
          <w:tcPr>
            <w:tcW w:w="680" w:type="dxa"/>
          </w:tcPr>
          <w:p w:rsidR="00C366AA" w:rsidRDefault="00C366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391" w:type="dxa"/>
          </w:tcPr>
          <w:p w:rsidR="00C366AA" w:rsidRDefault="00C366AA">
            <w:pPr>
              <w:pStyle w:val="ConsPlusNormal"/>
              <w:jc w:val="both"/>
            </w:pPr>
            <w:r>
              <w:t>Выдача заключения (по окончании строительства, реконструкции объекта капитального строительства) о соответствии построенного, реконструированного объекта капитального строительства требованиям технических регламентов, иных нормативных правовых актов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</w:t>
            </w:r>
          </w:p>
        </w:tc>
      </w:tr>
      <w:tr w:rsidR="00C366AA">
        <w:tc>
          <w:tcPr>
            <w:tcW w:w="680" w:type="dxa"/>
          </w:tcPr>
          <w:p w:rsidR="00C366AA" w:rsidRDefault="00C366A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391" w:type="dxa"/>
          </w:tcPr>
          <w:p w:rsidR="00C366AA" w:rsidRDefault="00C366AA">
            <w:pPr>
              <w:pStyle w:val="ConsPlusNormal"/>
              <w:jc w:val="both"/>
            </w:pPr>
            <w:r>
              <w:t>Выдача юридическим лицам и индивидуальным предпринимателям разрешений на осуществление деятельности по перевозке пассажиров и багажа легковым такси в Тюменской области</w:t>
            </w:r>
          </w:p>
        </w:tc>
      </w:tr>
      <w:tr w:rsidR="00C366AA">
        <w:tc>
          <w:tcPr>
            <w:tcW w:w="9071" w:type="dxa"/>
            <w:gridSpan w:val="2"/>
          </w:tcPr>
          <w:p w:rsidR="00C366AA" w:rsidRDefault="00C366AA">
            <w:pPr>
              <w:pStyle w:val="ConsPlusNormal"/>
              <w:jc w:val="center"/>
              <w:outlineLvl w:val="1"/>
            </w:pPr>
            <w:r>
              <w:t>Раздел 8. УПРАВЛЕНИЕ ПО ОХРАНЕ, КОНТРОЛЮ И РЕГУЛИРОВАНИЮ ИСПОЛЬЗОВАНИЯ ОБЪЕКТОВ ЖИВОТНОГО МИРА И СРЕДЫ ИХ ОБИТАНИЯ ТЮМЕНСКОЙ ОБЛАСТИ</w:t>
            </w:r>
          </w:p>
        </w:tc>
      </w:tr>
      <w:tr w:rsidR="00C366AA">
        <w:tc>
          <w:tcPr>
            <w:tcW w:w="680" w:type="dxa"/>
          </w:tcPr>
          <w:p w:rsidR="00C366AA" w:rsidRDefault="00C366AA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8391" w:type="dxa"/>
          </w:tcPr>
          <w:p w:rsidR="00C366AA" w:rsidRDefault="00C366AA">
            <w:pPr>
              <w:pStyle w:val="ConsPlusNormal"/>
              <w:jc w:val="both"/>
            </w:pPr>
            <w:r>
              <w:t>Выдача и аннулирование охотничьих билетов в порядке, установленном уполномоченным федеральным органом исполнительной власти (обращение заявителя)</w:t>
            </w:r>
          </w:p>
        </w:tc>
      </w:tr>
      <w:tr w:rsidR="00C366AA">
        <w:tc>
          <w:tcPr>
            <w:tcW w:w="680" w:type="dxa"/>
          </w:tcPr>
          <w:p w:rsidR="00C366AA" w:rsidRDefault="00C366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391" w:type="dxa"/>
          </w:tcPr>
          <w:p w:rsidR="00C366AA" w:rsidRDefault="00C366AA">
            <w:pPr>
              <w:pStyle w:val="ConsPlusNormal"/>
              <w:jc w:val="both"/>
            </w:pPr>
            <w:r>
              <w:t>Выдача разрешений на добычу охотничьих ресурсов, за исключением охотничьих ресурсов, находящихся на особо охраняемых природных территориях федерального значения, а также млекопитающих и птиц, занесенных в Красную книгу Российской Федерации и Красную книгу Тюменской области</w:t>
            </w:r>
          </w:p>
        </w:tc>
      </w:tr>
      <w:tr w:rsidR="00C366AA">
        <w:tc>
          <w:tcPr>
            <w:tcW w:w="680" w:type="dxa"/>
          </w:tcPr>
          <w:p w:rsidR="00C366AA" w:rsidRDefault="00C366A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391" w:type="dxa"/>
          </w:tcPr>
          <w:p w:rsidR="00C366AA" w:rsidRDefault="00C366AA">
            <w:pPr>
              <w:pStyle w:val="ConsPlusNormal"/>
              <w:jc w:val="both"/>
            </w:pPr>
            <w:r>
              <w:t>Распределение разрешений на добычу охотничьих ресурсов между физическими лицами, осуществляющими охоту в общедоступных охотничьих угодьях Тюменской области, за исключением охотничьих ресурсов, находящихся на особо охраняемых природных территориях федерального значения, а также млекопитающих и птиц, занесенных в Красную книгу Российской Федерации и Красную книгу Тюменской области</w:t>
            </w:r>
          </w:p>
        </w:tc>
      </w:tr>
      <w:tr w:rsidR="00C366AA">
        <w:tc>
          <w:tcPr>
            <w:tcW w:w="680" w:type="dxa"/>
          </w:tcPr>
          <w:p w:rsidR="00C366AA" w:rsidRDefault="00C366A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391" w:type="dxa"/>
          </w:tcPr>
          <w:p w:rsidR="00C366AA" w:rsidRDefault="00C366AA">
            <w:pPr>
              <w:pStyle w:val="ConsPlusNormal"/>
              <w:jc w:val="both"/>
            </w:pPr>
            <w:r>
              <w:t>Выдача разрешений на добычу объектов животного мира, не отнесенных к охотничьим ресурсам и водным биоресурсам (кроме объектов животного мира, не отнесенных к охотничьим ресурсам и водным биоресурсам и не принадлежащих к видам, занесенным в Красную книгу Российской Федерации и Красную книгу Тюменской области), за исключением разрешений на содержание и разведение охотничьих ресурсов, находящихся на особо охраняемых природных территориях федерального значения</w:t>
            </w:r>
          </w:p>
        </w:tc>
      </w:tr>
      <w:tr w:rsidR="00C366AA">
        <w:tc>
          <w:tcPr>
            <w:tcW w:w="680" w:type="dxa"/>
          </w:tcPr>
          <w:p w:rsidR="00C366AA" w:rsidRDefault="00C366A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391" w:type="dxa"/>
          </w:tcPr>
          <w:p w:rsidR="00C366AA" w:rsidRDefault="00C366AA">
            <w:pPr>
              <w:pStyle w:val="ConsPlusNormal"/>
              <w:jc w:val="both"/>
            </w:pPr>
            <w:r>
              <w:t xml:space="preserve">Предоставление на основании заявок бланков разрешений на добычу охотничьих ресурсов юридическим лицам и индивидуальным предпринимателям, заключившим охотхозяйственные соглашения, для последующей выдачи таких разрешений физическим лицам, указанным в </w:t>
            </w:r>
            <w:hyperlink r:id="rId101" w:history="1">
              <w:r>
                <w:rPr>
                  <w:color w:val="0000FF"/>
                </w:rPr>
                <w:t>частях 1</w:t>
              </w:r>
            </w:hyperlink>
            <w:r>
              <w:t xml:space="preserve"> и </w:t>
            </w:r>
            <w:hyperlink r:id="rId102" w:history="1">
              <w:r>
                <w:rPr>
                  <w:color w:val="0000FF"/>
                </w:rPr>
                <w:t>2 статьи 20</w:t>
              </w:r>
            </w:hyperlink>
            <w:r>
              <w:t xml:space="preserve"> Федерального закона от 24.07.2009 N 209-ФЗ "Об охоте и сохранении охотничьих ресурсов и о внесении изменений в отдельные законодательные акты Российской Федерации"</w:t>
            </w:r>
          </w:p>
        </w:tc>
      </w:tr>
      <w:tr w:rsidR="00C366AA">
        <w:tc>
          <w:tcPr>
            <w:tcW w:w="680" w:type="dxa"/>
          </w:tcPr>
          <w:p w:rsidR="00C366AA" w:rsidRDefault="00C366A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391" w:type="dxa"/>
          </w:tcPr>
          <w:p w:rsidR="00C366AA" w:rsidRDefault="00C366AA">
            <w:pPr>
              <w:pStyle w:val="ConsPlusNormal"/>
              <w:jc w:val="both"/>
            </w:pPr>
            <w:r>
              <w:t>Выдача и замена удостоверений и нагрудных знаков, производственных охотничьих инспекторов в порядке, установленном уполномоченным федеральным органом исполнительной власти</w:t>
            </w:r>
          </w:p>
        </w:tc>
      </w:tr>
      <w:tr w:rsidR="00C366AA">
        <w:tc>
          <w:tcPr>
            <w:tcW w:w="9071" w:type="dxa"/>
            <w:gridSpan w:val="2"/>
          </w:tcPr>
          <w:p w:rsidR="00C366AA" w:rsidRDefault="00C366AA">
            <w:pPr>
              <w:pStyle w:val="ConsPlusNormal"/>
              <w:jc w:val="center"/>
              <w:outlineLvl w:val="1"/>
            </w:pPr>
            <w:r>
              <w:t>Раздел 9. ДЕПАРТАМЕНТ ПОТРЕБИТЕЛЬСКОГО РЫНКА И ТУРИЗМА ТЮМЕНСКОЙ ОБЛАСТИ</w:t>
            </w:r>
          </w:p>
        </w:tc>
      </w:tr>
      <w:tr w:rsidR="00C366AA">
        <w:tc>
          <w:tcPr>
            <w:tcW w:w="680" w:type="dxa"/>
          </w:tcPr>
          <w:p w:rsidR="00C366AA" w:rsidRDefault="00C366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391" w:type="dxa"/>
          </w:tcPr>
          <w:p w:rsidR="00C366AA" w:rsidRDefault="00C366AA">
            <w:pPr>
              <w:pStyle w:val="ConsPlusNormal"/>
              <w:jc w:val="both"/>
            </w:pPr>
            <w:r>
              <w:t>Лицензирование деятельности по заготовке, хранению, переработке и реализации лома черных металлов, цветных металлов</w:t>
            </w:r>
          </w:p>
        </w:tc>
      </w:tr>
      <w:tr w:rsidR="00C366AA">
        <w:tc>
          <w:tcPr>
            <w:tcW w:w="680" w:type="dxa"/>
          </w:tcPr>
          <w:p w:rsidR="00C366AA" w:rsidRDefault="00C366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391" w:type="dxa"/>
          </w:tcPr>
          <w:p w:rsidR="00C366AA" w:rsidRDefault="00C366AA">
            <w:pPr>
              <w:pStyle w:val="ConsPlusNormal"/>
              <w:jc w:val="both"/>
            </w:pPr>
            <w:r>
              <w:t>Лицензирование розничной продажи алкогольной продукции (за исключением лицензирования розничной продажи вина, игристого вина (шампанского), осуществляемой сельскохозяйственными товаропроизводителями)</w:t>
            </w:r>
          </w:p>
        </w:tc>
      </w:tr>
      <w:tr w:rsidR="00C366AA">
        <w:tc>
          <w:tcPr>
            <w:tcW w:w="9071" w:type="dxa"/>
            <w:gridSpan w:val="2"/>
          </w:tcPr>
          <w:p w:rsidR="00C366AA" w:rsidRDefault="00C366AA">
            <w:pPr>
              <w:pStyle w:val="ConsPlusNormal"/>
              <w:jc w:val="center"/>
              <w:outlineLvl w:val="1"/>
            </w:pPr>
            <w:r>
              <w:t>Раздел 10. УПРАВЛЕНИЕ ПО ДЕЛАМ АРХИВОВ ТЮМЕНСКОЙ ОБЛАСТИ</w:t>
            </w:r>
          </w:p>
        </w:tc>
      </w:tr>
      <w:tr w:rsidR="00C366AA">
        <w:tc>
          <w:tcPr>
            <w:tcW w:w="680" w:type="dxa"/>
          </w:tcPr>
          <w:p w:rsidR="00C366AA" w:rsidRDefault="00C366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391" w:type="dxa"/>
          </w:tcPr>
          <w:p w:rsidR="00C366AA" w:rsidRDefault="00C366AA">
            <w:pPr>
              <w:pStyle w:val="ConsPlusNormal"/>
              <w:jc w:val="both"/>
            </w:pPr>
            <w:r>
              <w:t>Прием заявок (запросов) государственными архивами Тюменской области на предоставление архивных документов (архивных справок, выписок и копий)</w:t>
            </w:r>
          </w:p>
        </w:tc>
      </w:tr>
      <w:tr w:rsidR="00C366AA">
        <w:tc>
          <w:tcPr>
            <w:tcW w:w="9071" w:type="dxa"/>
            <w:gridSpan w:val="2"/>
          </w:tcPr>
          <w:p w:rsidR="00C366AA" w:rsidRDefault="00C366AA">
            <w:pPr>
              <w:pStyle w:val="ConsPlusNormal"/>
              <w:jc w:val="center"/>
              <w:outlineLvl w:val="1"/>
            </w:pPr>
            <w:r>
              <w:t>Раздел 11. ДЕПАРТАМЕНТ АГРОПРОМЫШЛЕННОГО КОМПЛЕКСА ТЮМЕНСКОЙ ОБЛАСТИ</w:t>
            </w:r>
          </w:p>
        </w:tc>
      </w:tr>
      <w:tr w:rsidR="00C366AA">
        <w:tc>
          <w:tcPr>
            <w:tcW w:w="680" w:type="dxa"/>
          </w:tcPr>
          <w:p w:rsidR="00C366AA" w:rsidRDefault="00C366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391" w:type="dxa"/>
          </w:tcPr>
          <w:p w:rsidR="00C366AA" w:rsidRDefault="00C366AA">
            <w:pPr>
              <w:pStyle w:val="ConsPlusNormal"/>
              <w:jc w:val="both"/>
            </w:pPr>
            <w:r>
              <w:t>Предоставление субсидий на мероприятия по развитию сельскохозяйственной потребительской кооперации</w:t>
            </w:r>
          </w:p>
        </w:tc>
      </w:tr>
    </w:tbl>
    <w:p w:rsidR="00C366AA" w:rsidRDefault="00C366AA">
      <w:pPr>
        <w:pStyle w:val="ConsPlusNormal"/>
        <w:jc w:val="both"/>
      </w:pPr>
    </w:p>
    <w:p w:rsidR="00C366AA" w:rsidRDefault="00C366AA">
      <w:pPr>
        <w:pStyle w:val="ConsPlusNormal"/>
        <w:jc w:val="both"/>
      </w:pPr>
    </w:p>
    <w:p w:rsidR="00C366AA" w:rsidRDefault="00C366A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01584" w:rsidRDefault="00F01584">
      <w:bookmarkStart w:id="2" w:name="_GoBack"/>
      <w:bookmarkEnd w:id="2"/>
    </w:p>
    <w:sectPr w:rsidR="00F01584" w:rsidSect="00FB0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6AA"/>
    <w:rsid w:val="00000E78"/>
    <w:rsid w:val="00003E5C"/>
    <w:rsid w:val="00005E84"/>
    <w:rsid w:val="0001192C"/>
    <w:rsid w:val="00013374"/>
    <w:rsid w:val="00016EDB"/>
    <w:rsid w:val="00020957"/>
    <w:rsid w:val="0002133F"/>
    <w:rsid w:val="000222C7"/>
    <w:rsid w:val="00025369"/>
    <w:rsid w:val="00033766"/>
    <w:rsid w:val="00033E60"/>
    <w:rsid w:val="00034321"/>
    <w:rsid w:val="000374F0"/>
    <w:rsid w:val="00051776"/>
    <w:rsid w:val="00052653"/>
    <w:rsid w:val="0005311B"/>
    <w:rsid w:val="000564D9"/>
    <w:rsid w:val="00062955"/>
    <w:rsid w:val="0008094A"/>
    <w:rsid w:val="00081DE8"/>
    <w:rsid w:val="00081E2F"/>
    <w:rsid w:val="00084264"/>
    <w:rsid w:val="000857B3"/>
    <w:rsid w:val="00085E0C"/>
    <w:rsid w:val="0008786D"/>
    <w:rsid w:val="00090974"/>
    <w:rsid w:val="000958E2"/>
    <w:rsid w:val="000973D6"/>
    <w:rsid w:val="000A0A4A"/>
    <w:rsid w:val="000A22D3"/>
    <w:rsid w:val="000A641B"/>
    <w:rsid w:val="000A6DF3"/>
    <w:rsid w:val="000A7E6A"/>
    <w:rsid w:val="000B6D73"/>
    <w:rsid w:val="000C1ED0"/>
    <w:rsid w:val="000D2496"/>
    <w:rsid w:val="000D5895"/>
    <w:rsid w:val="000E3F0F"/>
    <w:rsid w:val="000E444E"/>
    <w:rsid w:val="000F184B"/>
    <w:rsid w:val="000F1E48"/>
    <w:rsid w:val="000F44E2"/>
    <w:rsid w:val="000F70CB"/>
    <w:rsid w:val="001068D4"/>
    <w:rsid w:val="00112846"/>
    <w:rsid w:val="00114375"/>
    <w:rsid w:val="00114DB4"/>
    <w:rsid w:val="00115933"/>
    <w:rsid w:val="00123C12"/>
    <w:rsid w:val="0014277B"/>
    <w:rsid w:val="00150957"/>
    <w:rsid w:val="00154ED6"/>
    <w:rsid w:val="001555FC"/>
    <w:rsid w:val="00156EFE"/>
    <w:rsid w:val="00157E6E"/>
    <w:rsid w:val="00162A01"/>
    <w:rsid w:val="00166259"/>
    <w:rsid w:val="00166EAB"/>
    <w:rsid w:val="001679C1"/>
    <w:rsid w:val="00177915"/>
    <w:rsid w:val="00177E43"/>
    <w:rsid w:val="001910D2"/>
    <w:rsid w:val="001958CC"/>
    <w:rsid w:val="00195ABC"/>
    <w:rsid w:val="001A2D85"/>
    <w:rsid w:val="001A4058"/>
    <w:rsid w:val="001B1C9E"/>
    <w:rsid w:val="001B4BE2"/>
    <w:rsid w:val="001B7D14"/>
    <w:rsid w:val="001C5053"/>
    <w:rsid w:val="001E3D14"/>
    <w:rsid w:val="001E713D"/>
    <w:rsid w:val="001F3E71"/>
    <w:rsid w:val="002070D2"/>
    <w:rsid w:val="00210C50"/>
    <w:rsid w:val="00210E45"/>
    <w:rsid w:val="0021159E"/>
    <w:rsid w:val="00214F4B"/>
    <w:rsid w:val="00222CE8"/>
    <w:rsid w:val="00224069"/>
    <w:rsid w:val="0023254C"/>
    <w:rsid w:val="0023292D"/>
    <w:rsid w:val="00236AB5"/>
    <w:rsid w:val="00244B0B"/>
    <w:rsid w:val="00252F62"/>
    <w:rsid w:val="00254C8E"/>
    <w:rsid w:val="00256E82"/>
    <w:rsid w:val="00256F1F"/>
    <w:rsid w:val="002625CF"/>
    <w:rsid w:val="00262776"/>
    <w:rsid w:val="00265973"/>
    <w:rsid w:val="002667C3"/>
    <w:rsid w:val="00274B1E"/>
    <w:rsid w:val="0027656C"/>
    <w:rsid w:val="00282DD9"/>
    <w:rsid w:val="002A1364"/>
    <w:rsid w:val="002A36A8"/>
    <w:rsid w:val="002A5D47"/>
    <w:rsid w:val="002B1DFF"/>
    <w:rsid w:val="002C6AC4"/>
    <w:rsid w:val="002D337C"/>
    <w:rsid w:val="002D4B4B"/>
    <w:rsid w:val="002D539F"/>
    <w:rsid w:val="002D74E8"/>
    <w:rsid w:val="002E081A"/>
    <w:rsid w:val="002E0C23"/>
    <w:rsid w:val="002E1B45"/>
    <w:rsid w:val="002F0B28"/>
    <w:rsid w:val="002F0D19"/>
    <w:rsid w:val="002F31B0"/>
    <w:rsid w:val="003001F4"/>
    <w:rsid w:val="00310F92"/>
    <w:rsid w:val="00313F78"/>
    <w:rsid w:val="003229B0"/>
    <w:rsid w:val="003232E9"/>
    <w:rsid w:val="003255AE"/>
    <w:rsid w:val="00326E17"/>
    <w:rsid w:val="00334EB7"/>
    <w:rsid w:val="00340516"/>
    <w:rsid w:val="00345206"/>
    <w:rsid w:val="003500EC"/>
    <w:rsid w:val="0035173B"/>
    <w:rsid w:val="00356A16"/>
    <w:rsid w:val="00357823"/>
    <w:rsid w:val="00357F68"/>
    <w:rsid w:val="003609B5"/>
    <w:rsid w:val="003779DB"/>
    <w:rsid w:val="00387FD5"/>
    <w:rsid w:val="00394425"/>
    <w:rsid w:val="003A253E"/>
    <w:rsid w:val="003A42C6"/>
    <w:rsid w:val="003A56DC"/>
    <w:rsid w:val="003A5A64"/>
    <w:rsid w:val="003B5804"/>
    <w:rsid w:val="003C2C2F"/>
    <w:rsid w:val="003C5AC8"/>
    <w:rsid w:val="003D02B6"/>
    <w:rsid w:val="003D20DE"/>
    <w:rsid w:val="003E6807"/>
    <w:rsid w:val="003E6869"/>
    <w:rsid w:val="003F6A20"/>
    <w:rsid w:val="004006AE"/>
    <w:rsid w:val="00400C0C"/>
    <w:rsid w:val="0040358F"/>
    <w:rsid w:val="004039EA"/>
    <w:rsid w:val="00403C84"/>
    <w:rsid w:val="00405B89"/>
    <w:rsid w:val="004101D6"/>
    <w:rsid w:val="0041101C"/>
    <w:rsid w:val="0042297D"/>
    <w:rsid w:val="00422999"/>
    <w:rsid w:val="00425FC9"/>
    <w:rsid w:val="0042664D"/>
    <w:rsid w:val="004269D9"/>
    <w:rsid w:val="00440C73"/>
    <w:rsid w:val="00441976"/>
    <w:rsid w:val="004654A5"/>
    <w:rsid w:val="00465D02"/>
    <w:rsid w:val="00465FC6"/>
    <w:rsid w:val="004749FC"/>
    <w:rsid w:val="0048135F"/>
    <w:rsid w:val="00486AEB"/>
    <w:rsid w:val="0049069F"/>
    <w:rsid w:val="004933F6"/>
    <w:rsid w:val="004A78D7"/>
    <w:rsid w:val="004B426E"/>
    <w:rsid w:val="004D3468"/>
    <w:rsid w:val="004D7105"/>
    <w:rsid w:val="004E3003"/>
    <w:rsid w:val="004E39D3"/>
    <w:rsid w:val="004E3AE5"/>
    <w:rsid w:val="004F0356"/>
    <w:rsid w:val="004F4DD5"/>
    <w:rsid w:val="005037E4"/>
    <w:rsid w:val="00506F82"/>
    <w:rsid w:val="00507275"/>
    <w:rsid w:val="0051231B"/>
    <w:rsid w:val="00512DE0"/>
    <w:rsid w:val="005255FE"/>
    <w:rsid w:val="00527842"/>
    <w:rsid w:val="005326CA"/>
    <w:rsid w:val="00533388"/>
    <w:rsid w:val="00534DDD"/>
    <w:rsid w:val="00535C9B"/>
    <w:rsid w:val="005456F2"/>
    <w:rsid w:val="00546452"/>
    <w:rsid w:val="00546BC5"/>
    <w:rsid w:val="00552902"/>
    <w:rsid w:val="0055292D"/>
    <w:rsid w:val="00561353"/>
    <w:rsid w:val="005619A2"/>
    <w:rsid w:val="00563C1E"/>
    <w:rsid w:val="005659FB"/>
    <w:rsid w:val="00566904"/>
    <w:rsid w:val="00572DFF"/>
    <w:rsid w:val="005761D5"/>
    <w:rsid w:val="005811A0"/>
    <w:rsid w:val="00581DA2"/>
    <w:rsid w:val="00583CDB"/>
    <w:rsid w:val="005950B1"/>
    <w:rsid w:val="005B18D8"/>
    <w:rsid w:val="005B516D"/>
    <w:rsid w:val="005B51EE"/>
    <w:rsid w:val="005B7A0B"/>
    <w:rsid w:val="005C3D47"/>
    <w:rsid w:val="005C4432"/>
    <w:rsid w:val="005C7DB8"/>
    <w:rsid w:val="005D0589"/>
    <w:rsid w:val="005D2068"/>
    <w:rsid w:val="005D31CB"/>
    <w:rsid w:val="005D7345"/>
    <w:rsid w:val="005E59F8"/>
    <w:rsid w:val="005E6DD7"/>
    <w:rsid w:val="005F0823"/>
    <w:rsid w:val="005F7896"/>
    <w:rsid w:val="00606692"/>
    <w:rsid w:val="006101F5"/>
    <w:rsid w:val="006172C4"/>
    <w:rsid w:val="00623A8A"/>
    <w:rsid w:val="00627479"/>
    <w:rsid w:val="0063258D"/>
    <w:rsid w:val="006326DF"/>
    <w:rsid w:val="00635DD5"/>
    <w:rsid w:val="00636A53"/>
    <w:rsid w:val="00641AD3"/>
    <w:rsid w:val="00641F5B"/>
    <w:rsid w:val="00646404"/>
    <w:rsid w:val="006470E4"/>
    <w:rsid w:val="00653B8C"/>
    <w:rsid w:val="006552B5"/>
    <w:rsid w:val="00656B28"/>
    <w:rsid w:val="00660B2F"/>
    <w:rsid w:val="00660F22"/>
    <w:rsid w:val="006632BA"/>
    <w:rsid w:val="00665821"/>
    <w:rsid w:val="00667C00"/>
    <w:rsid w:val="00671EA5"/>
    <w:rsid w:val="00672216"/>
    <w:rsid w:val="00683500"/>
    <w:rsid w:val="00685075"/>
    <w:rsid w:val="00692D7C"/>
    <w:rsid w:val="00694106"/>
    <w:rsid w:val="006A297E"/>
    <w:rsid w:val="006B0614"/>
    <w:rsid w:val="006B0EAF"/>
    <w:rsid w:val="006B3024"/>
    <w:rsid w:val="006B6A1A"/>
    <w:rsid w:val="006C17F4"/>
    <w:rsid w:val="006C545C"/>
    <w:rsid w:val="006C7FC6"/>
    <w:rsid w:val="006D2C69"/>
    <w:rsid w:val="006D3104"/>
    <w:rsid w:val="006D4667"/>
    <w:rsid w:val="006E0DBC"/>
    <w:rsid w:val="006E149E"/>
    <w:rsid w:val="006E1DA1"/>
    <w:rsid w:val="006E2016"/>
    <w:rsid w:val="006E61F6"/>
    <w:rsid w:val="00704DDF"/>
    <w:rsid w:val="00706EF8"/>
    <w:rsid w:val="00710DA6"/>
    <w:rsid w:val="0071560A"/>
    <w:rsid w:val="00716559"/>
    <w:rsid w:val="00720367"/>
    <w:rsid w:val="00725284"/>
    <w:rsid w:val="0072785A"/>
    <w:rsid w:val="0073674E"/>
    <w:rsid w:val="00761E39"/>
    <w:rsid w:val="0077377F"/>
    <w:rsid w:val="00776CF6"/>
    <w:rsid w:val="007806FD"/>
    <w:rsid w:val="00782FFD"/>
    <w:rsid w:val="007A19EE"/>
    <w:rsid w:val="007A423B"/>
    <w:rsid w:val="007C2877"/>
    <w:rsid w:val="007C3275"/>
    <w:rsid w:val="007C4AB1"/>
    <w:rsid w:val="007C557C"/>
    <w:rsid w:val="007D53E7"/>
    <w:rsid w:val="007D5838"/>
    <w:rsid w:val="007D5B4A"/>
    <w:rsid w:val="007D670C"/>
    <w:rsid w:val="007D743C"/>
    <w:rsid w:val="007E571C"/>
    <w:rsid w:val="007F08F7"/>
    <w:rsid w:val="007F1B1F"/>
    <w:rsid w:val="007F6615"/>
    <w:rsid w:val="007F7A18"/>
    <w:rsid w:val="007F7A6F"/>
    <w:rsid w:val="00801E35"/>
    <w:rsid w:val="0080298E"/>
    <w:rsid w:val="008048F4"/>
    <w:rsid w:val="00805F90"/>
    <w:rsid w:val="0081130B"/>
    <w:rsid w:val="008117F3"/>
    <w:rsid w:val="00813336"/>
    <w:rsid w:val="00813F56"/>
    <w:rsid w:val="008217FB"/>
    <w:rsid w:val="0082211C"/>
    <w:rsid w:val="008221B8"/>
    <w:rsid w:val="008338F0"/>
    <w:rsid w:val="00834AFF"/>
    <w:rsid w:val="0084374A"/>
    <w:rsid w:val="008450B0"/>
    <w:rsid w:val="00854326"/>
    <w:rsid w:val="00854968"/>
    <w:rsid w:val="00856226"/>
    <w:rsid w:val="00856567"/>
    <w:rsid w:val="0085679C"/>
    <w:rsid w:val="00861331"/>
    <w:rsid w:val="008667DD"/>
    <w:rsid w:val="00870D1D"/>
    <w:rsid w:val="00884FD6"/>
    <w:rsid w:val="00887035"/>
    <w:rsid w:val="00890DB7"/>
    <w:rsid w:val="00896547"/>
    <w:rsid w:val="008A0CEF"/>
    <w:rsid w:val="008B0370"/>
    <w:rsid w:val="008B6803"/>
    <w:rsid w:val="008B77FF"/>
    <w:rsid w:val="008D1749"/>
    <w:rsid w:val="008D1811"/>
    <w:rsid w:val="008D52D7"/>
    <w:rsid w:val="008D684F"/>
    <w:rsid w:val="008E3AD2"/>
    <w:rsid w:val="008F14C6"/>
    <w:rsid w:val="008F31AE"/>
    <w:rsid w:val="008F3690"/>
    <w:rsid w:val="008F3F50"/>
    <w:rsid w:val="008F63AA"/>
    <w:rsid w:val="00921AA9"/>
    <w:rsid w:val="0093135E"/>
    <w:rsid w:val="00934F80"/>
    <w:rsid w:val="009369BE"/>
    <w:rsid w:val="00936D74"/>
    <w:rsid w:val="00947403"/>
    <w:rsid w:val="0095773A"/>
    <w:rsid w:val="0097593C"/>
    <w:rsid w:val="00980C2B"/>
    <w:rsid w:val="009851CC"/>
    <w:rsid w:val="00991332"/>
    <w:rsid w:val="00994C4A"/>
    <w:rsid w:val="0099751A"/>
    <w:rsid w:val="009A26DD"/>
    <w:rsid w:val="009A6D17"/>
    <w:rsid w:val="009A77EB"/>
    <w:rsid w:val="009B6E46"/>
    <w:rsid w:val="009C288A"/>
    <w:rsid w:val="009C66BC"/>
    <w:rsid w:val="009D5A34"/>
    <w:rsid w:val="009F2064"/>
    <w:rsid w:val="009F206F"/>
    <w:rsid w:val="00A0506D"/>
    <w:rsid w:val="00A129A1"/>
    <w:rsid w:val="00A13F82"/>
    <w:rsid w:val="00A20075"/>
    <w:rsid w:val="00A22A95"/>
    <w:rsid w:val="00A23A48"/>
    <w:rsid w:val="00A25A6F"/>
    <w:rsid w:val="00A27BAA"/>
    <w:rsid w:val="00A315D6"/>
    <w:rsid w:val="00A42448"/>
    <w:rsid w:val="00A4651B"/>
    <w:rsid w:val="00A527A6"/>
    <w:rsid w:val="00A55DA4"/>
    <w:rsid w:val="00A57895"/>
    <w:rsid w:val="00A57ADD"/>
    <w:rsid w:val="00A61DA6"/>
    <w:rsid w:val="00A65144"/>
    <w:rsid w:val="00A7028A"/>
    <w:rsid w:val="00A80D2F"/>
    <w:rsid w:val="00A80FBA"/>
    <w:rsid w:val="00A83E16"/>
    <w:rsid w:val="00A963FC"/>
    <w:rsid w:val="00AB0517"/>
    <w:rsid w:val="00AB2E87"/>
    <w:rsid w:val="00AB43BC"/>
    <w:rsid w:val="00AB71D6"/>
    <w:rsid w:val="00AC2915"/>
    <w:rsid w:val="00AD40C8"/>
    <w:rsid w:val="00AD4A2D"/>
    <w:rsid w:val="00AD5056"/>
    <w:rsid w:val="00AE2247"/>
    <w:rsid w:val="00AE4E14"/>
    <w:rsid w:val="00AF04B7"/>
    <w:rsid w:val="00AF2DF3"/>
    <w:rsid w:val="00AF42A0"/>
    <w:rsid w:val="00AF5671"/>
    <w:rsid w:val="00AF6B40"/>
    <w:rsid w:val="00B01D8B"/>
    <w:rsid w:val="00B1181B"/>
    <w:rsid w:val="00B126B9"/>
    <w:rsid w:val="00B13CCD"/>
    <w:rsid w:val="00B142E2"/>
    <w:rsid w:val="00B1524C"/>
    <w:rsid w:val="00B17FE3"/>
    <w:rsid w:val="00B259DA"/>
    <w:rsid w:val="00B25BDF"/>
    <w:rsid w:val="00B26086"/>
    <w:rsid w:val="00B26C67"/>
    <w:rsid w:val="00B2721E"/>
    <w:rsid w:val="00B424F7"/>
    <w:rsid w:val="00B436F1"/>
    <w:rsid w:val="00B43A0A"/>
    <w:rsid w:val="00B44655"/>
    <w:rsid w:val="00B470A3"/>
    <w:rsid w:val="00B610FB"/>
    <w:rsid w:val="00B615D2"/>
    <w:rsid w:val="00B655C8"/>
    <w:rsid w:val="00B664C7"/>
    <w:rsid w:val="00B66510"/>
    <w:rsid w:val="00B66B87"/>
    <w:rsid w:val="00B762E3"/>
    <w:rsid w:val="00B76D24"/>
    <w:rsid w:val="00B850B4"/>
    <w:rsid w:val="00B90A54"/>
    <w:rsid w:val="00B92AE5"/>
    <w:rsid w:val="00B95A8C"/>
    <w:rsid w:val="00B97FA1"/>
    <w:rsid w:val="00BA03E2"/>
    <w:rsid w:val="00BA2877"/>
    <w:rsid w:val="00BA4B9C"/>
    <w:rsid w:val="00BA5464"/>
    <w:rsid w:val="00BB0430"/>
    <w:rsid w:val="00BB1C4C"/>
    <w:rsid w:val="00BB3A48"/>
    <w:rsid w:val="00BB41FA"/>
    <w:rsid w:val="00BC02F5"/>
    <w:rsid w:val="00BC05CA"/>
    <w:rsid w:val="00BC1703"/>
    <w:rsid w:val="00BC18A8"/>
    <w:rsid w:val="00BC3DF3"/>
    <w:rsid w:val="00BD37AF"/>
    <w:rsid w:val="00BD51EB"/>
    <w:rsid w:val="00BE2F92"/>
    <w:rsid w:val="00BE4176"/>
    <w:rsid w:val="00BE7F25"/>
    <w:rsid w:val="00BF0F3F"/>
    <w:rsid w:val="00BF70E5"/>
    <w:rsid w:val="00C0047D"/>
    <w:rsid w:val="00C00656"/>
    <w:rsid w:val="00C04719"/>
    <w:rsid w:val="00C0474C"/>
    <w:rsid w:val="00C0551C"/>
    <w:rsid w:val="00C07DF7"/>
    <w:rsid w:val="00C23177"/>
    <w:rsid w:val="00C366AA"/>
    <w:rsid w:val="00C37294"/>
    <w:rsid w:val="00C4689D"/>
    <w:rsid w:val="00C51202"/>
    <w:rsid w:val="00C54E88"/>
    <w:rsid w:val="00C56F27"/>
    <w:rsid w:val="00C65FC4"/>
    <w:rsid w:val="00C71047"/>
    <w:rsid w:val="00C73014"/>
    <w:rsid w:val="00C81768"/>
    <w:rsid w:val="00C9196F"/>
    <w:rsid w:val="00C920C1"/>
    <w:rsid w:val="00C9214A"/>
    <w:rsid w:val="00C93B64"/>
    <w:rsid w:val="00CA2824"/>
    <w:rsid w:val="00CA323C"/>
    <w:rsid w:val="00CA6C56"/>
    <w:rsid w:val="00CB31ED"/>
    <w:rsid w:val="00CC3C6C"/>
    <w:rsid w:val="00CC7F2E"/>
    <w:rsid w:val="00CD0563"/>
    <w:rsid w:val="00CD17F3"/>
    <w:rsid w:val="00CD7F92"/>
    <w:rsid w:val="00CE2C5B"/>
    <w:rsid w:val="00CE4552"/>
    <w:rsid w:val="00CE5149"/>
    <w:rsid w:val="00CF0520"/>
    <w:rsid w:val="00CF1380"/>
    <w:rsid w:val="00CF13B1"/>
    <w:rsid w:val="00CF2CAF"/>
    <w:rsid w:val="00CF333E"/>
    <w:rsid w:val="00CF421F"/>
    <w:rsid w:val="00CF702E"/>
    <w:rsid w:val="00D01A51"/>
    <w:rsid w:val="00D07066"/>
    <w:rsid w:val="00D10ECE"/>
    <w:rsid w:val="00D157D7"/>
    <w:rsid w:val="00D20995"/>
    <w:rsid w:val="00D32E0B"/>
    <w:rsid w:val="00D42886"/>
    <w:rsid w:val="00D42D1D"/>
    <w:rsid w:val="00D44E5E"/>
    <w:rsid w:val="00D50E27"/>
    <w:rsid w:val="00D53B75"/>
    <w:rsid w:val="00D5507A"/>
    <w:rsid w:val="00D612EF"/>
    <w:rsid w:val="00D64B16"/>
    <w:rsid w:val="00D65C26"/>
    <w:rsid w:val="00D66ADF"/>
    <w:rsid w:val="00D67681"/>
    <w:rsid w:val="00D7395E"/>
    <w:rsid w:val="00D77E09"/>
    <w:rsid w:val="00D82D62"/>
    <w:rsid w:val="00D86D76"/>
    <w:rsid w:val="00D87926"/>
    <w:rsid w:val="00D91B23"/>
    <w:rsid w:val="00D93B98"/>
    <w:rsid w:val="00D9489B"/>
    <w:rsid w:val="00D97A48"/>
    <w:rsid w:val="00DA15FD"/>
    <w:rsid w:val="00DA38E9"/>
    <w:rsid w:val="00DA4826"/>
    <w:rsid w:val="00DA4BE8"/>
    <w:rsid w:val="00DB55EC"/>
    <w:rsid w:val="00DC4043"/>
    <w:rsid w:val="00DD2273"/>
    <w:rsid w:val="00DD31D4"/>
    <w:rsid w:val="00DD3D1A"/>
    <w:rsid w:val="00DD578A"/>
    <w:rsid w:val="00DD76A6"/>
    <w:rsid w:val="00DD7715"/>
    <w:rsid w:val="00DE12DB"/>
    <w:rsid w:val="00DE20A7"/>
    <w:rsid w:val="00DE4188"/>
    <w:rsid w:val="00DE663F"/>
    <w:rsid w:val="00DE716E"/>
    <w:rsid w:val="00DF0C34"/>
    <w:rsid w:val="00DF1E65"/>
    <w:rsid w:val="00DF3A0D"/>
    <w:rsid w:val="00E01F0C"/>
    <w:rsid w:val="00E04B83"/>
    <w:rsid w:val="00E147D3"/>
    <w:rsid w:val="00E159D5"/>
    <w:rsid w:val="00E26C44"/>
    <w:rsid w:val="00E30A37"/>
    <w:rsid w:val="00E32F36"/>
    <w:rsid w:val="00E405CF"/>
    <w:rsid w:val="00E57E17"/>
    <w:rsid w:val="00E60295"/>
    <w:rsid w:val="00E62471"/>
    <w:rsid w:val="00E6418A"/>
    <w:rsid w:val="00E6521A"/>
    <w:rsid w:val="00E65AD8"/>
    <w:rsid w:val="00E666FB"/>
    <w:rsid w:val="00E7093D"/>
    <w:rsid w:val="00E71453"/>
    <w:rsid w:val="00E72156"/>
    <w:rsid w:val="00E77BCE"/>
    <w:rsid w:val="00E84284"/>
    <w:rsid w:val="00E85645"/>
    <w:rsid w:val="00E94845"/>
    <w:rsid w:val="00EA2FB1"/>
    <w:rsid w:val="00EA3965"/>
    <w:rsid w:val="00EA6F6F"/>
    <w:rsid w:val="00EB44F5"/>
    <w:rsid w:val="00EB4719"/>
    <w:rsid w:val="00EB6284"/>
    <w:rsid w:val="00EB6B87"/>
    <w:rsid w:val="00EB7719"/>
    <w:rsid w:val="00EC3CA2"/>
    <w:rsid w:val="00EC4784"/>
    <w:rsid w:val="00EC5725"/>
    <w:rsid w:val="00EC5E16"/>
    <w:rsid w:val="00ED36C4"/>
    <w:rsid w:val="00ED3F53"/>
    <w:rsid w:val="00EE4E69"/>
    <w:rsid w:val="00EE61E8"/>
    <w:rsid w:val="00EE7664"/>
    <w:rsid w:val="00EF424C"/>
    <w:rsid w:val="00EF71B7"/>
    <w:rsid w:val="00F01584"/>
    <w:rsid w:val="00F13B38"/>
    <w:rsid w:val="00F170C5"/>
    <w:rsid w:val="00F22F19"/>
    <w:rsid w:val="00F236EF"/>
    <w:rsid w:val="00F248CF"/>
    <w:rsid w:val="00F2627C"/>
    <w:rsid w:val="00F26F4F"/>
    <w:rsid w:val="00F36BB3"/>
    <w:rsid w:val="00F45438"/>
    <w:rsid w:val="00F4573D"/>
    <w:rsid w:val="00F52C2D"/>
    <w:rsid w:val="00F531A3"/>
    <w:rsid w:val="00F64433"/>
    <w:rsid w:val="00F8454C"/>
    <w:rsid w:val="00F8658D"/>
    <w:rsid w:val="00F87FA2"/>
    <w:rsid w:val="00F92B68"/>
    <w:rsid w:val="00F942DF"/>
    <w:rsid w:val="00F96661"/>
    <w:rsid w:val="00FA59DC"/>
    <w:rsid w:val="00FA6B06"/>
    <w:rsid w:val="00FA6E44"/>
    <w:rsid w:val="00FA7175"/>
    <w:rsid w:val="00FA7C9B"/>
    <w:rsid w:val="00FA7EC8"/>
    <w:rsid w:val="00FA7FBF"/>
    <w:rsid w:val="00FB14C1"/>
    <w:rsid w:val="00FB3C5B"/>
    <w:rsid w:val="00FB64F8"/>
    <w:rsid w:val="00FC26CC"/>
    <w:rsid w:val="00FD479E"/>
    <w:rsid w:val="00FE3AC4"/>
    <w:rsid w:val="00FF33AD"/>
    <w:rsid w:val="00FF470F"/>
    <w:rsid w:val="00FF6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ABE8DC-361B-43F5-9844-7C8771712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66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366A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366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366A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366A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366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366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366A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FED32651C1A8726E0FA088D1D4CE3D566A6C623A3093AE73FDD948F67B17EA110CE2D61B0CE20401A9471A71C13A6746A088CFC688A2E9454CF295bA3FJ" TargetMode="External"/><Relationship Id="rId21" Type="http://schemas.openxmlformats.org/officeDocument/2006/relationships/hyperlink" Target="consultantplus://offline/ref=FED32651C1A8726E0FA088D1D4CE3D566A6C623A319BAC72FBD948F67B17EA110CE2D61B0CE20401A9471A71C13A6746A088CFC688A2E9454CF295bA3FJ" TargetMode="External"/><Relationship Id="rId42" Type="http://schemas.openxmlformats.org/officeDocument/2006/relationships/hyperlink" Target="consultantplus://offline/ref=FED32651C1A8726E0FA088D1D4CE3D566A6C623A3891AF77F1DB15FC734EE6130BED890C0BAB0800A9471A75CE656253B1D0C0C193BCE85A50F094A7b939J" TargetMode="External"/><Relationship Id="rId47" Type="http://schemas.openxmlformats.org/officeDocument/2006/relationships/hyperlink" Target="consultantplus://offline/ref=FED32651C1A8726E0FA088D1D4CE3D566A6C623A3890A174F8D415FC734EE6130BED890C0BAB0800A9471A75CD656253B1D0C0C193BCE85A50F094A7b939J" TargetMode="External"/><Relationship Id="rId63" Type="http://schemas.openxmlformats.org/officeDocument/2006/relationships/hyperlink" Target="consultantplus://offline/ref=FED32651C1A8726E0FA088D1D4CE3D566A6C623A3891AF77F1DB15FC734EE6130BED890C0BAB0800A9471A74C3656253B1D0C0C193BCE85A50F094A7b939J" TargetMode="External"/><Relationship Id="rId68" Type="http://schemas.openxmlformats.org/officeDocument/2006/relationships/hyperlink" Target="consultantplus://offline/ref=FED32651C1A8726E0FA088D1D4CE3D566A6C623A3891AB74FCD215FC734EE6130BED890C0BAB0800A9471A75C3656253B1D0C0C193BCE85A50F094A7b939J" TargetMode="External"/><Relationship Id="rId84" Type="http://schemas.openxmlformats.org/officeDocument/2006/relationships/hyperlink" Target="consultantplus://offline/ref=FED32651C1A8726E0FA088D1D4CE3D566A6C623A3891AE71F0DA15FC734EE6130BED890C0BAB0800A9471A75CE656253B1D0C0C193BCE85A50F094A7b939J" TargetMode="External"/><Relationship Id="rId89" Type="http://schemas.openxmlformats.org/officeDocument/2006/relationships/hyperlink" Target="consultantplus://offline/ref=FED32651C1A8726E0FA088D1D4CE3D566A6C623A3891AF77F1DB15FC734EE6130BED890C0BAB0800A9471A74C8656253B1D0C0C193BCE85A50F094A7b939J" TargetMode="External"/><Relationship Id="rId7" Type="http://schemas.openxmlformats.org/officeDocument/2006/relationships/hyperlink" Target="consultantplus://offline/ref=FED32651C1A8726E0FA088D1D4CE3D566A6C623A3E96AF72FAD948F67B17EA110CE2D61B0CE20401A9471A71C13A6746A088CFC688A2E9454CF295bA3FJ" TargetMode="External"/><Relationship Id="rId71" Type="http://schemas.openxmlformats.org/officeDocument/2006/relationships/hyperlink" Target="consultantplus://offline/ref=FED32651C1A8726E0FA088D1D4CE3D566A6C623A3890AD75FDD315FC734EE6130BED890C0BAB0800A9441B71CF656253B1D0C0C193BCE85A50F094A7b939J" TargetMode="External"/><Relationship Id="rId92" Type="http://schemas.openxmlformats.org/officeDocument/2006/relationships/hyperlink" Target="consultantplus://offline/ref=FED32651C1A8726E0FA096DCC2A263596E6F3A3E3F95A222A48613AB2C1EE0464BAD8F594BE45150ED121777CF703603EB87CDC2b93F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ED32651C1A8726E0FA088D1D4CE3D566A6C623A3197A075FAD948F67B17EA110CE2D61B0CE20401A9471A71C13A6746A088CFC688A2E9454CF295bA3FJ" TargetMode="External"/><Relationship Id="rId29" Type="http://schemas.openxmlformats.org/officeDocument/2006/relationships/hyperlink" Target="consultantplus://offline/ref=FED32651C1A8726E0FA088D1D4CE3D566A6C623A309BA072FBD948F67B17EA110CE2D61B0CE20401A9471A71C13A6746A088CFC688A2E9454CF295bA3FJ" TargetMode="External"/><Relationship Id="rId11" Type="http://schemas.openxmlformats.org/officeDocument/2006/relationships/hyperlink" Target="consultantplus://offline/ref=FED32651C1A8726E0FA088D1D4CE3D566A6C623A3192AB75FDD948F67B17EA110CE2D61B0CE20401A9471A71C13A6746A088CFC688A2E9454CF295bA3FJ" TargetMode="External"/><Relationship Id="rId24" Type="http://schemas.openxmlformats.org/officeDocument/2006/relationships/hyperlink" Target="consultantplus://offline/ref=FED32651C1A8726E0FA088D1D4CE3D566A6C623A3092A876FBD948F67B17EA110CE2D61B0CE20401A9471A71C13A6746A088CFC688A2E9454CF295bA3FJ" TargetMode="External"/><Relationship Id="rId32" Type="http://schemas.openxmlformats.org/officeDocument/2006/relationships/hyperlink" Target="consultantplus://offline/ref=FED32651C1A8726E0FA088D1D4CE3D566A6C623A3892AF75F9D515FC734EE6130BED890C0BAB0800A9471A74C8656253B1D0C0C193BCE85A50F094A7b939J" TargetMode="External"/><Relationship Id="rId37" Type="http://schemas.openxmlformats.org/officeDocument/2006/relationships/hyperlink" Target="consultantplus://offline/ref=FED32651C1A8726E0FA088D1D4CE3D566A6C623A3890AC7DFED015FC734EE6130BED890C0BAB0800A9471A75CE656253B1D0C0C193BCE85A50F094A7b939J" TargetMode="External"/><Relationship Id="rId40" Type="http://schemas.openxmlformats.org/officeDocument/2006/relationships/hyperlink" Target="consultantplus://offline/ref=FED32651C1A8726E0FA088D1D4CE3D566A6C623A3891AB74FCD215FC734EE6130BED890C0BAB0800A9471A75CE656253B1D0C0C193BCE85A50F094A7b939J" TargetMode="External"/><Relationship Id="rId45" Type="http://schemas.openxmlformats.org/officeDocument/2006/relationships/hyperlink" Target="consultantplus://offline/ref=FED32651C1A8726E0FA088D1D4CE3D566A6C623A3890A174F8D415FC734EE6130BED890C0BAB0800A9471A75CF656253B1D0C0C193BCE85A50F094A7b939J" TargetMode="External"/><Relationship Id="rId53" Type="http://schemas.openxmlformats.org/officeDocument/2006/relationships/hyperlink" Target="consultantplus://offline/ref=FED32651C1A8726E0FA088D1D4CE3D566A6C623A3891AF77F1DB15FC734EE6130BED890C0BAB0800A9471A75CC656253B1D0C0C193BCE85A50F094A7b939J" TargetMode="External"/><Relationship Id="rId58" Type="http://schemas.openxmlformats.org/officeDocument/2006/relationships/hyperlink" Target="consultantplus://offline/ref=FED32651C1A8726E0FA088D1D4CE3D566A6C623A3891AF77F1DB15FC734EE6130BED890C0BAB0800A9471A74CC656253B1D0C0C193BCE85A50F094A7b939J" TargetMode="External"/><Relationship Id="rId66" Type="http://schemas.openxmlformats.org/officeDocument/2006/relationships/hyperlink" Target="consultantplus://offline/ref=FED32651C1A8726E0FA088D1D4CE3D566A6C623A3891AB74FCD215FC734EE6130BED890C0BAB0800A9471A75CC656253B1D0C0C193BCE85A50F094A7b939J" TargetMode="External"/><Relationship Id="rId74" Type="http://schemas.openxmlformats.org/officeDocument/2006/relationships/hyperlink" Target="consultantplus://offline/ref=FED32651C1A8726E0FA088D1D4CE3D566A6C623A3890AD75FDD315FC734EE6130BED890C0BAB0800A9441B71CF656253B1D0C0C193BCE85A50F094A7b939J" TargetMode="External"/><Relationship Id="rId79" Type="http://schemas.openxmlformats.org/officeDocument/2006/relationships/hyperlink" Target="consultantplus://offline/ref=FED32651C1A8726E0FA096DCC2A263596E6E3E30389AA222A48613AB2C1EE0464BAD8F5948EF0402AF4C4E248E3B3B00F09BCDC288A0E85Ab437J" TargetMode="External"/><Relationship Id="rId87" Type="http://schemas.openxmlformats.org/officeDocument/2006/relationships/hyperlink" Target="consultantplus://offline/ref=FED32651C1A8726E0FA088D1D4CE3D566A6C623A3891AF77F1DB15FC734EE6130BED890C0BAB0800A9471A74C8656253B1D0C0C193BCE85A50F094A7b939J" TargetMode="External"/><Relationship Id="rId102" Type="http://schemas.openxmlformats.org/officeDocument/2006/relationships/hyperlink" Target="consultantplus://offline/ref=FED32651C1A8726E0FA096DCC2A263596E6E3E30389AA222A48613AB2C1EE0464BAD8F5948EF0402AF4C4E248E3B3B00F09BCDC288A0E85Ab437J" TargetMode="External"/><Relationship Id="rId5" Type="http://schemas.openxmlformats.org/officeDocument/2006/relationships/hyperlink" Target="consultantplus://offline/ref=FED32651C1A8726E0FA088D1D4CE3D566A6C623A3E91AB75FBD948F67B17EA110CE2D61B0CE20401A9471A71C13A6746A088CFC688A2E9454CF295bA3FJ" TargetMode="External"/><Relationship Id="rId61" Type="http://schemas.openxmlformats.org/officeDocument/2006/relationships/hyperlink" Target="consultantplus://offline/ref=FED32651C1A8726E0FA096DCC2A263596E6F3A3E3F95A222A48613AB2C1EE0464BAD8F5948EF0509A14C4E248E3B3B00F09BCDC288A0E85Ab437J" TargetMode="External"/><Relationship Id="rId82" Type="http://schemas.openxmlformats.org/officeDocument/2006/relationships/hyperlink" Target="consultantplus://offline/ref=FED32651C1A8726E0FA088D1D4CE3D566A6C623A3891AD77FED015FC734EE6130BED890C0BAB0800A9471A75CE656253B1D0C0C193BCE85A50F094A7b939J" TargetMode="External"/><Relationship Id="rId90" Type="http://schemas.openxmlformats.org/officeDocument/2006/relationships/hyperlink" Target="consultantplus://offline/ref=FED32651C1A8726E0FA088D1D4CE3D566A6C623A3891AF77F1DB15FC734EE6130BED890C0BAB0800A9471A74CC656253B1D0C0C193BCE85A50F094A7b939J" TargetMode="External"/><Relationship Id="rId95" Type="http://schemas.openxmlformats.org/officeDocument/2006/relationships/hyperlink" Target="consultantplus://offline/ref=FED32651C1A8726E0FA088D1D4CE3D566A6C623A3891AF77F1DB15FC734EE6130BED890C0BAB0800A9471A74C3656253B1D0C0C193BCE85A50F094A7b939J" TargetMode="External"/><Relationship Id="rId19" Type="http://schemas.openxmlformats.org/officeDocument/2006/relationships/hyperlink" Target="consultantplus://offline/ref=FED32651C1A8726E0FA088D1D4CE3D566A6C623A3194A17CF9D948F67B17EA110CE2D61B0CE20401A9471A71C13A6746A088CFC688A2E9454CF295bA3FJ" TargetMode="External"/><Relationship Id="rId14" Type="http://schemas.openxmlformats.org/officeDocument/2006/relationships/hyperlink" Target="consultantplus://offline/ref=FED32651C1A8726E0FA088D1D4CE3D566A6C623A3196AB73FED948F67B17EA110CE2D61B0CE20401A9471A71C13A6746A088CFC688A2E9454CF295bA3FJ" TargetMode="External"/><Relationship Id="rId22" Type="http://schemas.openxmlformats.org/officeDocument/2006/relationships/hyperlink" Target="consultantplus://offline/ref=FED32651C1A8726E0FA088D1D4CE3D566A6C623A3092A877FDD948F67B17EA110CE2D61B0CE20401A9471A71C13A6746A088CFC688A2E9454CF295bA3FJ" TargetMode="External"/><Relationship Id="rId27" Type="http://schemas.openxmlformats.org/officeDocument/2006/relationships/hyperlink" Target="consultantplus://offline/ref=FED32651C1A8726E0FA088D1D4CE3D566A6C623A3093AE73FED948F67B17EA110CE2D61B0CE20401A9471A71C13A6746A088CFC688A2E9454CF295bA3FJ" TargetMode="External"/><Relationship Id="rId30" Type="http://schemas.openxmlformats.org/officeDocument/2006/relationships/hyperlink" Target="consultantplus://offline/ref=FED32651C1A8726E0FA088D1D4CE3D566A6C623A3890AA76F9D215FC734EE6130BED890C0BAB0800A9471A71CD656253B1D0C0C193BCE85A50F094A7b939J" TargetMode="External"/><Relationship Id="rId35" Type="http://schemas.openxmlformats.org/officeDocument/2006/relationships/hyperlink" Target="consultantplus://offline/ref=FED32651C1A8726E0FA088D1D4CE3D566A6C623A3893AF71F9D315FC734EE6130BED890C0BAB0800A9471A75CE656253B1D0C0C193BCE85A50F094A7b939J" TargetMode="External"/><Relationship Id="rId43" Type="http://schemas.openxmlformats.org/officeDocument/2006/relationships/hyperlink" Target="consultantplus://offline/ref=FED32651C1A8726E0FA088D1D4CE3D566A6C623A3891AE71F0DA15FC734EE6130BED890C0BAB0800A9471A75CE656253B1D0C0C193BCE85A50F094A7b939J" TargetMode="External"/><Relationship Id="rId48" Type="http://schemas.openxmlformats.org/officeDocument/2006/relationships/hyperlink" Target="consultantplus://offline/ref=FED32651C1A8726E0FA088D1D4CE3D566A6C623A3890A174F8D415FC734EE6130BED890C0BAB0800A9471A75C3656253B1D0C0C193BCE85A50F094A7b939J" TargetMode="External"/><Relationship Id="rId56" Type="http://schemas.openxmlformats.org/officeDocument/2006/relationships/hyperlink" Target="consultantplus://offline/ref=FED32651C1A8726E0FA088D1D4CE3D566A6C623A3891AF77F1DB15FC734EE6130BED890C0BAB0800A9471A74C9656253B1D0C0C193BCE85A50F094A7b939J" TargetMode="External"/><Relationship Id="rId64" Type="http://schemas.openxmlformats.org/officeDocument/2006/relationships/hyperlink" Target="consultantplus://offline/ref=FED32651C1A8726E0FA088D1D4CE3D566A6C623A3891AF77F1DB15FC734EE6130BED890C0BAB0800A9471A77C8656253B1D0C0C193BCE85A50F094A7b939J" TargetMode="External"/><Relationship Id="rId69" Type="http://schemas.openxmlformats.org/officeDocument/2006/relationships/hyperlink" Target="consultantplus://offline/ref=FED32651C1A8726E0FA096DCC2A263596D6639353992A222A48613AB2C1EE0464BAD8F5948EF0500AE4C4E248E3B3B00F09BCDC288A0E85Ab437J" TargetMode="External"/><Relationship Id="rId77" Type="http://schemas.openxmlformats.org/officeDocument/2006/relationships/hyperlink" Target="consultantplus://offline/ref=FED32651C1A8726E0FA088D1D4CE3D566A6C623A3890AD75FDD315FC734EE6130BED890C0BAB0800A9441B71CF656253B1D0C0C193BCE85A50F094A7b939J" TargetMode="External"/><Relationship Id="rId100" Type="http://schemas.openxmlformats.org/officeDocument/2006/relationships/hyperlink" Target="consultantplus://offline/ref=FED32651C1A8726E0FA088D1D4CE3D566A6C623A3891AE71F0DA15FC734EE6130BED890C0BAB0800A9471A75CF656253B1D0C0C193BCE85A50F094A7b939J" TargetMode="External"/><Relationship Id="rId8" Type="http://schemas.openxmlformats.org/officeDocument/2006/relationships/hyperlink" Target="consultantplus://offline/ref=FED32651C1A8726E0FA088D1D4CE3D566A6C623A3E94AA7DFAD948F67B17EA110CE2D61B0CE20401A9471A71C13A6746A088CFC688A2E9454CF295bA3FJ" TargetMode="External"/><Relationship Id="rId51" Type="http://schemas.openxmlformats.org/officeDocument/2006/relationships/hyperlink" Target="consultantplus://offline/ref=FED32651C1A8726E0FA088D1D4CE3D566A6C623A3891AD77FED015FC734EE6130BED890C0BAB0800A9471A75CE656253B1D0C0C193BCE85A50F094A7b939J" TargetMode="External"/><Relationship Id="rId72" Type="http://schemas.openxmlformats.org/officeDocument/2006/relationships/hyperlink" Target="consultantplus://offline/ref=FED32651C1A8726E0FA096DCC2A263596D6639353992A222A48613AB2C1EE0464BAD8F5948EF0500AE4C4E248E3B3B00F09BCDC288A0E85Ab437J" TargetMode="External"/><Relationship Id="rId80" Type="http://schemas.openxmlformats.org/officeDocument/2006/relationships/hyperlink" Target="consultantplus://offline/ref=FED32651C1A8726E0FA088D1D4CE3D566A6C623A3890A174F8D415FC734EE6130BED890C0BAB0800A9471A74CA656253B1D0C0C193BCE85A50F094A7b939J" TargetMode="External"/><Relationship Id="rId85" Type="http://schemas.openxmlformats.org/officeDocument/2006/relationships/hyperlink" Target="consultantplus://offline/ref=FED32651C1A8726E0FA088D1D4CE3D566A6C623A3891AF77F1DB15FC734EE6130BED890C0BAB0800A9471A75CC656253B1D0C0C193BCE85A50F094A7b939J" TargetMode="External"/><Relationship Id="rId93" Type="http://schemas.openxmlformats.org/officeDocument/2006/relationships/hyperlink" Target="consultantplus://offline/ref=FED32651C1A8726E0FA096DCC2A263596E6F3A3E3F95A222A48613AB2C1EE0464BAD8F5948EF0509A14C4E248E3B3B00F09BCDC288A0E85Ab437J" TargetMode="External"/><Relationship Id="rId98" Type="http://schemas.openxmlformats.org/officeDocument/2006/relationships/hyperlink" Target="consultantplus://offline/ref=FED32651C1A8726E0FA088D1D4CE3D566A6C623A3891AB74FCD215FC734EE6130BED890C0BAB0800A9471A75CC656253B1D0C0C193BCE85A50F094A7b939J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FED32651C1A8726E0FA088D1D4CE3D566A6C623A3191A873F8D948F67B17EA110CE2D61B0CE20401A9471A71C13A6746A088CFC688A2E9454CF295bA3FJ" TargetMode="External"/><Relationship Id="rId17" Type="http://schemas.openxmlformats.org/officeDocument/2006/relationships/hyperlink" Target="consultantplus://offline/ref=FED32651C1A8726E0FA088D1D4CE3D566A6C623A3197A075FCD948F67B17EA110CE2D61B0CE20401A9471A71C13A6746A088CFC688A2E9454CF295bA3FJ" TargetMode="External"/><Relationship Id="rId25" Type="http://schemas.openxmlformats.org/officeDocument/2006/relationships/hyperlink" Target="consultantplus://offline/ref=FED32651C1A8726E0FA088D1D4CE3D566A6C623A3092A176F1D948F67B17EA110CE2D61B0CE20401A9471A71C13A6746A088CFC688A2E9454CF295bA3FJ" TargetMode="External"/><Relationship Id="rId33" Type="http://schemas.openxmlformats.org/officeDocument/2006/relationships/hyperlink" Target="consultantplus://offline/ref=FED32651C1A8726E0FA088D1D4CE3D566A6C623A3892AF7CFDD615FC734EE6130BED890C0BAB0800A9471A75CE656253B1D0C0C193BCE85A50F094A7b939J" TargetMode="External"/><Relationship Id="rId38" Type="http://schemas.openxmlformats.org/officeDocument/2006/relationships/hyperlink" Target="consultantplus://offline/ref=FED32651C1A8726E0FA088D1D4CE3D566A6C623A3890AF7DF0DB15FC734EE6130BED890C0BAB0800A9471A75CE656253B1D0C0C193BCE85A50F094A7b939J" TargetMode="External"/><Relationship Id="rId46" Type="http://schemas.openxmlformats.org/officeDocument/2006/relationships/hyperlink" Target="consultantplus://offline/ref=FED32651C1A8726E0FA088D1D4CE3D566A6C623A3890A174F8D415FC734EE6130BED890C0BAB0800A9471A75CF656253B1D0C0C193BCE85A50F094A7b939J" TargetMode="External"/><Relationship Id="rId59" Type="http://schemas.openxmlformats.org/officeDocument/2006/relationships/hyperlink" Target="consultantplus://offline/ref=FED32651C1A8726E0FA088D1D4CE3D566A6C623A3891AF7DF9D315FC734EE6130BED890C0BAB0800A8471B76CA656253B1D0C0C193BCE85A50F094A7b939J" TargetMode="External"/><Relationship Id="rId67" Type="http://schemas.openxmlformats.org/officeDocument/2006/relationships/hyperlink" Target="consultantplus://offline/ref=FED32651C1A8726E0FA096DCC2A263596F6734323194A222A48613AB2C1EE0464BAD8F5948EF0500A84C4E248E3B3B00F09BCDC288A0E85Ab437J" TargetMode="External"/><Relationship Id="rId103" Type="http://schemas.openxmlformats.org/officeDocument/2006/relationships/fontTable" Target="fontTable.xml"/><Relationship Id="rId20" Type="http://schemas.openxmlformats.org/officeDocument/2006/relationships/hyperlink" Target="consultantplus://offline/ref=FED32651C1A8726E0FA088D1D4CE3D566A6C623A319AAC70FBD948F67B17EA110CE2D61B0CE20401A9471A71C13A6746A088CFC688A2E9454CF295bA3FJ" TargetMode="External"/><Relationship Id="rId41" Type="http://schemas.openxmlformats.org/officeDocument/2006/relationships/hyperlink" Target="consultantplus://offline/ref=FED32651C1A8726E0FA088D1D4CE3D566A6C623A3891AD77FED015FC734EE6130BED890C0BAB0800A9471A75CE656253B1D0C0C193BCE85A50F094A7b939J" TargetMode="External"/><Relationship Id="rId54" Type="http://schemas.openxmlformats.org/officeDocument/2006/relationships/hyperlink" Target="consultantplus://offline/ref=FED32651C1A8726E0FA088D1D4CE3D566A6C623A3891AF77F1DB15FC734EE6130BED890C0BAB0800A9471A75C3656253B1D0C0C193BCE85A50F094A7b939J" TargetMode="External"/><Relationship Id="rId62" Type="http://schemas.openxmlformats.org/officeDocument/2006/relationships/hyperlink" Target="consultantplus://offline/ref=FED32651C1A8726E0FA096DCC2A263596E6F3A3E3F95A222A48613AB2C1EE0464BAD8F5948EF0508AF4C4E248E3B3B00F09BCDC288A0E85Ab437J" TargetMode="External"/><Relationship Id="rId70" Type="http://schemas.openxmlformats.org/officeDocument/2006/relationships/hyperlink" Target="consultantplus://offline/ref=FED32651C1A8726E0FA096DCC2A26359696134363099FF28ACDF1FA92B11BF514CE4835848EF0403A2134B319F633407EB85CCDD94A2E9b532J" TargetMode="External"/><Relationship Id="rId75" Type="http://schemas.openxmlformats.org/officeDocument/2006/relationships/hyperlink" Target="consultantplus://offline/ref=FED32651C1A8726E0FA096DCC2A263596D6639353992A222A48613AB2C1EE0464BAD8F5948EF0500AE4C4E248E3B3B00F09BCDC288A0E85Ab437J" TargetMode="External"/><Relationship Id="rId83" Type="http://schemas.openxmlformats.org/officeDocument/2006/relationships/hyperlink" Target="consultantplus://offline/ref=FED32651C1A8726E0FA088D1D4CE3D566A6C623A3891AF77F1DB15FC734EE6130BED890C0BAB0800A9471A75CE656253B1D0C0C193BCE85A50F094A7b939J" TargetMode="External"/><Relationship Id="rId88" Type="http://schemas.openxmlformats.org/officeDocument/2006/relationships/hyperlink" Target="consultantplus://offline/ref=FED32651C1A8726E0FA088D1D4CE3D566A6C623A3891AF77F1DB15FC734EE6130BED890C0BAB0800A9471A74C9656253B1D0C0C193BCE85A50F094A7b939J" TargetMode="External"/><Relationship Id="rId91" Type="http://schemas.openxmlformats.org/officeDocument/2006/relationships/hyperlink" Target="consultantplus://offline/ref=FED32651C1A8726E0FA088D1D4CE3D566A6C623A3891AF7DF9D315FC734EE6130BED890C0BAB0800A8471B76CA656253B1D0C0C193BCE85A50F094A7b939J" TargetMode="External"/><Relationship Id="rId96" Type="http://schemas.openxmlformats.org/officeDocument/2006/relationships/hyperlink" Target="consultantplus://offline/ref=FED32651C1A8726E0FA088D1D4CE3D566A6C623A3891AF77F1DB15FC734EE6130BED890C0BAB0800A9471A77C8656253B1D0C0C193BCE85A50F094A7b939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ED32651C1A8726E0FA088D1D4CE3D566A6C623A3E96AA73F8D948F67B17EA110CE2D61B0CE20401A9471A71C13A6746A088CFC688A2E9454CF295bA3FJ" TargetMode="External"/><Relationship Id="rId15" Type="http://schemas.openxmlformats.org/officeDocument/2006/relationships/hyperlink" Target="consultantplus://offline/ref=FED32651C1A8726E0FA088D1D4CE3D566A6C623A3196AE73FDD948F67B17EA110CE2D61B0CE20401A9471A71C13A6746A088CFC688A2E9454CF295bA3FJ" TargetMode="External"/><Relationship Id="rId23" Type="http://schemas.openxmlformats.org/officeDocument/2006/relationships/hyperlink" Target="consultantplus://offline/ref=FED32651C1A8726E0FA088D1D4CE3D566A6C623A3092A876F9D948F67B17EA110CE2D61B0CE20401A9471A71C13A6746A088CFC688A2E9454CF295bA3FJ" TargetMode="External"/><Relationship Id="rId28" Type="http://schemas.openxmlformats.org/officeDocument/2006/relationships/hyperlink" Target="consultantplus://offline/ref=FED32651C1A8726E0FA088D1D4CE3D566A6C623A309AAB72FCD948F67B17EA110CE2D61B0CE20401A9471A71C13A6746A088CFC688A2E9454CF295bA3FJ" TargetMode="External"/><Relationship Id="rId36" Type="http://schemas.openxmlformats.org/officeDocument/2006/relationships/hyperlink" Target="consultantplus://offline/ref=FED32651C1A8726E0FA088D1D4CE3D566A6C623A3893A177F9D415FC734EE6130BED890C0BAB0800A9471A75CE656253B1D0C0C193BCE85A50F094A7b939J" TargetMode="External"/><Relationship Id="rId49" Type="http://schemas.openxmlformats.org/officeDocument/2006/relationships/hyperlink" Target="consultantplus://offline/ref=FED32651C1A8726E0FA088D1D4CE3D566A6C623A3890AF7DF0DB15FC734EE6130BED890C0BAB0800A9471A75CC656253B1D0C0C193BCE85A50F094A7b939J" TargetMode="External"/><Relationship Id="rId57" Type="http://schemas.openxmlformats.org/officeDocument/2006/relationships/hyperlink" Target="consultantplus://offline/ref=FED32651C1A8726E0FA088D1D4CE3D566A6C623A3891AF77F1DB15FC734EE6130BED890C0BAB0800A9471A74C8656253B1D0C0C193BCE85A50F094A7b939J" TargetMode="External"/><Relationship Id="rId10" Type="http://schemas.openxmlformats.org/officeDocument/2006/relationships/hyperlink" Target="consultantplus://offline/ref=FED32651C1A8726E0FA088D1D4CE3D566A6C623A3893AF71F0DA15FC734EE6130BED890C0BAB0800A9471876CB656253B1D0C0C193BCE85A50F094A7b939J" TargetMode="External"/><Relationship Id="rId31" Type="http://schemas.openxmlformats.org/officeDocument/2006/relationships/hyperlink" Target="consultantplus://offline/ref=FED32651C1A8726E0FA088D1D4CE3D566A6C623A3892AD70F0DB15FC734EE6130BED890C0BAB0800A9471A75CE656253B1D0C0C193BCE85A50F094A7b939J" TargetMode="External"/><Relationship Id="rId44" Type="http://schemas.openxmlformats.org/officeDocument/2006/relationships/hyperlink" Target="consultantplus://offline/ref=FED32651C1A8726E0FA096DCC2A263596D6134363A95A222A48613AB2C1EE0464BAD8F5948EF0606AE4C4E248E3B3B00F09BCDC288A0E85Ab437J" TargetMode="External"/><Relationship Id="rId52" Type="http://schemas.openxmlformats.org/officeDocument/2006/relationships/hyperlink" Target="consultantplus://offline/ref=FED32651C1A8726E0FA088D1D4CE3D566A6C623A3891AF77F1DB15FC734EE6130BED890C0BAB0800A9471A75CE656253B1D0C0C193BCE85A50F094A7b939J" TargetMode="External"/><Relationship Id="rId60" Type="http://schemas.openxmlformats.org/officeDocument/2006/relationships/hyperlink" Target="consultantplus://offline/ref=FED32651C1A8726E0FA096DCC2A263596E6F3A3E3F95A222A48613AB2C1EE0464BAD8F594BE45150ED121777CF703603EB87CDC2b93FJ" TargetMode="External"/><Relationship Id="rId65" Type="http://schemas.openxmlformats.org/officeDocument/2006/relationships/hyperlink" Target="consultantplus://offline/ref=FED32651C1A8726E0FA088D1D4CE3D566A6C623A3891AD77FED015FC734EE6130BED890C0BAB0800A9471A75CF656253B1D0C0C193BCE85A50F094A7b939J" TargetMode="External"/><Relationship Id="rId73" Type="http://schemas.openxmlformats.org/officeDocument/2006/relationships/hyperlink" Target="consultantplus://offline/ref=FED32651C1A8726E0FA096DCC2A26359696134363099FF28ACDF1FA92B11BF514CE4835848EF0403A2134B319F633407EB85CCDD94A2E9b532J" TargetMode="External"/><Relationship Id="rId78" Type="http://schemas.openxmlformats.org/officeDocument/2006/relationships/hyperlink" Target="consultantplus://offline/ref=FED32651C1A8726E0FA096DCC2A263596E6E3E30389AA222A48613AB2C1EE0464BAD8F5948EF0402AC4C4E248E3B3B00F09BCDC288A0E85Ab437J" TargetMode="External"/><Relationship Id="rId81" Type="http://schemas.openxmlformats.org/officeDocument/2006/relationships/hyperlink" Target="consultantplus://offline/ref=FED32651C1A8726E0FA088D1D4CE3D566A6C623A3891AB74FCD215FC734EE6130BED890C0BAB0800A9471A75CE656253B1D0C0C193BCE85A50F094A7b939J" TargetMode="External"/><Relationship Id="rId86" Type="http://schemas.openxmlformats.org/officeDocument/2006/relationships/hyperlink" Target="consultantplus://offline/ref=FED32651C1A8726E0FA088D1D4CE3D566A6C623A3891AF77F1DB15FC734EE6130BED890C0BAB0800A9471A75C3656253B1D0C0C193BCE85A50F094A7b939J" TargetMode="External"/><Relationship Id="rId94" Type="http://schemas.openxmlformats.org/officeDocument/2006/relationships/hyperlink" Target="consultantplus://offline/ref=FED32651C1A8726E0FA096DCC2A263596E6F3A3E3F95A222A48613AB2C1EE0464BAD8F5948EF0508AF4C4E248E3B3B00F09BCDC288A0E85Ab437J" TargetMode="External"/><Relationship Id="rId99" Type="http://schemas.openxmlformats.org/officeDocument/2006/relationships/hyperlink" Target="consultantplus://offline/ref=FED32651C1A8726E0FA088D1D4CE3D566A6C623A3891AB74FCD215FC734EE6130BED890C0BAB0800A9471A75C3656253B1D0C0C193BCE85A50F094A7b939J" TargetMode="External"/><Relationship Id="rId101" Type="http://schemas.openxmlformats.org/officeDocument/2006/relationships/hyperlink" Target="consultantplus://offline/ref=FED32651C1A8726E0FA096DCC2A263596E6E3E30389AA222A48613AB2C1EE0464BAD8F5948EF0402AC4C4E248E3B3B00F09BCDC288A0E85Ab437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ED32651C1A8726E0FA088D1D4CE3D566A6C623A3E94A070F1D948F67B17EA110CE2D61B0CE20401A9471A72C13A6746A088CFC688A2E9454CF295bA3FJ" TargetMode="External"/><Relationship Id="rId13" Type="http://schemas.openxmlformats.org/officeDocument/2006/relationships/hyperlink" Target="consultantplus://offline/ref=FED32651C1A8726E0FA088D1D4CE3D566A6C623A3196A874FED948F67B17EA110CE2D61B0CE20401A9471A71C13A6746A088CFC688A2E9454CF295bA3FJ" TargetMode="External"/><Relationship Id="rId18" Type="http://schemas.openxmlformats.org/officeDocument/2006/relationships/hyperlink" Target="consultantplus://offline/ref=FED32651C1A8726E0FA088D1D4CE3D566A6C623A3194AA7CFDD948F67B17EA110CE2D61B0CE20401A9471A71C13A6746A088CFC688A2E9454CF295bA3FJ" TargetMode="External"/><Relationship Id="rId39" Type="http://schemas.openxmlformats.org/officeDocument/2006/relationships/hyperlink" Target="consultantplus://offline/ref=FED32651C1A8726E0FA088D1D4CE3D566A6C623A3890A174F8D415FC734EE6130BED890C0BAB0800A9471A75CE656253B1D0C0C193BCE85A50F094A7b939J" TargetMode="External"/><Relationship Id="rId34" Type="http://schemas.openxmlformats.org/officeDocument/2006/relationships/hyperlink" Target="consultantplus://offline/ref=FED32651C1A8726E0FA088D1D4CE3D566A6C623A3893AA77F9D415FC734EE6130BED890C0BAB0800A9471A75CD656253B1D0C0C193BCE85A50F094A7b939J" TargetMode="External"/><Relationship Id="rId50" Type="http://schemas.openxmlformats.org/officeDocument/2006/relationships/hyperlink" Target="consultantplus://offline/ref=FED32651C1A8726E0FA088D1D4CE3D566A6C623A3891AB74FCD215FC734EE6130BED890C0BAB0800A9471A75CE656253B1D0C0C193BCE85A50F094A7b939J" TargetMode="External"/><Relationship Id="rId55" Type="http://schemas.openxmlformats.org/officeDocument/2006/relationships/hyperlink" Target="consultantplus://offline/ref=FED32651C1A8726E0FA088D1D4CE3D566A6C623A3891AF77F1DB15FC734EE6130BED890C0BAB0800A9471A74C8656253B1D0C0C193BCE85A50F094A7b939J" TargetMode="External"/><Relationship Id="rId76" Type="http://schemas.openxmlformats.org/officeDocument/2006/relationships/hyperlink" Target="consultantplus://offline/ref=FED32651C1A8726E0FA096DCC2A26359696134363099FF28ACDF1FA92B11BF514CE4835848EF0403A2134B319F633407EB85CCDD94A2E9b532J" TargetMode="External"/><Relationship Id="rId97" Type="http://schemas.openxmlformats.org/officeDocument/2006/relationships/hyperlink" Target="consultantplus://offline/ref=FED32651C1A8726E0FA088D1D4CE3D566A6C623A3891AD77FED015FC734EE6130BED890C0BAB0800A9471A75CF656253B1D0C0C193BCE85A50F094A7b939J" TargetMode="External"/><Relationship Id="rId10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9211</Words>
  <Characters>52507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Жлудова Анна Павловна</dc:creator>
  <cp:keywords/>
  <dc:description/>
  <cp:lastModifiedBy>Жлудова Анна Павловна</cp:lastModifiedBy>
  <cp:revision>1</cp:revision>
  <dcterms:created xsi:type="dcterms:W3CDTF">2019-01-25T09:55:00Z</dcterms:created>
  <dcterms:modified xsi:type="dcterms:W3CDTF">2019-01-25T09:55:00Z</dcterms:modified>
</cp:coreProperties>
</file>