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BD" w:rsidRDefault="000D7FBD" w:rsidP="000D7FBD">
      <w:pPr>
        <w:widowControl w:val="0"/>
        <w:autoSpaceDE w:val="0"/>
        <w:spacing w:after="0" w:line="240" w:lineRule="auto"/>
        <w:ind w:firstLine="540"/>
        <w:jc w:val="center"/>
      </w:pPr>
      <w:bookmarkStart w:id="0" w:name="_GoBack"/>
      <w:bookmarkEnd w:id="0"/>
    </w:p>
    <w:p w:rsidR="000D7FBD" w:rsidRDefault="000D7FBD" w:rsidP="000D7FBD">
      <w:pPr>
        <w:pStyle w:val="Standard"/>
        <w:rPr>
          <w:rFonts w:ascii="Times New Roman" w:hAnsi="Times New Roman"/>
        </w:rPr>
      </w:pPr>
    </w:p>
    <w:tbl>
      <w:tblPr>
        <w:tblW w:w="9823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630"/>
        <w:gridCol w:w="2085"/>
        <w:gridCol w:w="2055"/>
        <w:gridCol w:w="45"/>
        <w:gridCol w:w="465"/>
        <w:gridCol w:w="2040"/>
        <w:gridCol w:w="2053"/>
      </w:tblGrid>
      <w:tr w:rsidR="000D7FBD" w:rsidTr="00DE19A4">
        <w:trPr>
          <w:trHeight w:val="2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eastAsia="Arial" w:hAnsi="Times New Roman" w:cs="Times New Roman"/>
              </w:rPr>
              <w:t>№</w:t>
            </w:r>
          </w:p>
        </w:tc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righ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В Администрацию Бердюжского </w:t>
            </w:r>
          </w:p>
          <w:p w:rsidR="000D7FBD" w:rsidRDefault="000D7FBD" w:rsidP="00DE19A4">
            <w:pPr>
              <w:autoSpaceDE w:val="0"/>
              <w:spacing w:after="0" w:line="240" w:lineRule="auto"/>
              <w:ind w:right="-2"/>
              <w:jc w:val="righ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муниципального района</w:t>
            </w:r>
          </w:p>
          <w:p w:rsidR="000D7FBD" w:rsidRDefault="000D7FBD" w:rsidP="00DE19A4">
            <w:pPr>
              <w:autoSpaceDE w:val="0"/>
              <w:spacing w:after="0" w:line="240" w:lineRule="auto"/>
              <w:ind w:right="-2"/>
              <w:jc w:val="right"/>
              <w:rPr>
                <w:rFonts w:ascii="Times New Roman" w:eastAsia="Arial" w:hAnsi="Times New Roman" w:cs="Times New Roman"/>
              </w:rPr>
            </w:pPr>
          </w:p>
        </w:tc>
      </w:tr>
      <w:tr w:rsidR="000D7FBD" w:rsidTr="00DE19A4">
        <w:trPr>
          <w:trHeight w:val="100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eastAsia="Arial" w:hAnsi="Times New Roman" w:cs="Times New Roman"/>
              </w:rPr>
              <w:t>Фамилия, имя, отчество</w:t>
            </w:r>
          </w:p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eastAsia="Arial" w:hAnsi="Times New Roman" w:cs="Times New Roman"/>
              </w:rPr>
              <w:t>(последнее при наличии)</w:t>
            </w:r>
          </w:p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рождения, место жительства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eastAsia="Arial" w:hAnsi="Times New Roman" w:cs="Times New Roman"/>
              </w:rPr>
              <w:t xml:space="preserve">документ, удостоверяющий личность (вид, серия, номер, 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выдавший орган, дата выдачи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контактные данные</w:t>
            </w:r>
          </w:p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eastAsia="Arial" w:hAnsi="Times New Roman" w:cs="Times New Roman"/>
              </w:rPr>
              <w:t>(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номер телефона, адрес электронной почты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0D7FBD" w:rsidTr="00DE19A4">
        <w:trPr>
          <w:trHeight w:val="59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Заявитель</w:t>
            </w:r>
          </w:p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(лицо, в отношении которого запрашивается информация)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Иванов Иван Иванович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паспорт 7101 №056987 ОВД Бердюжского района, 15.02.2010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9B11F9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8-908-866-46-68</w:t>
            </w:r>
          </w:p>
        </w:tc>
      </w:tr>
      <w:tr w:rsidR="000D7FBD" w:rsidTr="00DE19A4">
        <w:trPr>
          <w:trHeight w:val="61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eastAsia="Arial" w:hAnsi="Times New Roman" w:cs="Times New Roman"/>
              </w:rPr>
              <w:t>Представитель заявителя*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0D7FBD" w:rsidTr="00DE19A4">
        <w:trPr>
          <w:trHeight w:val="402"/>
        </w:trPr>
        <w:tc>
          <w:tcPr>
            <w:tcW w:w="98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заполняется, в случае подачи заявления представителем заявителя</w:t>
            </w:r>
          </w:p>
        </w:tc>
      </w:tr>
      <w:tr w:rsidR="000D7FBD" w:rsidTr="00DE19A4">
        <w:trPr>
          <w:trHeight w:val="303"/>
        </w:trPr>
        <w:tc>
          <w:tcPr>
            <w:tcW w:w="98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2. 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_______________________________________________________________**.</w:t>
            </w:r>
          </w:p>
          <w:p w:rsidR="000D7FBD" w:rsidRDefault="000D7FBD" w:rsidP="00DE19A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 xml:space="preserve">                                                                  (ФИО лица, дата рождения)</w:t>
            </w:r>
          </w:p>
          <w:p w:rsidR="000D7FBD" w:rsidRDefault="000D7FBD" w:rsidP="00DE19A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>**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0D7FBD" w:rsidTr="00DE19A4">
        <w:trPr>
          <w:trHeight w:val="303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93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Документы, прилагаемые к заявлению</w:t>
            </w:r>
          </w:p>
        </w:tc>
      </w:tr>
      <w:tr w:rsidR="000D7FBD" w:rsidTr="00DE19A4">
        <w:trPr>
          <w:trHeight w:val="63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1CD56" wp14:editId="157F2A05">
                      <wp:simplePos x="0" y="0"/>
                      <wp:positionH relativeFrom="column">
                        <wp:posOffset>25557</wp:posOffset>
                      </wp:positionH>
                      <wp:positionV relativeFrom="paragraph">
                        <wp:posOffset>33476</wp:posOffset>
                      </wp:positionV>
                      <wp:extent cx="92711" cy="108585"/>
                      <wp:effectExtent l="0" t="0" r="21589" b="24765"/>
                      <wp:wrapNone/>
                      <wp:docPr id="5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57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D7FBD" w:rsidRDefault="000D7FBD" w:rsidP="000D7FBD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left:0;text-align:left;margin-left:2pt;margin-top:2.65pt;width:7.3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" filled="f" strokeweight=".70992mm">
                      <v:textbox inset="0,0,0,0">
                        <w:txbxContent>
                          <w:p w:rsidR="000D7FBD" w:rsidRDefault="000D7FBD" w:rsidP="000D7F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Документ, удостоверяющий полномочия представителя заявителя, в случае подачи запроса представителем заявителя</w:t>
            </w:r>
          </w:p>
        </w:tc>
      </w:tr>
      <w:tr w:rsidR="000D7FBD" w:rsidTr="00DE19A4">
        <w:trPr>
          <w:trHeight w:val="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Pr="009B11F9" w:rsidRDefault="009B11F9" w:rsidP="00DE19A4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выдать в ходе личного приема в МФЦ</w:t>
            </w:r>
          </w:p>
          <w:p w:rsidR="000D7FBD" w:rsidRDefault="000D7FBD" w:rsidP="00DE19A4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:rsidR="000D7FBD" w:rsidRDefault="000D7FBD" w:rsidP="00DE19A4">
            <w:pPr>
              <w:pStyle w:val="TableContents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0D7FBD" w:rsidTr="00DE19A4">
        <w:trPr>
          <w:trHeight w:val="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TableContents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0D7FBD" w:rsidTr="00DE19A4">
        <w:trPr>
          <w:trHeight w:val="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 в Администрации</w:t>
            </w:r>
          </w:p>
          <w:p w:rsidR="000D7FBD" w:rsidRDefault="000D7FBD" w:rsidP="00DE19A4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_________________________________</w:t>
            </w:r>
          </w:p>
          <w:p w:rsidR="000D7FBD" w:rsidRDefault="000D7FBD" w:rsidP="00DE19A4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(в случае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если в соответствии с графиком закрытия прием в Администрации закрыт, данный способ не доступен)</w:t>
            </w:r>
          </w:p>
        </w:tc>
      </w:tr>
      <w:tr w:rsidR="000D7FBD" w:rsidTr="00DE19A4">
        <w:trPr>
          <w:trHeight w:val="1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a3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Подпись заявителя (представителя заявителя): 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___________________________</w:t>
            </w:r>
          </w:p>
          <w:p w:rsidR="000D7FBD" w:rsidRDefault="000D7FBD" w:rsidP="00DE19A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</w:pP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Дата:</w:t>
            </w:r>
          </w:p>
          <w:p w:rsidR="000D7FBD" w:rsidRDefault="000D7FBD" w:rsidP="00DE19A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 xml:space="preserve">«__» _______________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.</w:t>
            </w:r>
          </w:p>
        </w:tc>
      </w:tr>
      <w:tr w:rsidR="000D7FBD" w:rsidTr="00DE19A4">
        <w:trPr>
          <w:trHeight w:val="8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pStyle w:val="a3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должностного лица, принявшего запрос и приложенные к нему документы:</w:t>
            </w:r>
          </w:p>
          <w:p w:rsidR="000D7FBD" w:rsidRDefault="000D7FBD" w:rsidP="00DE19A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___________________________________</w:t>
            </w:r>
          </w:p>
          <w:p w:rsidR="000D7FBD" w:rsidRDefault="000D7FBD" w:rsidP="00DE19A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**заполняется в случае обращения в Администрацию (в случае обращения в МФЦ заявителю выдается расписка)</w:t>
            </w:r>
          </w:p>
        </w:tc>
        <w:tc>
          <w:tcPr>
            <w:tcW w:w="4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D" w:rsidRDefault="000D7FBD" w:rsidP="00DE19A4">
            <w:pPr>
              <w:autoSpaceDE w:val="0"/>
              <w:spacing w:after="0" w:line="240" w:lineRule="auto"/>
            </w:pP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Дата:</w:t>
            </w:r>
          </w:p>
          <w:p w:rsidR="000D7FBD" w:rsidRDefault="000D7FBD" w:rsidP="00DE19A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 xml:space="preserve">«__» _______________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3"/>
                <w:lang w:eastAsia="ar-SA"/>
              </w:rPr>
              <w:t>.</w:t>
            </w:r>
          </w:p>
        </w:tc>
      </w:tr>
    </w:tbl>
    <w:p w:rsidR="00352CDB" w:rsidRDefault="00352CDB"/>
    <w:sectPr w:rsidR="003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BD"/>
    <w:rsid w:val="000D7FBD"/>
    <w:rsid w:val="00352CDB"/>
    <w:rsid w:val="00403111"/>
    <w:rsid w:val="006B51D2"/>
    <w:rsid w:val="009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FBD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FB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0D7F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rsid w:val="000D7FBD"/>
    <w:pPr>
      <w:ind w:left="720"/>
    </w:pPr>
  </w:style>
  <w:style w:type="paragraph" w:customStyle="1" w:styleId="TableContents">
    <w:name w:val="Table Contents"/>
    <w:basedOn w:val="Standard"/>
    <w:rsid w:val="000D7F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FBD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FB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0D7F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rsid w:val="000D7FBD"/>
    <w:pPr>
      <w:ind w:left="720"/>
    </w:pPr>
  </w:style>
  <w:style w:type="paragraph" w:customStyle="1" w:styleId="TableContents">
    <w:name w:val="Table Contents"/>
    <w:basedOn w:val="Standard"/>
    <w:rsid w:val="000D7F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FilippovaSN</cp:lastModifiedBy>
  <cp:revision>2</cp:revision>
  <dcterms:created xsi:type="dcterms:W3CDTF">2017-12-11T09:21:00Z</dcterms:created>
  <dcterms:modified xsi:type="dcterms:W3CDTF">2017-12-12T06:48:00Z</dcterms:modified>
</cp:coreProperties>
</file>